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6441"/>
      </w:tblGrid>
      <w:tr w:rsidR="00D92449" w:rsidTr="00900EE5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E08F7" w:rsidRPr="00EF38D8" w:rsidRDefault="004E08F7" w:rsidP="00420054">
            <w:pPr>
              <w:rPr>
                <w:color w:val="FF0000"/>
                <w:sz w:val="28"/>
                <w:szCs w:val="28"/>
              </w:rPr>
            </w:pPr>
            <w:r w:rsidRPr="00420054">
              <w:rPr>
                <w:rFonts w:cstheme="minorHAnsi"/>
                <w:color w:val="FF0000"/>
                <w:sz w:val="28"/>
                <w:szCs w:val="28"/>
              </w:rPr>
              <w:t>→</w:t>
            </w:r>
            <w:r w:rsidR="00420054">
              <w:rPr>
                <w:rFonts w:cstheme="minorHAnsi"/>
              </w:rPr>
              <w:t xml:space="preserve"> </w:t>
            </w:r>
            <w:r w:rsidRPr="00EF38D8">
              <w:rPr>
                <w:color w:val="FF0000"/>
                <w:sz w:val="28"/>
                <w:szCs w:val="28"/>
              </w:rPr>
              <w:t>Go to ctcLink Gateway Login Page:</w:t>
            </w:r>
          </w:p>
          <w:p w:rsidR="004E08F7" w:rsidRDefault="00751F10" w:rsidP="004E08F7">
            <w:hyperlink r:id="rId6" w:history="1">
              <w:r w:rsidR="004E08F7" w:rsidRPr="00610AC8">
                <w:rPr>
                  <w:rStyle w:val="Hyperlink"/>
                </w:rPr>
                <w:t>https://gateway.ctclink.us</w:t>
              </w:r>
            </w:hyperlink>
            <w:r w:rsidR="004E08F7">
              <w:t xml:space="preserve"> </w:t>
            </w:r>
          </w:p>
          <w:p w:rsidR="00D92449" w:rsidRDefault="00D92449" w:rsidP="004E08F7"/>
          <w:p w:rsidR="00D92449" w:rsidRDefault="00D92449" w:rsidP="004E08F7"/>
          <w:p w:rsidR="00D92449" w:rsidRDefault="00D92449" w:rsidP="004E08F7">
            <w:r>
              <w:t>At the bottom right:</w:t>
            </w:r>
          </w:p>
          <w:p w:rsidR="00D92449" w:rsidRDefault="00D92449" w:rsidP="004E08F7"/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20054" w:rsidRDefault="00420054" w:rsidP="004E08F7">
            <w:pPr>
              <w:rPr>
                <w:rFonts w:cstheme="minorHAnsi"/>
              </w:rPr>
            </w:pPr>
          </w:p>
          <w:p w:rsidR="004E08F7" w:rsidRDefault="004E08F7" w:rsidP="004E08F7">
            <w:r w:rsidRPr="00420054">
              <w:rPr>
                <w:rFonts w:cstheme="minorHAnsi"/>
                <w:color w:val="FF0000"/>
                <w:sz w:val="28"/>
                <w:szCs w:val="28"/>
              </w:rPr>
              <w:t>→</w:t>
            </w:r>
            <w:r w:rsidR="00FF17EE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>
              <w:t>Click First Time User?</w:t>
            </w:r>
          </w:p>
          <w:p w:rsidR="004E08F7" w:rsidRDefault="004E08F7" w:rsidP="004E08F7"/>
          <w:p w:rsidR="004E08F7" w:rsidRDefault="004E08F7"/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4E08F7" w:rsidRDefault="004E08F7">
            <w:r>
              <w:rPr>
                <w:noProof/>
              </w:rPr>
              <w:drawing>
                <wp:inline distT="0" distB="0" distL="0" distR="0" wp14:anchorId="097910A3" wp14:editId="047FE681">
                  <wp:extent cx="2257065" cy="3407834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4978" cy="343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1277CC9" wp14:editId="52EAFB91">
                  <wp:extent cx="2256790" cy="23279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721" cy="261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B78CC" w:rsidRPr="000B78CC">
              <w:rPr>
                <w:rFonts w:cstheme="minorHAnsi"/>
                <w:noProof/>
                <w:color w:val="FF0000"/>
                <w:sz w:val="32"/>
                <w:szCs w:val="32"/>
              </w:rPr>
              <w:t>←</w:t>
            </w:r>
          </w:p>
          <w:p w:rsidR="004E08F7" w:rsidRDefault="004E08F7"/>
        </w:tc>
      </w:tr>
      <w:tr w:rsidR="00D92449" w:rsidTr="00900EE5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20054" w:rsidRDefault="00420054">
            <w:pPr>
              <w:rPr>
                <w:rFonts w:cstheme="minorHAnsi"/>
              </w:rPr>
            </w:pPr>
          </w:p>
          <w:p w:rsidR="00420054" w:rsidRDefault="00420054">
            <w:pPr>
              <w:rPr>
                <w:rFonts w:cstheme="minorHAnsi"/>
              </w:rPr>
            </w:pPr>
          </w:p>
          <w:p w:rsidR="00420054" w:rsidRDefault="00420054">
            <w:pPr>
              <w:rPr>
                <w:rFonts w:cstheme="minorHAnsi"/>
              </w:rPr>
            </w:pPr>
          </w:p>
          <w:p w:rsidR="00420054" w:rsidRDefault="00420054">
            <w:pPr>
              <w:rPr>
                <w:rFonts w:cstheme="minorHAnsi"/>
              </w:rPr>
            </w:pPr>
          </w:p>
          <w:p w:rsidR="00420054" w:rsidRDefault="00420054">
            <w:pPr>
              <w:rPr>
                <w:rFonts w:cstheme="minorHAnsi"/>
              </w:rPr>
            </w:pPr>
          </w:p>
          <w:p w:rsidR="00420054" w:rsidRDefault="00420054">
            <w:pPr>
              <w:rPr>
                <w:rFonts w:cstheme="minorHAnsi"/>
              </w:rPr>
            </w:pPr>
          </w:p>
          <w:p w:rsidR="00420054" w:rsidRDefault="00420054">
            <w:pPr>
              <w:rPr>
                <w:rFonts w:cstheme="minorHAnsi"/>
              </w:rPr>
            </w:pPr>
          </w:p>
          <w:p w:rsidR="00420054" w:rsidRDefault="00420054">
            <w:pPr>
              <w:rPr>
                <w:rFonts w:cstheme="minorHAnsi"/>
              </w:rPr>
            </w:pPr>
          </w:p>
          <w:p w:rsidR="004E08F7" w:rsidRDefault="00EC54BE">
            <w:r w:rsidRPr="00420054">
              <w:rPr>
                <w:rFonts w:cstheme="minorHAnsi"/>
                <w:color w:val="FF0000"/>
                <w:sz w:val="28"/>
                <w:szCs w:val="28"/>
              </w:rPr>
              <w:t>→</w:t>
            </w:r>
            <w:r w:rsidR="00420054">
              <w:rPr>
                <w:rFonts w:cstheme="minorHAnsi"/>
              </w:rPr>
              <w:t xml:space="preserve"> </w:t>
            </w:r>
            <w:r w:rsidR="004E08F7">
              <w:t>Enter First Name, Last Name, and Date of Birth</w:t>
            </w:r>
          </w:p>
          <w:p w:rsidR="00EC54BE" w:rsidRDefault="00EC54BE"/>
          <w:p w:rsidR="001E14FC" w:rsidRDefault="001E14FC"/>
          <w:p w:rsidR="001E14FC" w:rsidRDefault="001E14FC"/>
          <w:p w:rsidR="001E14FC" w:rsidRDefault="001E14FC"/>
          <w:p w:rsidR="00EC54BE" w:rsidRDefault="00EC54BE">
            <w:r w:rsidRPr="00420054">
              <w:rPr>
                <w:rFonts w:cstheme="minorHAnsi"/>
                <w:color w:val="FF0000"/>
                <w:sz w:val="28"/>
                <w:szCs w:val="28"/>
              </w:rPr>
              <w:t>→</w:t>
            </w:r>
            <w:r w:rsidR="00420054" w:rsidRPr="00420054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>
              <w:t>Select ctcLink ID (new)</w:t>
            </w:r>
          </w:p>
          <w:p w:rsidR="00EC54BE" w:rsidRDefault="00420054">
            <w:r w:rsidRPr="00420054">
              <w:rPr>
                <w:rFonts w:cstheme="minorHAnsi"/>
                <w:color w:val="FF0000"/>
                <w:sz w:val="28"/>
                <w:szCs w:val="28"/>
              </w:rPr>
              <w:t xml:space="preserve">→ </w:t>
            </w:r>
            <w:r>
              <w:t>Hit Submit</w:t>
            </w:r>
          </w:p>
          <w:p w:rsidR="00EC54BE" w:rsidRDefault="00EC54BE"/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4E08F7" w:rsidRDefault="00EC54BE">
            <w:r>
              <w:rPr>
                <w:noProof/>
              </w:rPr>
              <w:drawing>
                <wp:inline distT="0" distB="0" distL="0" distR="0" wp14:anchorId="43F61A81" wp14:editId="0668837F">
                  <wp:extent cx="3552825" cy="35337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53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49" w:rsidTr="00900EE5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E08F7" w:rsidRDefault="00EC54BE">
            <w:r w:rsidRPr="00EF38D8">
              <w:rPr>
                <w:rFonts w:cstheme="minorHAnsi"/>
                <w:color w:val="FF0000"/>
                <w:sz w:val="28"/>
                <w:szCs w:val="28"/>
              </w:rPr>
              <w:lastRenderedPageBreak/>
              <w:t>→</w:t>
            </w:r>
            <w:r w:rsidR="00EF38D8" w:rsidRPr="00EF38D8">
              <w:rPr>
                <w:rFonts w:cstheme="minorHAnsi"/>
                <w:color w:val="FF0000"/>
                <w:sz w:val="28"/>
                <w:szCs w:val="28"/>
              </w:rPr>
              <w:t xml:space="preserve"> </w:t>
            </w:r>
            <w:r>
              <w:t>Set up your Security Questions</w:t>
            </w:r>
          </w:p>
          <w:p w:rsidR="00EC54BE" w:rsidRDefault="00EC54BE"/>
          <w:p w:rsidR="00EC54BE" w:rsidRDefault="00EC54BE">
            <w:pPr>
              <w:rPr>
                <w:rFonts w:cstheme="minorHAnsi"/>
              </w:rPr>
            </w:pPr>
            <w:r w:rsidRPr="00EF38D8">
              <w:rPr>
                <w:rFonts w:cstheme="minorHAnsi"/>
                <w:color w:val="FF0000"/>
                <w:sz w:val="28"/>
                <w:szCs w:val="28"/>
              </w:rPr>
              <w:t>→</w:t>
            </w:r>
            <w:r w:rsidR="00EF38D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Set up a password </w:t>
            </w:r>
          </w:p>
          <w:p w:rsidR="00EC54BE" w:rsidRDefault="00EC54BE">
            <w:pPr>
              <w:rPr>
                <w:rFonts w:cstheme="minorHAnsi"/>
              </w:rPr>
            </w:pPr>
          </w:p>
          <w:p w:rsidR="00EC54BE" w:rsidRPr="00EF38D8" w:rsidRDefault="00EC54BE">
            <w:pPr>
              <w:rPr>
                <w:rFonts w:cstheme="minorHAnsi"/>
                <w:color w:val="FF0000"/>
              </w:rPr>
            </w:pPr>
            <w:r w:rsidRPr="00EF38D8">
              <w:rPr>
                <w:rFonts w:cstheme="minorHAnsi"/>
                <w:color w:val="FF0000"/>
                <w:sz w:val="28"/>
                <w:szCs w:val="28"/>
              </w:rPr>
              <w:t>IMPORTANT</w:t>
            </w:r>
            <w:r>
              <w:rPr>
                <w:rFonts w:cstheme="minorHAnsi"/>
              </w:rPr>
              <w:t xml:space="preserve">: </w:t>
            </w:r>
            <w:r w:rsidRPr="00EF38D8">
              <w:rPr>
                <w:rFonts w:cstheme="minorHAnsi"/>
                <w:color w:val="FF0000"/>
              </w:rPr>
              <w:t>After clicking Submit on this page, a popup window appears and it will show your CtcLinkID.</w:t>
            </w:r>
          </w:p>
          <w:p w:rsidR="00EC54BE" w:rsidRPr="00EF38D8" w:rsidRDefault="00EC54BE">
            <w:pPr>
              <w:rPr>
                <w:rFonts w:cstheme="minorHAnsi"/>
                <w:b/>
                <w:i/>
                <w:color w:val="FF0000"/>
              </w:rPr>
            </w:pPr>
            <w:r w:rsidRPr="00EF38D8">
              <w:rPr>
                <w:rFonts w:cstheme="minorHAnsi"/>
                <w:b/>
                <w:i/>
                <w:color w:val="FF0000"/>
              </w:rPr>
              <w:t>Please write down your CtcLink ID</w:t>
            </w:r>
            <w:r w:rsidR="00FF17EE">
              <w:rPr>
                <w:rFonts w:cstheme="minorHAnsi"/>
                <w:b/>
                <w:i/>
                <w:color w:val="FF0000"/>
              </w:rPr>
              <w:t xml:space="preserve"> and Password! </w:t>
            </w:r>
          </w:p>
          <w:p w:rsidR="00EC54BE" w:rsidRPr="00EF38D8" w:rsidRDefault="00EC54BE">
            <w:pPr>
              <w:rPr>
                <w:color w:val="FF0000"/>
              </w:rPr>
            </w:pPr>
          </w:p>
          <w:p w:rsidR="00EC54BE" w:rsidRPr="00FF17EE" w:rsidRDefault="00EC54BE">
            <w:pPr>
              <w:rPr>
                <w:b/>
                <w:i/>
              </w:rPr>
            </w:pPr>
            <w:r w:rsidRPr="00FF17EE">
              <w:rPr>
                <w:b/>
                <w:i/>
                <w:color w:val="FF0000"/>
              </w:rPr>
              <w:t>You will need this ID number to log in, it is your Student Number at Tacoma Community College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4E08F7" w:rsidRDefault="00EC54BE">
            <w:r>
              <w:rPr>
                <w:noProof/>
              </w:rPr>
              <w:drawing>
                <wp:inline distT="0" distB="0" distL="0" distR="0" wp14:anchorId="12550892" wp14:editId="7395526D">
                  <wp:extent cx="3695700" cy="38195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49" w:rsidTr="00900EE5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E08F7" w:rsidRPr="005B3214" w:rsidRDefault="00D92449">
            <w:pPr>
              <w:rPr>
                <w:color w:val="FF0000"/>
              </w:rPr>
            </w:pPr>
            <w:r w:rsidRPr="005B3214">
              <w:rPr>
                <w:color w:val="FF0000"/>
              </w:rPr>
              <w:t>Finally, after copying your ctcLink ID number, click OK.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4E08F7" w:rsidRDefault="00D92449">
            <w:r>
              <w:rPr>
                <w:noProof/>
              </w:rPr>
              <w:drawing>
                <wp:inline distT="0" distB="0" distL="0" distR="0" wp14:anchorId="3761FB01" wp14:editId="7A8A48DA">
                  <wp:extent cx="3619500" cy="1071156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7654" cy="1100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449" w:rsidTr="00900EE5"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</w:tcPr>
          <w:p w:rsidR="004E08F7" w:rsidRDefault="00D92449">
            <w:pPr>
              <w:rPr>
                <w:color w:val="C00000"/>
                <w:sz w:val="28"/>
                <w:szCs w:val="28"/>
              </w:rPr>
            </w:pPr>
            <w:r w:rsidRPr="004D5ED1">
              <w:rPr>
                <w:color w:val="C00000"/>
                <w:sz w:val="28"/>
                <w:szCs w:val="28"/>
              </w:rPr>
              <w:t>That’s it! You’ve activated your</w:t>
            </w:r>
            <w:r w:rsidR="00883D98">
              <w:rPr>
                <w:color w:val="C00000"/>
                <w:sz w:val="28"/>
                <w:szCs w:val="28"/>
              </w:rPr>
              <w:t xml:space="preserve"> ctcLink account. Now let’s log </w:t>
            </w:r>
            <w:r w:rsidRPr="004D5ED1">
              <w:rPr>
                <w:color w:val="C00000"/>
                <w:sz w:val="28"/>
                <w:szCs w:val="28"/>
              </w:rPr>
              <w:t>in to ctcLink for the first time</w:t>
            </w:r>
            <w:r w:rsidR="001E14FC" w:rsidRPr="004D5ED1">
              <w:rPr>
                <w:color w:val="C00000"/>
                <w:sz w:val="28"/>
                <w:szCs w:val="28"/>
              </w:rPr>
              <w:t>!</w:t>
            </w:r>
            <w:r w:rsidR="00900EE5">
              <w:rPr>
                <w:color w:val="C00000"/>
                <w:sz w:val="28"/>
                <w:szCs w:val="28"/>
              </w:rPr>
              <w:t xml:space="preserve"> And Remember,</w:t>
            </w:r>
          </w:p>
          <w:p w:rsidR="00900EE5" w:rsidRPr="00EF38D8" w:rsidRDefault="00900EE5" w:rsidP="00900EE5">
            <w:pPr>
              <w:rPr>
                <w:rFonts w:cstheme="minorHAnsi"/>
                <w:b/>
                <w:i/>
                <w:color w:val="FF0000"/>
              </w:rPr>
            </w:pPr>
            <w:r w:rsidRPr="00EF38D8">
              <w:rPr>
                <w:rFonts w:cstheme="minorHAnsi"/>
                <w:b/>
                <w:i/>
                <w:color w:val="FF0000"/>
              </w:rPr>
              <w:t>Please write down your CtcLink ID</w:t>
            </w:r>
            <w:r>
              <w:rPr>
                <w:rFonts w:cstheme="minorHAnsi"/>
                <w:b/>
                <w:i/>
                <w:color w:val="FF0000"/>
              </w:rPr>
              <w:t xml:space="preserve"> and Password! </w:t>
            </w:r>
          </w:p>
          <w:p w:rsidR="00900EE5" w:rsidRPr="00EF38D8" w:rsidRDefault="00900EE5" w:rsidP="00900EE5">
            <w:pPr>
              <w:rPr>
                <w:color w:val="FF0000"/>
              </w:rPr>
            </w:pPr>
          </w:p>
          <w:p w:rsidR="00900EE5" w:rsidRPr="004D5ED1" w:rsidRDefault="00900EE5" w:rsidP="00900EE5">
            <w:pPr>
              <w:rPr>
                <w:sz w:val="28"/>
                <w:szCs w:val="28"/>
              </w:rPr>
            </w:pPr>
            <w:r w:rsidRPr="00FF17EE">
              <w:rPr>
                <w:b/>
                <w:i/>
                <w:color w:val="FF0000"/>
              </w:rPr>
              <w:t>You will need this ID number to log in, it is your Student Number at Tacoma Community College</w:t>
            </w:r>
            <w:bookmarkStart w:id="0" w:name="_GoBack"/>
            <w:bookmarkEnd w:id="0"/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</w:tcPr>
          <w:p w:rsidR="001E14FC" w:rsidRDefault="001E14FC" w:rsidP="001E14FC"/>
        </w:tc>
      </w:tr>
    </w:tbl>
    <w:p w:rsidR="00BE5224" w:rsidRDefault="00BE5224"/>
    <w:sectPr w:rsidR="00BE5224" w:rsidSect="004D5ED1"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F10" w:rsidRDefault="00751F10" w:rsidP="00D92449">
      <w:pPr>
        <w:spacing w:after="0" w:line="240" w:lineRule="auto"/>
      </w:pPr>
      <w:r>
        <w:separator/>
      </w:r>
    </w:p>
  </w:endnote>
  <w:endnote w:type="continuationSeparator" w:id="0">
    <w:p w:rsidR="00751F10" w:rsidRDefault="00751F10" w:rsidP="00D92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F10" w:rsidRDefault="00751F10" w:rsidP="00D92449">
      <w:pPr>
        <w:spacing w:after="0" w:line="240" w:lineRule="auto"/>
      </w:pPr>
      <w:r>
        <w:separator/>
      </w:r>
    </w:p>
  </w:footnote>
  <w:footnote w:type="continuationSeparator" w:id="0">
    <w:p w:rsidR="00751F10" w:rsidRDefault="00751F10" w:rsidP="00D92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49" w:rsidRPr="00883D98" w:rsidRDefault="00D92449" w:rsidP="00D92449">
    <w:pPr>
      <w:pStyle w:val="Header"/>
      <w:jc w:val="center"/>
      <w:rPr>
        <w:b/>
        <w:color w:val="FF0000"/>
        <w:sz w:val="36"/>
        <w:szCs w:val="36"/>
      </w:rPr>
    </w:pPr>
    <w:r w:rsidRPr="00883D98">
      <w:rPr>
        <w:b/>
        <w:color w:val="FF0000"/>
        <w:sz w:val="36"/>
        <w:szCs w:val="36"/>
      </w:rPr>
      <w:t>Students:  How to Activate your CtcLink Account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24"/>
    <w:rsid w:val="00020221"/>
    <w:rsid w:val="000B78CC"/>
    <w:rsid w:val="00105B8E"/>
    <w:rsid w:val="00127280"/>
    <w:rsid w:val="001558C0"/>
    <w:rsid w:val="001D5A2D"/>
    <w:rsid w:val="001E14FC"/>
    <w:rsid w:val="0026435A"/>
    <w:rsid w:val="00420054"/>
    <w:rsid w:val="00422CFB"/>
    <w:rsid w:val="004B61F9"/>
    <w:rsid w:val="004D5ED1"/>
    <w:rsid w:val="004E08F7"/>
    <w:rsid w:val="00551789"/>
    <w:rsid w:val="005B3214"/>
    <w:rsid w:val="00686C8A"/>
    <w:rsid w:val="006A7E69"/>
    <w:rsid w:val="00751F10"/>
    <w:rsid w:val="007576C4"/>
    <w:rsid w:val="00883D98"/>
    <w:rsid w:val="008D3A55"/>
    <w:rsid w:val="00900EE5"/>
    <w:rsid w:val="00AD653E"/>
    <w:rsid w:val="00BE5224"/>
    <w:rsid w:val="00C46C14"/>
    <w:rsid w:val="00CD6FE4"/>
    <w:rsid w:val="00CF7966"/>
    <w:rsid w:val="00D6368F"/>
    <w:rsid w:val="00D92449"/>
    <w:rsid w:val="00DC59D7"/>
    <w:rsid w:val="00EC54BE"/>
    <w:rsid w:val="00EF38D8"/>
    <w:rsid w:val="00F403D5"/>
    <w:rsid w:val="00F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2A043"/>
  <w15:chartTrackingRefBased/>
  <w15:docId w15:val="{8C7DEA40-DB30-41C3-9C55-5A58B17E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522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E0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449"/>
  </w:style>
  <w:style w:type="paragraph" w:styleId="Footer">
    <w:name w:val="footer"/>
    <w:basedOn w:val="Normal"/>
    <w:link w:val="FooterChar"/>
    <w:uiPriority w:val="99"/>
    <w:unhideWhenUsed/>
    <w:rsid w:val="00D92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teway.ctclink.us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Boll, Kathleen</dc:creator>
  <cp:keywords/>
  <dc:description/>
  <cp:lastModifiedBy>Boll, Kathleen</cp:lastModifiedBy>
  <cp:revision>15</cp:revision>
  <dcterms:created xsi:type="dcterms:W3CDTF">2020-08-31T15:45:00Z</dcterms:created>
  <dcterms:modified xsi:type="dcterms:W3CDTF">2020-10-14T14:50:00Z</dcterms:modified>
</cp:coreProperties>
</file>