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34301" w:rsidRDefault="00A34301" w:rsidP="00D51E54">
      <w:pPr>
        <w:spacing w:after="0" w:line="240" w:lineRule="auto"/>
        <w:contextualSpacing/>
        <w:jc w:val="center"/>
        <w:rPr>
          <w:sz w:val="24"/>
        </w:rPr>
      </w:pPr>
      <w:bookmarkStart w:id="0" w:name="_GoBack"/>
      <w:bookmarkEnd w:id="0"/>
    </w:p>
    <w:p w14:paraId="7E9BB94D" w14:textId="77777777" w:rsidR="00001290" w:rsidRDefault="00C26B40" w:rsidP="00D51E54">
      <w:pPr>
        <w:spacing w:after="0" w:line="240" w:lineRule="auto"/>
        <w:contextualSpacing/>
        <w:jc w:val="center"/>
      </w:pPr>
      <w:r>
        <w:rPr>
          <w:sz w:val="24"/>
        </w:rPr>
        <w:t xml:space="preserve">These Assistive Technology tools </w:t>
      </w:r>
      <w:proofErr w:type="gramStart"/>
      <w:r>
        <w:rPr>
          <w:sz w:val="24"/>
        </w:rPr>
        <w:t>can be used</w:t>
      </w:r>
      <w:proofErr w:type="gramEnd"/>
      <w:r>
        <w:rPr>
          <w:sz w:val="24"/>
        </w:rPr>
        <w:t xml:space="preserve"> by anyone, anywhere! All programs, apps, and software on this list are free.</w:t>
      </w:r>
    </w:p>
    <w:p w14:paraId="6343E633" w14:textId="77777777" w:rsidR="00001290" w:rsidRDefault="00C26B40" w:rsidP="00E968AE">
      <w:pPr>
        <w:pStyle w:val="Heading1"/>
      </w:pPr>
      <w:r>
        <w:rPr>
          <w:u w:color="000000"/>
        </w:rPr>
        <w:t>Reading &amp; Literacy Support:</w:t>
      </w: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natual reader"/>
      </w:tblPr>
      <w:tblGrid>
        <w:gridCol w:w="2336"/>
        <w:gridCol w:w="8461"/>
      </w:tblGrid>
      <w:tr w:rsidR="00001290" w14:paraId="78751A6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A37501D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D90D" w14:textId="77777777" w:rsidR="00001290" w:rsidRDefault="00C26B40" w:rsidP="00D51E54">
            <w:pPr>
              <w:ind w:left="1981"/>
              <w:contextualSpacing/>
            </w:pPr>
            <w:proofErr w:type="spellStart"/>
            <w:r>
              <w:rPr>
                <w:b/>
                <w:sz w:val="32"/>
              </w:rPr>
              <w:t>NaturalReader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35EAC56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0A6959E7" w14:textId="77777777" w:rsidR="00001290" w:rsidRDefault="00C26B40" w:rsidP="00D51E54">
            <w:pPr>
              <w:ind w:left="362"/>
              <w:contextualSpacing/>
            </w:pPr>
            <w:r>
              <w:rPr>
                <w:noProof/>
              </w:rPr>
              <w:drawing>
                <wp:inline distT="0" distB="0" distL="0" distR="0" wp14:anchorId="130E7664" wp14:editId="500033FF">
                  <wp:extent cx="885469" cy="870585"/>
                  <wp:effectExtent l="0" t="0" r="0" b="5715"/>
                  <wp:docPr id="279" name="Picture 279" descr="Natural read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69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A3B4D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Text-to-Speech software which converts Microsoft Word, Webpages, PDFs, and Email into spoken text </w:t>
            </w:r>
          </w:p>
          <w:p w14:paraId="6FD9FE14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Customize reading voice and speed for your readings </w:t>
            </w:r>
          </w:p>
          <w:p w14:paraId="037BBC6F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Floating toolbar to read text in other applications </w:t>
            </w:r>
          </w:p>
          <w:p w14:paraId="070E17D5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Online Text-to-Speech program with options to input text from various sources on your computer </w:t>
            </w:r>
          </w:p>
          <w:p w14:paraId="5334A381" w14:textId="77777777" w:rsidR="00001290" w:rsidRDefault="00C26B4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More Information: </w:t>
            </w:r>
            <w:hyperlink r:id="rId11">
              <w:r>
                <w:rPr>
                  <w:color w:val="0563C1"/>
                  <w:u w:val="single" w:color="0563C1"/>
                </w:rPr>
                <w:t>http://www.naturalreaders.com/</w:t>
              </w:r>
            </w:hyperlink>
            <w:hyperlink r:id="rId12">
              <w:r>
                <w:t xml:space="preserve"> </w:t>
              </w:r>
            </w:hyperlink>
          </w:p>
        </w:tc>
      </w:tr>
      <w:tr w:rsidR="00001290" w14:paraId="04F2E96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7F9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F1F9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Windows; Mac OS; Online Resource </w:t>
            </w:r>
          </w:p>
        </w:tc>
      </w:tr>
    </w:tbl>
    <w:p w14:paraId="5DAB6C7B" w14:textId="77777777" w:rsidR="00001290" w:rsidRDefault="00001290" w:rsidP="00D51E54">
      <w:pPr>
        <w:spacing w:after="0" w:line="240" w:lineRule="auto"/>
        <w:contextualSpacing/>
      </w:pPr>
    </w:p>
    <w:tbl>
      <w:tblPr>
        <w:tblStyle w:val="TableGrid10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car and mercury reader"/>
      </w:tblPr>
      <w:tblGrid>
        <w:gridCol w:w="2336"/>
        <w:gridCol w:w="8461"/>
      </w:tblGrid>
      <w:tr w:rsidR="008A3ECC" w14:paraId="5CAABA6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2EB378F" w14:textId="77777777" w:rsidR="00CE3D03" w:rsidRDefault="00CE3D03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44E71" w14:textId="77777777" w:rsidR="00CE3D03" w:rsidRDefault="00CE3D03" w:rsidP="00D51E54">
            <w:pPr>
              <w:ind w:left="1981"/>
              <w:contextualSpacing/>
            </w:pPr>
            <w:r>
              <w:rPr>
                <w:b/>
                <w:sz w:val="32"/>
              </w:rPr>
              <w:t xml:space="preserve">Central </w:t>
            </w:r>
            <w:r w:rsidR="002E52F0">
              <w:rPr>
                <w:b/>
                <w:sz w:val="32"/>
              </w:rPr>
              <w:t xml:space="preserve">Access </w:t>
            </w:r>
            <w:r>
              <w:rPr>
                <w:b/>
                <w:sz w:val="32"/>
              </w:rPr>
              <w:t>Reader CAR</w:t>
            </w:r>
          </w:p>
        </w:tc>
      </w:tr>
      <w:tr w:rsidR="008A3ECC" w14:paraId="402496FF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CE3D03" w:rsidRDefault="008A3ECC" w:rsidP="008A3ECC">
            <w:pPr>
              <w:ind w:left="42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591A71D5" wp14:editId="3F2A6BC7">
                  <wp:extent cx="809625" cy="809625"/>
                  <wp:effectExtent l="0" t="0" r="9525" b="9525"/>
                  <wp:docPr id="4" name="Picture 4" descr="ca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C5B58" w14:textId="77777777" w:rsidR="00CE3D03" w:rsidRDefault="00CE3D03" w:rsidP="00D51E54">
            <w:pPr>
              <w:ind w:left="362"/>
              <w:contextualSpacing/>
            </w:pPr>
            <w: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D5B3F" w14:textId="77777777" w:rsidR="002E52F0" w:rsidRDefault="002E52F0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O</w:t>
            </w:r>
            <w:r w:rsidRPr="002E52F0">
              <w:t>pen source, text-to- speech application</w:t>
            </w:r>
          </w:p>
          <w:p w14:paraId="21B25FA0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R</w:t>
            </w:r>
            <w:r w:rsidRPr="00D51E54">
              <w:t>eads Word Docs and pasted text using the voice installed on your computer</w:t>
            </w:r>
          </w:p>
          <w:p w14:paraId="56656BC9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I</w:t>
            </w:r>
            <w:r w:rsidRPr="00D51E54">
              <w:t>ntuitive interface and many customizable features.</w:t>
            </w:r>
          </w:p>
          <w:p w14:paraId="722D7400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Reads math and logic equations</w:t>
            </w:r>
          </w:p>
          <w:p w14:paraId="5DC8F6AE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Flexible MP3 Output</w:t>
            </w:r>
          </w:p>
          <w:p w14:paraId="4B8D4C33" w14:textId="77777777" w:rsidR="00D51E54" w:rsidRDefault="00D51E54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>Paste from clipboard</w:t>
            </w:r>
          </w:p>
          <w:p w14:paraId="0FCE9BD5" w14:textId="77777777" w:rsidR="00D51E54" w:rsidRDefault="00CE3D03" w:rsidP="00D51E54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More Information: </w:t>
            </w:r>
            <w:hyperlink r:id="rId14" w:history="1">
              <w:r w:rsidR="00E968AE">
                <w:rPr>
                  <w:rStyle w:val="Hyperlink"/>
                </w:rPr>
                <w:t>Central Access Reader CAR</w:t>
              </w:r>
            </w:hyperlink>
            <w:r w:rsidR="00D51E54">
              <w:t xml:space="preserve"> </w:t>
            </w:r>
          </w:p>
          <w:p w14:paraId="408E430C" w14:textId="77777777" w:rsidR="00AE0A71" w:rsidRDefault="00AE0A71" w:rsidP="00AE0A71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How to install CAR: </w:t>
            </w:r>
            <w:hyperlink r:id="rId15" w:history="1">
              <w:r w:rsidRPr="00827699">
                <w:rPr>
                  <w:rStyle w:val="Hyperlink"/>
                </w:rPr>
                <w:t>https://youtu.be/uSJB93QyDcQ</w:t>
              </w:r>
            </w:hyperlink>
            <w:r>
              <w:t xml:space="preserve"> </w:t>
            </w:r>
          </w:p>
        </w:tc>
      </w:tr>
      <w:tr w:rsidR="008A3ECC" w14:paraId="4B90C56A" w14:textId="77777777" w:rsidTr="540A81D1">
        <w:trPr>
          <w:trHeight w:val="375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C97DF" w14:textId="77777777" w:rsidR="00CE3D03" w:rsidRDefault="00CE3D03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C6AC" w14:textId="77777777" w:rsidR="00CE3D03" w:rsidRDefault="00CE3D03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Windows; Mac OS; Online Resource </w:t>
            </w:r>
          </w:p>
        </w:tc>
      </w:tr>
    </w:tbl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car and mercury reader"/>
      </w:tblPr>
      <w:tblGrid>
        <w:gridCol w:w="2336"/>
        <w:gridCol w:w="8461"/>
      </w:tblGrid>
      <w:tr w:rsidR="00001290" w14:paraId="07FF5DB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A39BBE3" w14:textId="77777777" w:rsidR="002E52F0" w:rsidRDefault="002E52F0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59F7" w14:textId="77777777" w:rsidR="00001290" w:rsidRDefault="00C26B40" w:rsidP="00D51E54">
            <w:pPr>
              <w:ind w:left="1882"/>
              <w:contextualSpacing/>
            </w:pPr>
            <w:r>
              <w:rPr>
                <w:b/>
                <w:sz w:val="32"/>
              </w:rPr>
              <w:t xml:space="preserve">Mercury Reader </w:t>
            </w:r>
          </w:p>
        </w:tc>
      </w:tr>
      <w:tr w:rsidR="00001290" w14:paraId="70B0C6F3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608DEACE" w14:textId="77777777" w:rsidR="00001290" w:rsidRDefault="00C26B40" w:rsidP="00D51E54">
            <w:pPr>
              <w:ind w:left="385"/>
              <w:contextualSpacing/>
            </w:pPr>
            <w:r>
              <w:rPr>
                <w:noProof/>
              </w:rPr>
              <w:drawing>
                <wp:inline distT="0" distB="0" distL="0" distR="0" wp14:anchorId="593CEED2" wp14:editId="626123F4">
                  <wp:extent cx="857250" cy="857250"/>
                  <wp:effectExtent l="0" t="0" r="0" b="0"/>
                  <wp:docPr id="600" name="Picture 600" descr="Mercury read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C4DD3" w14:textId="77777777" w:rsidR="00001290" w:rsidRDefault="00C26B40" w:rsidP="00EF572D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Remove clutter from webpages for easier reading </w:t>
            </w:r>
          </w:p>
          <w:p w14:paraId="67A29182" w14:textId="77777777" w:rsidR="00001290" w:rsidRDefault="00C26B40" w:rsidP="00EF572D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Customize the size of the test, the font, and if it’s a light or dark themed background </w:t>
            </w:r>
          </w:p>
          <w:p w14:paraId="166A13AC" w14:textId="77777777" w:rsidR="00001290" w:rsidRDefault="00C26B40" w:rsidP="00EF572D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Send the reading to Kindle for reading on that device </w:t>
            </w:r>
          </w:p>
          <w:p w14:paraId="03A480CD" w14:textId="77777777" w:rsidR="00001290" w:rsidRDefault="00C26B40" w:rsidP="00EF572D">
            <w:pPr>
              <w:numPr>
                <w:ilvl w:val="0"/>
                <w:numId w:val="3"/>
              </w:numPr>
              <w:ind w:hanging="360"/>
              <w:contextualSpacing/>
            </w:pPr>
            <w:r>
              <w:t xml:space="preserve">More Information: </w:t>
            </w:r>
            <w:hyperlink r:id="rId17">
              <w:r>
                <w:rPr>
                  <w:color w:val="0563C1"/>
                  <w:u w:val="single" w:color="0563C1"/>
                </w:rPr>
                <w:t>https://mercury.postlight.com/reader/</w:t>
              </w:r>
            </w:hyperlink>
            <w:hyperlink r:id="rId18">
              <w:r>
                <w:t xml:space="preserve"> </w:t>
              </w:r>
            </w:hyperlink>
          </w:p>
        </w:tc>
      </w:tr>
      <w:tr w:rsidR="00001290" w14:paraId="6BDC1CC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1DD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  <w:r>
              <w:rPr>
                <w:b/>
              </w:rP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1290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 </w:t>
            </w:r>
          </w:p>
        </w:tc>
      </w:tr>
    </w:tbl>
    <w:p w14:paraId="2BAC6FC9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428" w:type="dxa"/>
        </w:tblCellMar>
        <w:tblLook w:val="04A0" w:firstRow="1" w:lastRow="0" w:firstColumn="1" w:lastColumn="0" w:noHBand="0" w:noVBand="1"/>
        <w:tblDescription w:val="Reading and literacy support for rewordify"/>
      </w:tblPr>
      <w:tblGrid>
        <w:gridCol w:w="2336"/>
        <w:gridCol w:w="8461"/>
      </w:tblGrid>
      <w:tr w:rsidR="00001290" w14:paraId="7121E87F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C8F396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9DD90" w14:textId="77777777" w:rsidR="00001290" w:rsidRDefault="00C26B40" w:rsidP="00D51E54">
            <w:pPr>
              <w:ind w:left="2271"/>
              <w:contextualSpacing/>
            </w:pPr>
            <w:proofErr w:type="spellStart"/>
            <w:r>
              <w:rPr>
                <w:b/>
                <w:sz w:val="32"/>
              </w:rPr>
              <w:t>Rewordify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74DAE02E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0ECD3690" wp14:editId="69366336">
                  <wp:extent cx="866775" cy="866775"/>
                  <wp:effectExtent l="0" t="0" r="9525" b="9525"/>
                  <wp:docPr id="602" name="Picture 602" descr="rewordif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0E16" w14:textId="77777777" w:rsidR="00001290" w:rsidRDefault="00C26B40" w:rsidP="00EF572D">
            <w:pPr>
              <w:numPr>
                <w:ilvl w:val="0"/>
                <w:numId w:val="4"/>
              </w:numPr>
              <w:ind w:hanging="360"/>
              <w:contextualSpacing/>
            </w:pPr>
            <w:proofErr w:type="spellStart"/>
            <w:r>
              <w:t>Rewordify</w:t>
            </w:r>
            <w:proofErr w:type="spellEnd"/>
            <w:r>
              <w:t xml:space="preserve"> replaces higher-level vocabulary with words that are easier to understand </w:t>
            </w:r>
          </w:p>
          <w:p w14:paraId="22F605FA" w14:textId="77777777" w:rsidR="00001290" w:rsidRDefault="00C26B40" w:rsidP="00EF572D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Help build understanding within readings and builds vocabulary </w:t>
            </w:r>
          </w:p>
          <w:p w14:paraId="1AA80688" w14:textId="77777777" w:rsidR="00001290" w:rsidRDefault="00C26B40" w:rsidP="00EF572D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Difficult words are replaced and highlighted </w:t>
            </w:r>
          </w:p>
          <w:p w14:paraId="1F40439B" w14:textId="77777777" w:rsidR="00001290" w:rsidRDefault="00C26B40" w:rsidP="00EF572D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Click on the words that were replaced to see the original word in the text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0">
              <w:r>
                <w:rPr>
                  <w:color w:val="0563C1"/>
                  <w:u w:val="single" w:color="0563C1"/>
                </w:rPr>
                <w:t>http://rewordify.com/</w:t>
              </w:r>
            </w:hyperlink>
            <w:hyperlink r:id="rId21">
              <w:r>
                <w:t xml:space="preserve"> </w:t>
              </w:r>
            </w:hyperlink>
          </w:p>
        </w:tc>
      </w:tr>
      <w:tr w:rsidR="00001290" w14:paraId="7131D3CA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89F38" w14:textId="77777777" w:rsidR="00001290" w:rsidRDefault="00C26B40" w:rsidP="00D51E54">
            <w:pPr>
              <w:contextualSpacing/>
            </w:pPr>
            <w:r>
              <w:rPr>
                <w:b/>
              </w:rPr>
              <w:lastRenderedPageBreak/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056E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156A6281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3" w:type="dxa"/>
        </w:tblCellMar>
        <w:tblLook w:val="04A0" w:firstRow="1" w:lastRow="0" w:firstColumn="1" w:lastColumn="0" w:noHBand="0" w:noVBand="1"/>
        <w:tblDescription w:val="Reading and literacy support for balabolka"/>
      </w:tblPr>
      <w:tblGrid>
        <w:gridCol w:w="2336"/>
        <w:gridCol w:w="8461"/>
      </w:tblGrid>
      <w:tr w:rsidR="00001290" w14:paraId="40C4FBCB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0B940D" w14:textId="77777777" w:rsidR="00001290" w:rsidRDefault="00001290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3A34" w14:textId="77777777" w:rsidR="00001290" w:rsidRDefault="00C26B40" w:rsidP="00D51E54">
            <w:pPr>
              <w:ind w:left="2300"/>
              <w:contextualSpacing/>
            </w:pPr>
            <w:proofErr w:type="spellStart"/>
            <w:r>
              <w:rPr>
                <w:b/>
                <w:sz w:val="32"/>
              </w:rPr>
              <w:t>Balabolka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16E98B5A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001290" w:rsidRDefault="00C26B40" w:rsidP="00D51E54">
            <w:pPr>
              <w:ind w:right="298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56D23C1" wp14:editId="3EB50ADF">
                  <wp:extent cx="961708" cy="885825"/>
                  <wp:effectExtent l="0" t="0" r="0" b="0"/>
                  <wp:docPr id="604" name="Picture 604" descr="balabolka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08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1A646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Text-to-Speech program using the voices installed on your computer </w:t>
            </w:r>
          </w:p>
          <w:p w14:paraId="7677833D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Save online text as mP3, mP4, WAV, OGG or WMA file for portable or later listening </w:t>
            </w:r>
          </w:p>
          <w:p w14:paraId="183DDE38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Reads documents from the clipboard or file types such as DOC, EPUB, HTML, PDF, RTF, and more </w:t>
            </w:r>
          </w:p>
          <w:p w14:paraId="46DF309C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Customize the background color, font size, and reading options including pitch and rate </w:t>
            </w:r>
          </w:p>
          <w:p w14:paraId="03A75DCB" w14:textId="77777777" w:rsidR="00001290" w:rsidRDefault="00C26B40" w:rsidP="00EF572D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More Information: </w:t>
            </w:r>
            <w:hyperlink r:id="rId23">
              <w:r>
                <w:rPr>
                  <w:color w:val="0563C1"/>
                  <w:u w:val="single" w:color="0563C1"/>
                </w:rPr>
                <w:t>http://www.cross</w:t>
              </w:r>
            </w:hyperlink>
            <w:hyperlink r:id="rId24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5">
              <w:r>
                <w:rPr>
                  <w:color w:val="0563C1"/>
                  <w:u w:val="single" w:color="0563C1"/>
                </w:rPr>
                <w:t>plus</w:t>
              </w:r>
            </w:hyperlink>
            <w:hyperlink r:id="rId26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7">
              <w:r>
                <w:rPr>
                  <w:color w:val="0563C1"/>
                  <w:u w:val="single" w:color="0563C1"/>
                </w:rPr>
                <w:t>a.com/balabolka.htm</w:t>
              </w:r>
            </w:hyperlink>
            <w:hyperlink r:id="rId28">
              <w:r>
                <w:t xml:space="preserve"> </w:t>
              </w:r>
            </w:hyperlink>
          </w:p>
        </w:tc>
      </w:tr>
      <w:tr w:rsidR="00001290" w14:paraId="39E9642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3D0D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9295D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60061E4C" w14:textId="77777777" w:rsidR="00001290" w:rsidRDefault="00001290" w:rsidP="00D51E54">
      <w:pPr>
        <w:spacing w:after="0" w:line="240" w:lineRule="auto"/>
        <w:contextualSpacing/>
        <w:jc w:val="both"/>
      </w:pPr>
    </w:p>
    <w:p w14:paraId="20876B09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06" w:type="dxa"/>
        </w:tblCellMar>
        <w:tblLook w:val="04A0" w:firstRow="1" w:lastRow="0" w:firstColumn="1" w:lastColumn="0" w:noHBand="0" w:noVBand="1"/>
        <w:tblDescription w:val="Reading and literacy support forspritz"/>
      </w:tblPr>
      <w:tblGrid>
        <w:gridCol w:w="2336"/>
        <w:gridCol w:w="8461"/>
      </w:tblGrid>
      <w:tr w:rsidR="00001290" w14:paraId="52C6A5D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EAFD9C" w14:textId="77777777" w:rsidR="00001290" w:rsidRDefault="00001290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24631" w14:textId="77777777" w:rsidR="00001290" w:rsidRDefault="00C26B40" w:rsidP="00D51E54">
            <w:pPr>
              <w:ind w:left="2578"/>
              <w:contextualSpacing/>
            </w:pPr>
            <w:r>
              <w:rPr>
                <w:b/>
                <w:sz w:val="32"/>
              </w:rPr>
              <w:t xml:space="preserve">Spritz </w:t>
            </w:r>
          </w:p>
        </w:tc>
      </w:tr>
      <w:tr w:rsidR="00001290" w14:paraId="331A2393" w14:textId="77777777" w:rsidTr="540A81D1">
        <w:trPr>
          <w:trHeight w:val="221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B68B9CD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32EDF79" wp14:editId="33084A23">
                  <wp:extent cx="1284859" cy="431165"/>
                  <wp:effectExtent l="0" t="0" r="0" b="6985"/>
                  <wp:docPr id="1272" name="Picture 1272" descr="spritz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859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5618F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Test your reading speed using Spritz to find your optimum reading speed to use in partnership with </w:t>
            </w:r>
            <w:proofErr w:type="spellStart"/>
            <w:r>
              <w:t>Readsy</w:t>
            </w:r>
            <w:proofErr w:type="spellEnd"/>
            <w:r>
              <w:t xml:space="preserve">  </w:t>
            </w:r>
          </w:p>
          <w:p w14:paraId="49F16746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Increase or decrease the test reading speed to find your balance of speed and comprehension </w:t>
            </w:r>
          </w:p>
          <w:p w14:paraId="34A3BC74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Spritz custom interface called the </w:t>
            </w:r>
            <w:proofErr w:type="spellStart"/>
            <w:r>
              <w:t>Spritzlet</w:t>
            </w:r>
            <w:proofErr w:type="spellEnd"/>
            <w:r>
              <w:t xml:space="preserve">, adjusts word position and red letter placement for increased focus, attention and comprehension </w:t>
            </w:r>
          </w:p>
          <w:p w14:paraId="0B090D78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Various website and apps have the Spritz </w:t>
            </w:r>
            <w:proofErr w:type="spellStart"/>
            <w:r>
              <w:t>Spritzlet</w:t>
            </w:r>
            <w:proofErr w:type="spellEnd"/>
            <w:r>
              <w:t xml:space="preserve"> embedded in it </w:t>
            </w:r>
          </w:p>
          <w:p w14:paraId="7A38D715" w14:textId="77777777" w:rsidR="00001290" w:rsidRDefault="00C26B40" w:rsidP="00EF572D">
            <w:pPr>
              <w:numPr>
                <w:ilvl w:val="0"/>
                <w:numId w:val="6"/>
              </w:numPr>
              <w:ind w:hanging="360"/>
              <w:contextualSpacing/>
            </w:pPr>
            <w:r>
              <w:t xml:space="preserve">More Information: </w:t>
            </w:r>
            <w:hyperlink r:id="rId30">
              <w:r>
                <w:rPr>
                  <w:color w:val="0563C1"/>
                  <w:u w:val="single" w:color="0563C1"/>
                </w:rPr>
                <w:t>http://www.spritzinc.com/</w:t>
              </w:r>
            </w:hyperlink>
            <w:hyperlink r:id="rId31">
              <w:r>
                <w:t xml:space="preserve"> </w:t>
              </w:r>
            </w:hyperlink>
          </w:p>
        </w:tc>
      </w:tr>
      <w:tr w:rsidR="00001290" w14:paraId="0015436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3EEE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A68D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Web; iOS; Android </w:t>
            </w:r>
          </w:p>
        </w:tc>
      </w:tr>
    </w:tbl>
    <w:p w14:paraId="1B7172F4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47" w:type="dxa"/>
        </w:tblCellMar>
        <w:tblLook w:val="04A0" w:firstRow="1" w:lastRow="0" w:firstColumn="1" w:lastColumn="0" w:noHBand="0" w:noVBand="1"/>
        <w:tblDescription w:val="Reading and literacy support for spritz"/>
      </w:tblPr>
      <w:tblGrid>
        <w:gridCol w:w="2336"/>
        <w:gridCol w:w="8461"/>
      </w:tblGrid>
      <w:tr w:rsidR="00001290" w14:paraId="087378B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94D5A5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069E8" w14:textId="77777777" w:rsidR="00001290" w:rsidRDefault="00C26B40" w:rsidP="00D51E54">
            <w:pPr>
              <w:ind w:left="2480"/>
              <w:contextualSpacing/>
            </w:pPr>
            <w:proofErr w:type="spellStart"/>
            <w:r>
              <w:rPr>
                <w:b/>
                <w:sz w:val="32"/>
              </w:rPr>
              <w:t>Readsy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2FC7AC9" w14:textId="77777777" w:rsidTr="540A81D1">
        <w:trPr>
          <w:trHeight w:val="249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5DD3341" w14:textId="77777777" w:rsidR="00001290" w:rsidRDefault="00C26B40" w:rsidP="00D51E54">
            <w:pPr>
              <w:ind w:left="88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49D37E51" wp14:editId="20F5434D">
                  <wp:extent cx="457124" cy="930275"/>
                  <wp:effectExtent l="0" t="0" r="635" b="3175"/>
                  <wp:docPr id="1274" name="Picture 1274" descr="reads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24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B19D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Use </w:t>
            </w:r>
            <w:proofErr w:type="spellStart"/>
            <w:r>
              <w:t>Readsy</w:t>
            </w:r>
            <w:proofErr w:type="spellEnd"/>
            <w:r>
              <w:t xml:space="preserve"> to focus your eyes on one word at a time without having to move them while reading </w:t>
            </w:r>
          </w:p>
          <w:p w14:paraId="7A97EE30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Upload a PDF, txt or copy and paste text into the website to have it read in their </w:t>
            </w:r>
            <w:proofErr w:type="spellStart"/>
            <w:r>
              <w:t>Readsy</w:t>
            </w:r>
            <w:proofErr w:type="spellEnd"/>
            <w:r>
              <w:t xml:space="preserve"> interact </w:t>
            </w:r>
          </w:p>
          <w:p w14:paraId="4127BC2B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Use </w:t>
            </w:r>
            <w:proofErr w:type="spellStart"/>
            <w:r>
              <w:t>Readsys</w:t>
            </w:r>
            <w:proofErr w:type="spellEnd"/>
            <w:r>
              <w:t xml:space="preserve"> interface adjusts position of word for optimum viewing in your eyes and highlights one letter of each word in red to help focus your eyes </w:t>
            </w:r>
          </w:p>
          <w:p w14:paraId="32CE43A6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Increase reading speed and comprehension using </w:t>
            </w:r>
            <w:proofErr w:type="spellStart"/>
            <w:r>
              <w:t>Readsy</w:t>
            </w:r>
            <w:proofErr w:type="spellEnd"/>
            <w:r>
              <w:t xml:space="preserve"> </w:t>
            </w:r>
          </w:p>
          <w:p w14:paraId="099B7FFE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Use Spritz to test yourself to find optimum reading speed </w:t>
            </w:r>
          </w:p>
          <w:p w14:paraId="569B8F89" w14:textId="77777777" w:rsidR="00001290" w:rsidRDefault="00C26B40" w:rsidP="00EF572D">
            <w:pPr>
              <w:numPr>
                <w:ilvl w:val="0"/>
                <w:numId w:val="7"/>
              </w:numPr>
              <w:ind w:hanging="360"/>
              <w:contextualSpacing/>
            </w:pPr>
            <w:r>
              <w:t xml:space="preserve">More Information: </w:t>
            </w:r>
            <w:hyperlink r:id="rId33">
              <w:r>
                <w:rPr>
                  <w:color w:val="0563C1"/>
                  <w:u w:val="single" w:color="0563C1"/>
                </w:rPr>
                <w:t>http://www.readsy.co/</w:t>
              </w:r>
            </w:hyperlink>
            <w:hyperlink r:id="rId34">
              <w:r>
                <w:t xml:space="preserve"> </w:t>
              </w:r>
            </w:hyperlink>
          </w:p>
        </w:tc>
      </w:tr>
      <w:tr w:rsidR="00001290" w14:paraId="1B96888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423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ADC9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23DD831B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read mode"/>
      </w:tblPr>
      <w:tblGrid>
        <w:gridCol w:w="2336"/>
        <w:gridCol w:w="8461"/>
      </w:tblGrid>
      <w:tr w:rsidR="00001290" w14:paraId="1E93892E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DEEC669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B9F02" w14:textId="77777777" w:rsidR="00001290" w:rsidRDefault="00C26B40" w:rsidP="00D51E54">
            <w:pPr>
              <w:ind w:left="2189"/>
              <w:contextualSpacing/>
            </w:pPr>
            <w:r>
              <w:rPr>
                <w:b/>
                <w:sz w:val="32"/>
              </w:rPr>
              <w:t xml:space="preserve">Read Mode </w:t>
            </w:r>
          </w:p>
        </w:tc>
      </w:tr>
      <w:tr w:rsidR="00001290" w14:paraId="5ECD36F8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001290" w:rsidRDefault="00C26B40" w:rsidP="00D51E54">
            <w:pPr>
              <w:ind w:left="7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47DB4697" wp14:editId="2CF6FE25">
                  <wp:extent cx="666750" cy="685800"/>
                  <wp:effectExtent l="0" t="0" r="0" b="0"/>
                  <wp:docPr id="1276" name="Picture 1276" descr="read mode lo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25DE8" w14:textId="77777777" w:rsidR="00001290" w:rsidRDefault="00C26B40" w:rsidP="00EF572D">
            <w:pPr>
              <w:numPr>
                <w:ilvl w:val="0"/>
                <w:numId w:val="8"/>
              </w:numPr>
              <w:ind w:hanging="360"/>
              <w:contextualSpacing/>
            </w:pPr>
            <w:r>
              <w:t xml:space="preserve">Remove distractions from reading on the internet with this app </w:t>
            </w:r>
          </w:p>
          <w:p w14:paraId="53D4FFA8" w14:textId="77777777" w:rsidR="00001290" w:rsidRDefault="00C26B40" w:rsidP="00EF572D">
            <w:pPr>
              <w:numPr>
                <w:ilvl w:val="0"/>
                <w:numId w:val="8"/>
              </w:numPr>
              <w:ind w:hanging="360"/>
              <w:contextualSpacing/>
            </w:pPr>
            <w:r>
              <w:t xml:space="preserve">Click the Chrome Extension for clean reading with black text on white background </w:t>
            </w:r>
          </w:p>
          <w:p w14:paraId="61D4716B" w14:textId="77777777" w:rsidR="00001290" w:rsidRDefault="00C26B40" w:rsidP="00EF572D">
            <w:pPr>
              <w:numPr>
                <w:ilvl w:val="0"/>
                <w:numId w:val="8"/>
              </w:numPr>
              <w:ind w:hanging="360"/>
              <w:contextualSpacing/>
            </w:pPr>
            <w:r>
              <w:t xml:space="preserve">Ads and flash animations removed by the click of a button </w:t>
            </w:r>
          </w:p>
          <w:p w14:paraId="50B0C040" w14:textId="77777777" w:rsidR="00001290" w:rsidRDefault="00C26B40" w:rsidP="00EF572D">
            <w:pPr>
              <w:numPr>
                <w:ilvl w:val="0"/>
                <w:numId w:val="8"/>
              </w:numPr>
              <w:ind w:hanging="360"/>
              <w:contextualSpacing/>
            </w:pPr>
            <w:r>
              <w:t xml:space="preserve">More Information: </w:t>
            </w:r>
            <w:hyperlink r:id="rId36">
              <w:r>
                <w:rPr>
                  <w:color w:val="0563C1"/>
                  <w:u w:val="single" w:color="0563C1"/>
                </w:rPr>
                <w:t>https://goo.gl/wY6nY</w:t>
              </w:r>
            </w:hyperlink>
            <w:hyperlink r:id="rId37">
              <w:r>
                <w:t xml:space="preserve"> </w:t>
              </w:r>
            </w:hyperlink>
          </w:p>
        </w:tc>
      </w:tr>
      <w:tr w:rsidR="00001290" w14:paraId="688827F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FFD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FBE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 </w:t>
            </w:r>
          </w:p>
        </w:tc>
      </w:tr>
    </w:tbl>
    <w:p w14:paraId="28CE8CB7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spreed"/>
      </w:tblPr>
      <w:tblGrid>
        <w:gridCol w:w="2336"/>
        <w:gridCol w:w="8461"/>
      </w:tblGrid>
      <w:tr w:rsidR="00001290" w14:paraId="4F2E663F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FB0818" w14:textId="77777777" w:rsidR="00001290" w:rsidRDefault="00001290" w:rsidP="00D51E54">
            <w:pPr>
              <w:contextualSpacing/>
            </w:pPr>
          </w:p>
        </w:tc>
        <w:tc>
          <w:tcPr>
            <w:tcW w:w="84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D572C" w14:textId="77777777" w:rsidR="00001290" w:rsidRDefault="00C26B40" w:rsidP="00D51E54">
            <w:pPr>
              <w:ind w:left="2489"/>
              <w:contextualSpacing/>
            </w:pPr>
            <w:proofErr w:type="spellStart"/>
            <w:r>
              <w:rPr>
                <w:b/>
                <w:sz w:val="32"/>
              </w:rPr>
              <w:t>Spreed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4EB49407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FDE0BDC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2535F201" wp14:editId="6017CAA3">
                  <wp:extent cx="999973" cy="894715"/>
                  <wp:effectExtent l="0" t="0" r="0" b="635"/>
                  <wp:docPr id="1591" name="Picture 1591" descr="spee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73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7561F" w14:textId="77777777" w:rsidR="00001290" w:rsidRDefault="00C26B40" w:rsidP="00EF572D">
            <w:pPr>
              <w:numPr>
                <w:ilvl w:val="0"/>
                <w:numId w:val="9"/>
              </w:numPr>
              <w:ind w:hanging="360"/>
              <w:contextualSpacing/>
            </w:pPr>
            <w:r>
              <w:t xml:space="preserve">Train yourself to increase your reading speed with </w:t>
            </w:r>
            <w:proofErr w:type="spellStart"/>
            <w:r>
              <w:t>Spreed</w:t>
            </w:r>
            <w:proofErr w:type="spellEnd"/>
            <w:r>
              <w:t xml:space="preserve">  </w:t>
            </w:r>
          </w:p>
          <w:p w14:paraId="587AFEB9" w14:textId="77777777" w:rsidR="00001290" w:rsidRDefault="00C26B40" w:rsidP="00EF572D">
            <w:pPr>
              <w:numPr>
                <w:ilvl w:val="0"/>
                <w:numId w:val="9"/>
              </w:numPr>
              <w:ind w:hanging="360"/>
              <w:contextualSpacing/>
            </w:pPr>
            <w:r>
              <w:t xml:space="preserve">Import online articles and have them read at double or triple the speed </w:t>
            </w:r>
          </w:p>
          <w:p w14:paraId="49874D61" w14:textId="77777777" w:rsidR="00001290" w:rsidRDefault="00C26B40" w:rsidP="00EF572D">
            <w:pPr>
              <w:numPr>
                <w:ilvl w:val="0"/>
                <w:numId w:val="9"/>
              </w:numPr>
              <w:ind w:hanging="360"/>
              <w:contextualSpacing/>
            </w:pPr>
            <w:proofErr w:type="spellStart"/>
            <w:r>
              <w:t>Spreed</w:t>
            </w:r>
            <w:proofErr w:type="spellEnd"/>
            <w:r>
              <w:t xml:space="preserve"> can train you to read between 200 and 400 words per minute </w:t>
            </w:r>
          </w:p>
          <w:p w14:paraId="67CBCC2A" w14:textId="77777777" w:rsidR="00001290" w:rsidRDefault="00C26B40" w:rsidP="00EF572D">
            <w:pPr>
              <w:numPr>
                <w:ilvl w:val="0"/>
                <w:numId w:val="9"/>
              </w:numPr>
              <w:ind w:hanging="360"/>
              <w:contextualSpacing/>
            </w:pPr>
            <w:r>
              <w:t xml:space="preserve">More Information: </w:t>
            </w:r>
            <w:hyperlink r:id="rId39">
              <w:r>
                <w:rPr>
                  <w:color w:val="0563C1"/>
                  <w:u w:val="single" w:color="0563C1"/>
                </w:rPr>
                <w:t>https://goo.gl/uHKNHO</w:t>
              </w:r>
            </w:hyperlink>
            <w:hyperlink r:id="rId40">
              <w:r>
                <w:t xml:space="preserve"> </w:t>
              </w:r>
            </w:hyperlink>
          </w:p>
        </w:tc>
      </w:tr>
      <w:tr w:rsidR="00001290" w14:paraId="275387A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E6C5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2174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</w:t>
            </w:r>
          </w:p>
        </w:tc>
      </w:tr>
    </w:tbl>
    <w:p w14:paraId="6C1031F9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ivona minireader"/>
      </w:tblPr>
      <w:tblGrid>
        <w:gridCol w:w="2336"/>
        <w:gridCol w:w="8461"/>
      </w:tblGrid>
      <w:tr w:rsidR="00001290" w14:paraId="41D3D36D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9F31CB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3E67" w14:textId="77777777" w:rsidR="00001290" w:rsidRDefault="00C26B40" w:rsidP="00D51E54">
            <w:pPr>
              <w:ind w:left="1772"/>
              <w:contextualSpacing/>
            </w:pPr>
            <w:proofErr w:type="spellStart"/>
            <w:r>
              <w:rPr>
                <w:b/>
                <w:sz w:val="32"/>
              </w:rPr>
              <w:t>Ivona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MiniReader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1D99D9D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745D7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D149327" w14:textId="77777777" w:rsidR="00001290" w:rsidRDefault="00C26B40" w:rsidP="00D51E54">
            <w:pPr>
              <w:ind w:left="56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3043B994" wp14:editId="6A7FA7EE">
                  <wp:extent cx="533400" cy="819150"/>
                  <wp:effectExtent l="0" t="0" r="0" b="0"/>
                  <wp:docPr id="1593" name="Picture 1593" descr="invona mini read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B2DB" w14:textId="77777777" w:rsidR="00001290" w:rsidRDefault="00C26B40" w:rsidP="00EF572D">
            <w:pPr>
              <w:numPr>
                <w:ilvl w:val="0"/>
                <w:numId w:val="10"/>
              </w:numPr>
              <w:ind w:hanging="360"/>
              <w:contextualSpacing/>
            </w:pPr>
            <w:r>
              <w:t xml:space="preserve">Use the </w:t>
            </w:r>
            <w:proofErr w:type="spellStart"/>
            <w:r>
              <w:t>Ivona</w:t>
            </w:r>
            <w:proofErr w:type="spellEnd"/>
            <w:r>
              <w:t xml:space="preserve"> Text-to-Speech Reader to read documents or webpages </w:t>
            </w:r>
          </w:p>
          <w:p w14:paraId="4D0E0FF9" w14:textId="77777777" w:rsidR="00001290" w:rsidRDefault="00C26B40" w:rsidP="00EF572D">
            <w:pPr>
              <w:numPr>
                <w:ilvl w:val="0"/>
                <w:numId w:val="10"/>
              </w:numPr>
              <w:ind w:hanging="360"/>
              <w:contextualSpacing/>
            </w:pPr>
            <w:r>
              <w:t xml:space="preserve">Using the either the Full or Mini toolbar interface, click the play button to have webpages, emails, documents, and online news sources read out loud </w:t>
            </w:r>
          </w:p>
          <w:p w14:paraId="20B5F010" w14:textId="77777777" w:rsidR="00001290" w:rsidRDefault="00C26B40" w:rsidP="00EF572D">
            <w:pPr>
              <w:numPr>
                <w:ilvl w:val="0"/>
                <w:numId w:val="10"/>
              </w:numPr>
              <w:ind w:hanging="360"/>
              <w:contextualSpacing/>
            </w:pPr>
            <w:r>
              <w:t xml:space="preserve">More Information: </w:t>
            </w:r>
            <w:hyperlink r:id="rId42">
              <w:r>
                <w:rPr>
                  <w:color w:val="0563C1"/>
                  <w:u w:val="single" w:color="0563C1"/>
                </w:rPr>
                <w:t>http://www.ivona.com/us/mini</w:t>
              </w:r>
            </w:hyperlink>
            <w:hyperlink r:id="rId43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44">
              <w:r>
                <w:rPr>
                  <w:color w:val="0563C1"/>
                  <w:u w:val="single" w:color="0563C1"/>
                </w:rPr>
                <w:t>reader/</w:t>
              </w:r>
            </w:hyperlink>
            <w:hyperlink r:id="rId45">
              <w:r>
                <w:t xml:space="preserve"> </w:t>
              </w:r>
            </w:hyperlink>
          </w:p>
        </w:tc>
      </w:tr>
      <w:tr w:rsidR="00001290" w14:paraId="0593541C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8499D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1923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253B9705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204" w:type="dxa"/>
        </w:tblCellMar>
        <w:tblLook w:val="04A0" w:firstRow="1" w:lastRow="0" w:firstColumn="1" w:lastColumn="0" w:noHBand="0" w:noVBand="1"/>
        <w:tblDescription w:val="Reading and literacy support for spreeder"/>
      </w:tblPr>
      <w:tblGrid>
        <w:gridCol w:w="2336"/>
        <w:gridCol w:w="8461"/>
      </w:tblGrid>
      <w:tr w:rsidR="00001290" w14:paraId="2894ABE3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128261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1C6E" w14:textId="77777777" w:rsidR="00001290" w:rsidRDefault="00C26B40" w:rsidP="00D51E54">
            <w:pPr>
              <w:ind w:left="2365"/>
              <w:contextualSpacing/>
            </w:pPr>
            <w:proofErr w:type="spellStart"/>
            <w:r>
              <w:rPr>
                <w:b/>
                <w:sz w:val="32"/>
              </w:rPr>
              <w:t>spreeder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A041CA8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553BD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6051E44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12A05A8D" wp14:editId="4C6ABD5E">
                  <wp:extent cx="1156970" cy="599910"/>
                  <wp:effectExtent l="0" t="0" r="5080" b="0"/>
                  <wp:docPr id="1595" name="Picture 1595" descr="spreed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59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EFDFE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Free online web application to help you read faster </w:t>
            </w:r>
          </w:p>
          <w:p w14:paraId="23B09C68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Copy and paste text from any source into the online application and </w:t>
            </w:r>
            <w:proofErr w:type="spellStart"/>
            <w:r>
              <w:t>spreed</w:t>
            </w:r>
            <w:proofErr w:type="spellEnd"/>
            <w:r>
              <w:t xml:space="preserve">! </w:t>
            </w:r>
          </w:p>
          <w:p w14:paraId="415CB516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Words will flash at a words per minute rate as you read along and increase your reading speed </w:t>
            </w:r>
          </w:p>
          <w:p w14:paraId="03D3500B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Ability to adjust words per minute speed, chunk size/number of words flashed, background color and more </w:t>
            </w:r>
          </w:p>
          <w:p w14:paraId="2EF14B67" w14:textId="77777777" w:rsidR="00001290" w:rsidRDefault="00C26B40" w:rsidP="00EF572D">
            <w:pPr>
              <w:numPr>
                <w:ilvl w:val="0"/>
                <w:numId w:val="11"/>
              </w:numPr>
              <w:ind w:hanging="360"/>
              <w:contextualSpacing/>
            </w:pPr>
            <w:r>
              <w:t xml:space="preserve">More Information: </w:t>
            </w:r>
            <w:hyperlink r:id="rId47">
              <w:r>
                <w:rPr>
                  <w:color w:val="0563C1"/>
                  <w:u w:val="single" w:color="0563C1"/>
                </w:rPr>
                <w:t>http://www.spreeder.com/</w:t>
              </w:r>
            </w:hyperlink>
            <w:hyperlink r:id="rId48">
              <w:r>
                <w:t xml:space="preserve"> </w:t>
              </w:r>
            </w:hyperlink>
          </w:p>
        </w:tc>
      </w:tr>
      <w:tr w:rsidR="00001290" w14:paraId="32FE9655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30BB4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85E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554EF5F4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54" w:type="dxa"/>
        </w:tblCellMar>
        <w:tblLook w:val="04A0" w:firstRow="1" w:lastRow="0" w:firstColumn="1" w:lastColumn="0" w:noHBand="0" w:noVBand="1"/>
        <w:tblDescription w:val="Reading and literacy support for text 2 speech "/>
      </w:tblPr>
      <w:tblGrid>
        <w:gridCol w:w="2336"/>
        <w:gridCol w:w="8461"/>
      </w:tblGrid>
      <w:tr w:rsidR="00001290" w14:paraId="6B5E18C2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486C05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5470F" w14:textId="77777777" w:rsidR="00001290" w:rsidRDefault="00C26B40" w:rsidP="00D51E54">
            <w:pPr>
              <w:ind w:left="1849"/>
              <w:contextualSpacing/>
            </w:pPr>
            <w:r>
              <w:rPr>
                <w:b/>
                <w:sz w:val="32"/>
              </w:rPr>
              <w:t xml:space="preserve">Text2Speech.org </w:t>
            </w:r>
          </w:p>
        </w:tc>
      </w:tr>
      <w:tr w:rsidR="00001290" w14:paraId="06D8AE07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5B9D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006E611" wp14:editId="262123F6">
                  <wp:extent cx="1225550" cy="161861"/>
                  <wp:effectExtent l="0" t="0" r="0" b="0"/>
                  <wp:docPr id="1597" name="Picture 1597" descr="text to speec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6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58D9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Enter text from any source and have it read out loud by this online resource </w:t>
            </w:r>
          </w:p>
          <w:p w14:paraId="325BA368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Ability to download file to an mp3 file </w:t>
            </w:r>
          </w:p>
          <w:p w14:paraId="4DCA5409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Customize voice and speed </w:t>
            </w:r>
          </w:p>
          <w:p w14:paraId="7BED9746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4000 character limit to text read  </w:t>
            </w:r>
          </w:p>
          <w:p w14:paraId="4C9F5660" w14:textId="77777777" w:rsidR="00001290" w:rsidRDefault="00C26B40" w:rsidP="00EF572D">
            <w:pPr>
              <w:numPr>
                <w:ilvl w:val="0"/>
                <w:numId w:val="12"/>
              </w:numPr>
              <w:ind w:hanging="360"/>
              <w:contextualSpacing/>
            </w:pPr>
            <w:r>
              <w:t xml:space="preserve">More Information: </w:t>
            </w:r>
            <w:hyperlink r:id="rId50">
              <w:r>
                <w:rPr>
                  <w:color w:val="0563C1"/>
                  <w:u w:val="single" w:color="0563C1"/>
                </w:rPr>
                <w:t>http://www.text2speech.org/</w:t>
              </w:r>
            </w:hyperlink>
            <w:hyperlink r:id="rId51">
              <w:r>
                <w:t xml:space="preserve"> </w:t>
              </w:r>
            </w:hyperlink>
          </w:p>
        </w:tc>
      </w:tr>
      <w:tr w:rsidR="00001290" w14:paraId="5284D8ED" w14:textId="77777777" w:rsidTr="540A81D1">
        <w:trPr>
          <w:trHeight w:val="27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CB1C6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92B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4101652C" w14:textId="77777777" w:rsidR="00001290" w:rsidRDefault="00001290" w:rsidP="00D51E54">
      <w:pPr>
        <w:spacing w:after="0" w:line="240" w:lineRule="auto"/>
        <w:contextualSpacing/>
        <w:jc w:val="both"/>
      </w:pP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capti narrator"/>
      </w:tblPr>
      <w:tblGrid>
        <w:gridCol w:w="2336"/>
        <w:gridCol w:w="8461"/>
      </w:tblGrid>
      <w:tr w:rsidR="00001290" w14:paraId="5642769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99056E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ADF6" w14:textId="77777777" w:rsidR="00001290" w:rsidRDefault="00C26B40" w:rsidP="00D51E54">
            <w:pPr>
              <w:ind w:left="1997"/>
              <w:contextualSpacing/>
            </w:pPr>
            <w:proofErr w:type="spellStart"/>
            <w:r>
              <w:rPr>
                <w:b/>
                <w:sz w:val="32"/>
              </w:rPr>
              <w:t>Capti</w:t>
            </w:r>
            <w:proofErr w:type="spellEnd"/>
            <w:r>
              <w:rPr>
                <w:b/>
                <w:sz w:val="32"/>
              </w:rPr>
              <w:t xml:space="preserve"> Narrator </w:t>
            </w:r>
          </w:p>
        </w:tc>
      </w:tr>
      <w:tr w:rsidR="00001290" w14:paraId="4284B52C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C4DF1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31F8F3A" w14:textId="77777777" w:rsidR="00001290" w:rsidRDefault="00C26B40" w:rsidP="00D51E54">
            <w:pPr>
              <w:ind w:left="340"/>
              <w:contextualSpacing/>
            </w:pPr>
            <w:r>
              <w:rPr>
                <w:noProof/>
              </w:rPr>
              <w:drawing>
                <wp:inline distT="0" distB="0" distL="0" distR="0" wp14:anchorId="0473C16E" wp14:editId="29C717BF">
                  <wp:extent cx="909955" cy="894956"/>
                  <wp:effectExtent l="0" t="0" r="4445" b="635"/>
                  <wp:docPr id="1940" name="Picture 1940" descr="capti narrato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0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89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5304C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Convert documents and webpages into text-to-speech </w:t>
            </w:r>
          </w:p>
          <w:p w14:paraId="5480FE82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Upload documents from Dropbox, Google Drive, Clipboard, </w:t>
            </w:r>
            <w:proofErr w:type="spellStart"/>
            <w:r>
              <w:t>Instapaper</w:t>
            </w:r>
            <w:proofErr w:type="spellEnd"/>
            <w:r>
              <w:t xml:space="preserve">, or Web Browser </w:t>
            </w:r>
          </w:p>
          <w:p w14:paraId="20DAC88C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Listen to document immediately or save it to your playlist for future listening </w:t>
            </w:r>
          </w:p>
          <w:p w14:paraId="3C228AC4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Adjust speech rate along with the choice of built in voices; additional voices for purchase </w:t>
            </w:r>
          </w:p>
          <w:p w14:paraId="6622D249" w14:textId="77777777" w:rsidR="00001290" w:rsidRDefault="00C26B40" w:rsidP="00EF572D">
            <w:pPr>
              <w:numPr>
                <w:ilvl w:val="0"/>
                <w:numId w:val="13"/>
              </w:numPr>
              <w:ind w:hanging="360"/>
              <w:contextualSpacing/>
            </w:pPr>
            <w:r>
              <w:t xml:space="preserve">More Information: </w:t>
            </w:r>
            <w:hyperlink r:id="rId53">
              <w:r>
                <w:rPr>
                  <w:color w:val="0563C1"/>
                  <w:u w:val="single" w:color="0563C1"/>
                </w:rPr>
                <w:t>https://www.captivoice.com/capti</w:t>
              </w:r>
            </w:hyperlink>
            <w:hyperlink r:id="rId54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55">
              <w:r>
                <w:rPr>
                  <w:color w:val="0563C1"/>
                  <w:u w:val="single" w:color="0563C1"/>
                </w:rPr>
                <w:t>site/</w:t>
              </w:r>
            </w:hyperlink>
            <w:hyperlink r:id="rId56">
              <w:r>
                <w:t xml:space="preserve"> </w:t>
              </w:r>
            </w:hyperlink>
          </w:p>
        </w:tc>
      </w:tr>
      <w:tr w:rsidR="00001290" w14:paraId="31D9F29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C872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85B5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touch; Windows and Mac Browser Extension </w:t>
            </w:r>
          </w:p>
        </w:tc>
      </w:tr>
    </w:tbl>
    <w:p w14:paraId="1299C43A" w14:textId="77777777" w:rsidR="00001290" w:rsidRDefault="00001290" w:rsidP="00D51E54">
      <w:pPr>
        <w:spacing w:after="0" w:line="240" w:lineRule="auto"/>
        <w:contextualSpacing/>
      </w:pP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94" w:type="dxa"/>
        </w:tblCellMar>
        <w:tblLook w:val="04A0" w:firstRow="1" w:lastRow="0" w:firstColumn="1" w:lastColumn="0" w:noHBand="0" w:noVBand="1"/>
        <w:tblDescription w:val="Reading and literacy support for adobe acrobat reader"/>
      </w:tblPr>
      <w:tblGrid>
        <w:gridCol w:w="2336"/>
        <w:gridCol w:w="8552"/>
      </w:tblGrid>
      <w:tr w:rsidR="00001290" w14:paraId="2BE9C18C" w14:textId="77777777" w:rsidTr="540A81D1">
        <w:trPr>
          <w:trHeight w:val="398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DDBEF00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022D2" w14:textId="77777777" w:rsidR="00001290" w:rsidRDefault="00C26B40" w:rsidP="00D51E54">
            <w:pPr>
              <w:ind w:left="1491"/>
              <w:contextualSpacing/>
            </w:pPr>
            <w:r>
              <w:rPr>
                <w:b/>
                <w:sz w:val="32"/>
              </w:rPr>
              <w:t xml:space="preserve">Adobe Acrobat Reader </w:t>
            </w:r>
          </w:p>
        </w:tc>
      </w:tr>
      <w:tr w:rsidR="00001290" w14:paraId="62A41EF8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001290" w:rsidRDefault="00C26B40" w:rsidP="00D51E54">
            <w:pPr>
              <w:ind w:left="365"/>
              <w:contextualSpacing/>
            </w:pPr>
            <w:r>
              <w:rPr>
                <w:noProof/>
              </w:rPr>
              <w:drawing>
                <wp:inline distT="0" distB="0" distL="0" distR="0" wp14:anchorId="33894C05" wp14:editId="6552E423">
                  <wp:extent cx="882015" cy="856183"/>
                  <wp:effectExtent l="0" t="0" r="0" b="1270"/>
                  <wp:docPr id="1944" name="Picture 1944" descr="adobe acrobat read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4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85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78D56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Free PDF reader if PDF documents are readable PDFs </w:t>
            </w:r>
          </w:p>
          <w:p w14:paraId="0234E3BA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Listen to readings instead of reading them yourself </w:t>
            </w:r>
          </w:p>
          <w:p w14:paraId="60905C8F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Tagged PDFs are read in order in structure tree, untagged are read in logical inferred reading order </w:t>
            </w:r>
          </w:p>
          <w:p w14:paraId="0804BCF5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Tagged PDFs will read alternative text descriptions </w:t>
            </w:r>
          </w:p>
          <w:p w14:paraId="30EAAB51" w14:textId="77777777" w:rsidR="00001290" w:rsidRDefault="00C26B40" w:rsidP="00EF572D">
            <w:pPr>
              <w:numPr>
                <w:ilvl w:val="0"/>
                <w:numId w:val="14"/>
              </w:numPr>
              <w:ind w:hanging="360"/>
              <w:contextualSpacing/>
            </w:pPr>
            <w:r>
              <w:t xml:space="preserve">More Information: </w:t>
            </w:r>
            <w:hyperlink r:id="rId58">
              <w:r>
                <w:rPr>
                  <w:color w:val="0563C1"/>
                  <w:u w:val="single" w:color="0563C1"/>
                </w:rPr>
                <w:t>http://help.adobe.com/</w:t>
              </w:r>
            </w:hyperlink>
            <w:hyperlink r:id="rId59">
              <w:r>
                <w:t xml:space="preserve"> </w:t>
              </w:r>
            </w:hyperlink>
          </w:p>
        </w:tc>
      </w:tr>
      <w:tr w:rsidR="00001290" w14:paraId="379B75C2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F904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4E5A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Windows; Mac OS </w:t>
            </w:r>
          </w:p>
        </w:tc>
      </w:tr>
      <w:tr w:rsidR="00001290" w14:paraId="6F1B35DC" w14:textId="77777777" w:rsidTr="540A81D1">
        <w:trPr>
          <w:trHeight w:val="40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CF2D8B6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A6EF0" w14:textId="77777777" w:rsidR="00001290" w:rsidRDefault="00C26B40" w:rsidP="00D51E54">
            <w:pPr>
              <w:ind w:left="2295"/>
              <w:contextualSpacing/>
            </w:pPr>
            <w:proofErr w:type="spellStart"/>
            <w:r>
              <w:rPr>
                <w:b/>
                <w:sz w:val="32"/>
              </w:rPr>
              <w:t>Bookshare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77C8CB98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E230F" w14:textId="77777777" w:rsidR="00001290" w:rsidRDefault="00C26B40" w:rsidP="00D51E54">
            <w:pPr>
              <w:ind w:left="21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0A8DB014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99EE9FE" wp14:editId="59A5D3AD">
                  <wp:extent cx="1301115" cy="666623"/>
                  <wp:effectExtent l="0" t="0" r="0" b="635"/>
                  <wp:docPr id="2264" name="Picture 2264" descr="bookshar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4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66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03FC2" w14:textId="55388A3D" w:rsidR="00001290" w:rsidRDefault="00C26B40" w:rsidP="540A81D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Largest online library of accessible reading materials for people with print </w:t>
            </w:r>
            <w:r w:rsidR="6DE08C50">
              <w:t xml:space="preserve">   </w:t>
            </w:r>
            <w:r>
              <w:t xml:space="preserve">disabilities </w:t>
            </w:r>
          </w:p>
          <w:p w14:paraId="7FA7C0DF" w14:textId="77777777" w:rsidR="00001290" w:rsidRDefault="00C26B40" w:rsidP="540A81D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Accessible books, textbooks, newspapers and magazine are available </w:t>
            </w:r>
          </w:p>
          <w:p w14:paraId="62ACDA2C" w14:textId="77777777" w:rsidR="00001290" w:rsidRDefault="00C26B40" w:rsidP="540A81D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 xml:space="preserve">Individuals with Print Disabilities can sign up for a membership </w:t>
            </w:r>
          </w:p>
          <w:p w14:paraId="70C2E219" w14:textId="0031B93A" w:rsidR="00001290" w:rsidRDefault="00C26B40" w:rsidP="540A81D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Books available for download can be read on DAISY players, with Screen Readers, Refreshable Braille Displays, and other Assistive Technology Programs</w:t>
            </w:r>
          </w:p>
          <w:p w14:paraId="1E9AF7EA" w14:textId="5B29D0F4" w:rsidR="00001290" w:rsidRDefault="00C26B40" w:rsidP="00EF572D">
            <w:pPr>
              <w:numPr>
                <w:ilvl w:val="0"/>
                <w:numId w:val="15"/>
              </w:numPr>
              <w:contextualSpacing/>
            </w:pPr>
            <w:r>
              <w:t xml:space="preserve"> Information: </w:t>
            </w:r>
            <w:hyperlink r:id="rId61">
              <w:r w:rsidRPr="540A81D1">
                <w:rPr>
                  <w:color w:val="0563C1"/>
                  <w:u w:val="single"/>
                </w:rPr>
                <w:t>https://www.bookshare.org/</w:t>
              </w:r>
            </w:hyperlink>
            <w:hyperlink r:id="rId62">
              <w:r>
                <w:t xml:space="preserve"> </w:t>
              </w:r>
            </w:hyperlink>
          </w:p>
        </w:tc>
      </w:tr>
      <w:tr w:rsidR="00001290" w14:paraId="58C62210" w14:textId="77777777" w:rsidTr="540A81D1">
        <w:trPr>
          <w:trHeight w:val="54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5A57D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with Print Disability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508C2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Online Resource </w:t>
            </w:r>
          </w:p>
        </w:tc>
      </w:tr>
    </w:tbl>
    <w:p w14:paraId="03D8BA8D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go read"/>
      </w:tblPr>
      <w:tblGrid>
        <w:gridCol w:w="2336"/>
        <w:gridCol w:w="8552"/>
      </w:tblGrid>
      <w:tr w:rsidR="00001290" w14:paraId="7856F23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FB78278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9B63D" w14:textId="77777777" w:rsidR="00001290" w:rsidRDefault="00C26B40" w:rsidP="00D51E54">
            <w:pPr>
              <w:ind w:left="2439"/>
              <w:contextualSpacing/>
            </w:pPr>
            <w:r>
              <w:rPr>
                <w:b/>
                <w:sz w:val="32"/>
              </w:rPr>
              <w:t xml:space="preserve">Go Read </w:t>
            </w:r>
          </w:p>
        </w:tc>
      </w:tr>
      <w:tr w:rsidR="00001290" w14:paraId="799FDF3B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658A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2EA285AA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379EB5B8" wp14:editId="5F6FBE67">
                  <wp:extent cx="875830" cy="894080"/>
                  <wp:effectExtent l="0" t="0" r="635" b="1270"/>
                  <wp:docPr id="2266" name="Picture 2266" descr="go rea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6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3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DB47D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Download and listen to your </w:t>
            </w:r>
            <w:proofErr w:type="spellStart"/>
            <w:r>
              <w:t>Bookshare</w:t>
            </w:r>
            <w:proofErr w:type="spellEnd"/>
            <w:r>
              <w:t xml:space="preserve"> books on your Android device </w:t>
            </w:r>
          </w:p>
          <w:p w14:paraId="6764CA92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Read DAISY and EPUB books with voice navigated and text-to-speech </w:t>
            </w:r>
          </w:p>
          <w:p w14:paraId="5B6BCF4A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Connects directly to online libraries, and </w:t>
            </w:r>
            <w:proofErr w:type="spellStart"/>
            <w:r>
              <w:t>Bookshare</w:t>
            </w:r>
            <w:proofErr w:type="spellEnd"/>
            <w:r>
              <w:t xml:space="preserve"> for quick download  </w:t>
            </w:r>
          </w:p>
          <w:p w14:paraId="58757ED7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Optimized for visually-impaired readers but usable for anyone </w:t>
            </w:r>
          </w:p>
          <w:p w14:paraId="41730963" w14:textId="77777777" w:rsidR="00001290" w:rsidRDefault="00C26B40" w:rsidP="00EF572D">
            <w:pPr>
              <w:numPr>
                <w:ilvl w:val="0"/>
                <w:numId w:val="16"/>
              </w:numPr>
              <w:ind w:hanging="360"/>
              <w:contextualSpacing/>
            </w:pPr>
            <w:r>
              <w:t xml:space="preserve">More Information: </w:t>
            </w:r>
            <w:hyperlink r:id="rId64">
              <w:r>
                <w:rPr>
                  <w:color w:val="0563C1"/>
                  <w:u w:val="single" w:color="0563C1"/>
                </w:rPr>
                <w:t>http://goread.org</w:t>
              </w:r>
            </w:hyperlink>
            <w:hyperlink r:id="rId65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66">
              <w:r>
                <w:t xml:space="preserve"> </w:t>
              </w:r>
            </w:hyperlink>
          </w:p>
        </w:tc>
      </w:tr>
      <w:tr w:rsidR="00001290" w14:paraId="433F37B1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CF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098F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Android  </w:t>
            </w:r>
          </w:p>
        </w:tc>
      </w:tr>
    </w:tbl>
    <w:p w14:paraId="58BC89FB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291" w:type="dxa"/>
        </w:tblCellMar>
        <w:tblLook w:val="04A0" w:firstRow="1" w:lastRow="0" w:firstColumn="1" w:lastColumn="0" w:noHBand="0" w:noVBand="1"/>
        <w:tblDescription w:val="Reading and literacy support for cometdocs pdf converter"/>
      </w:tblPr>
      <w:tblGrid>
        <w:gridCol w:w="2336"/>
        <w:gridCol w:w="8552"/>
      </w:tblGrid>
      <w:tr w:rsidR="00001290" w14:paraId="067EF33A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C39945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67D8B" w14:textId="77777777" w:rsidR="00001290" w:rsidRDefault="00C26B40" w:rsidP="00D51E54">
            <w:pPr>
              <w:ind w:left="1265"/>
              <w:contextualSpacing/>
            </w:pPr>
            <w:proofErr w:type="spellStart"/>
            <w:r>
              <w:rPr>
                <w:b/>
                <w:sz w:val="32"/>
              </w:rPr>
              <w:t>Cometdocs</w:t>
            </w:r>
            <w:proofErr w:type="spellEnd"/>
            <w:r>
              <w:rPr>
                <w:b/>
                <w:sz w:val="32"/>
              </w:rPr>
              <w:t xml:space="preserve"> PDF Converter </w:t>
            </w:r>
          </w:p>
        </w:tc>
      </w:tr>
      <w:tr w:rsidR="00001290" w14:paraId="70C03BED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45AB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45FB2F13" w14:textId="77777777" w:rsidR="00001290" w:rsidRDefault="00C26B40" w:rsidP="00D51E54">
            <w:pPr>
              <w:ind w:right="40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05822DD3" wp14:editId="73D1DC56">
                  <wp:extent cx="1000011" cy="876935"/>
                  <wp:effectExtent l="0" t="0" r="0" b="0"/>
                  <wp:docPr id="2601" name="Picture 2601" descr="cometdocs pdf convert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11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A176" w14:textId="77777777" w:rsidR="00001290" w:rsidRDefault="00C26B40" w:rsidP="00EF572D">
            <w:pPr>
              <w:numPr>
                <w:ilvl w:val="0"/>
                <w:numId w:val="17"/>
              </w:numPr>
              <w:ind w:hanging="360"/>
              <w:contextualSpacing/>
            </w:pPr>
            <w:r>
              <w:t xml:space="preserve">Create and convert PDF documents to Word, Excel, PowerPoint, Images, and other formats </w:t>
            </w:r>
          </w:p>
          <w:p w14:paraId="308A957A" w14:textId="77777777" w:rsidR="00001290" w:rsidRDefault="00C26B40" w:rsidP="00EF572D">
            <w:pPr>
              <w:numPr>
                <w:ilvl w:val="0"/>
                <w:numId w:val="17"/>
              </w:numPr>
              <w:ind w:hanging="360"/>
              <w:contextualSpacing/>
            </w:pPr>
            <w:r>
              <w:t xml:space="preserve">Use within Google Drive with the converted documents waiting for you there </w:t>
            </w:r>
          </w:p>
          <w:p w14:paraId="7BCB337D" w14:textId="77777777" w:rsidR="00001290" w:rsidRDefault="00C26B40" w:rsidP="00EF572D">
            <w:pPr>
              <w:numPr>
                <w:ilvl w:val="0"/>
                <w:numId w:val="17"/>
              </w:numPr>
              <w:ind w:hanging="360"/>
              <w:contextualSpacing/>
            </w:pPr>
            <w:r>
              <w:t xml:space="preserve">Use the web application, desktop app or app on your iOS device to convert documents too </w:t>
            </w:r>
          </w:p>
          <w:p w14:paraId="2DDAAC91" w14:textId="77777777" w:rsidR="00001290" w:rsidRDefault="00C26B40" w:rsidP="00EF572D">
            <w:pPr>
              <w:numPr>
                <w:ilvl w:val="0"/>
                <w:numId w:val="17"/>
              </w:numPr>
              <w:ind w:hanging="360"/>
              <w:contextualSpacing/>
            </w:pPr>
            <w:r>
              <w:t>More Information:</w:t>
            </w:r>
            <w:hyperlink r:id="rId68">
              <w:r>
                <w:t xml:space="preserve"> </w:t>
              </w:r>
            </w:hyperlink>
            <w:hyperlink r:id="rId69">
              <w:r>
                <w:rPr>
                  <w:color w:val="0563C1"/>
                  <w:u w:val="single" w:color="0563C1"/>
                </w:rPr>
                <w:t>http://www.cometdocs.com/</w:t>
              </w:r>
            </w:hyperlink>
            <w:hyperlink r:id="rId70">
              <w:r>
                <w:t xml:space="preserve"> </w:t>
              </w:r>
            </w:hyperlink>
          </w:p>
        </w:tc>
      </w:tr>
      <w:tr w:rsidR="00001290" w14:paraId="334AC835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9683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D07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Windows; iPad, iPhone;</w:t>
            </w:r>
            <w:r>
              <w:rPr>
                <w:b/>
              </w:rPr>
              <w:t xml:space="preserve"> </w:t>
            </w:r>
            <w:r>
              <w:t xml:space="preserve">Chrome Extension </w:t>
            </w:r>
          </w:p>
        </w:tc>
      </w:tr>
    </w:tbl>
    <w:p w14:paraId="184D15E4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22" w:type="dxa"/>
        </w:tblCellMar>
        <w:tblLook w:val="04A0" w:firstRow="1" w:lastRow="0" w:firstColumn="1" w:lastColumn="0" w:noHBand="0" w:noVBand="1"/>
        <w:tblDescription w:val="Reading and literacy support for yuzu formely nook study"/>
      </w:tblPr>
      <w:tblGrid>
        <w:gridCol w:w="2336"/>
        <w:gridCol w:w="8552"/>
      </w:tblGrid>
      <w:tr w:rsidR="00001290" w14:paraId="3F68038F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562CB0E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26C5F" w14:textId="77777777" w:rsidR="00001290" w:rsidRDefault="00C26B40" w:rsidP="00D51E54">
            <w:pPr>
              <w:ind w:left="1162"/>
              <w:contextualSpacing/>
            </w:pPr>
            <w:r>
              <w:rPr>
                <w:b/>
                <w:sz w:val="32"/>
              </w:rPr>
              <w:t xml:space="preserve">Yuzu (formerly Nook Study) </w:t>
            </w:r>
          </w:p>
        </w:tc>
      </w:tr>
      <w:tr w:rsidR="00001290" w14:paraId="64022B78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001290" w:rsidRDefault="00C26B40" w:rsidP="00D51E54">
            <w:pPr>
              <w:ind w:right="35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641D549C" wp14:editId="5AE0B8E0">
                  <wp:extent cx="1283335" cy="419049"/>
                  <wp:effectExtent l="0" t="0" r="0" b="635"/>
                  <wp:docPr id="2605" name="Picture 2605" descr="yuzu formerly nood stud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4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C80C9" w14:textId="77777777" w:rsidR="00001290" w:rsidRDefault="00C26B40" w:rsidP="00EF572D">
            <w:pPr>
              <w:numPr>
                <w:ilvl w:val="0"/>
                <w:numId w:val="18"/>
              </w:numPr>
              <w:ind w:hanging="360"/>
              <w:contextualSpacing/>
            </w:pPr>
            <w:r>
              <w:t xml:space="preserve">Read your textbooks on the go – anywhere </w:t>
            </w:r>
          </w:p>
          <w:p w14:paraId="158A67AA" w14:textId="77777777" w:rsidR="00001290" w:rsidRDefault="00C26B40" w:rsidP="00EF572D">
            <w:pPr>
              <w:numPr>
                <w:ilvl w:val="0"/>
                <w:numId w:val="18"/>
              </w:numPr>
              <w:ind w:hanging="360"/>
              <w:contextualSpacing/>
            </w:pPr>
            <w:r>
              <w:t xml:space="preserve">Annotate your readings with highlights, sticky notes, and flags in your textbooks  </w:t>
            </w:r>
          </w:p>
          <w:p w14:paraId="02DB0A07" w14:textId="77777777" w:rsidR="00001290" w:rsidRDefault="00C26B40" w:rsidP="00EF572D">
            <w:pPr>
              <w:numPr>
                <w:ilvl w:val="0"/>
                <w:numId w:val="18"/>
              </w:numPr>
              <w:ind w:hanging="360"/>
              <w:contextualSpacing/>
            </w:pPr>
            <w:r>
              <w:t xml:space="preserve">Filter your notes and highlights onto one screen </w:t>
            </w:r>
          </w:p>
          <w:p w14:paraId="1E1D3317" w14:textId="77777777" w:rsidR="00001290" w:rsidRDefault="00C26B40" w:rsidP="00EF572D">
            <w:pPr>
              <w:numPr>
                <w:ilvl w:val="0"/>
                <w:numId w:val="18"/>
              </w:numPr>
              <w:ind w:hanging="360"/>
              <w:contextualSpacing/>
            </w:pPr>
            <w:r>
              <w:t xml:space="preserve">More Information: </w:t>
            </w:r>
            <w:hyperlink r:id="rId72">
              <w:r>
                <w:rPr>
                  <w:color w:val="0563C1"/>
                  <w:u w:val="single" w:color="0563C1"/>
                </w:rPr>
                <w:t>https://www.yuzu.com/</w:t>
              </w:r>
            </w:hyperlink>
            <w:hyperlink r:id="rId73">
              <w:r>
                <w:t xml:space="preserve"> </w:t>
              </w:r>
            </w:hyperlink>
          </w:p>
        </w:tc>
      </w:tr>
      <w:tr w:rsidR="00001290" w14:paraId="7F40E4E6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2994E" w14:textId="77777777" w:rsidR="00001290" w:rsidRDefault="00C26B40" w:rsidP="00D51E54">
            <w:pPr>
              <w:contextualSpacing/>
            </w:pPr>
            <w:r>
              <w:rPr>
                <w:b/>
              </w:rPr>
              <w:t>Cost:</w:t>
            </w:r>
            <w:r>
              <w:t xml:space="preserve"> 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6D16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 </w:t>
            </w:r>
            <w:r>
              <w:t xml:space="preserve">iPad; Web App; Windows App </w:t>
            </w:r>
          </w:p>
        </w:tc>
      </w:tr>
    </w:tbl>
    <w:p w14:paraId="63A420E6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65" w:type="dxa"/>
        </w:tblCellMar>
        <w:tblLook w:val="04A0" w:firstRow="1" w:lastRow="0" w:firstColumn="1" w:lastColumn="0" w:noHBand="0" w:noVBand="1"/>
        <w:tblDescription w:val="Reading and literacy support for fokus"/>
      </w:tblPr>
      <w:tblGrid>
        <w:gridCol w:w="2336"/>
        <w:gridCol w:w="8552"/>
      </w:tblGrid>
      <w:tr w:rsidR="00001290" w14:paraId="1075753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EBF3C5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06862" w14:textId="77777777" w:rsidR="00001290" w:rsidRDefault="00C26B40" w:rsidP="00D51E54">
            <w:pPr>
              <w:ind w:left="2612"/>
              <w:contextualSpacing/>
            </w:pPr>
            <w:proofErr w:type="spellStart"/>
            <w:r>
              <w:rPr>
                <w:b/>
                <w:sz w:val="32"/>
              </w:rPr>
              <w:t>Fokus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E4BD720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EB558" w14:textId="77777777" w:rsidR="00001290" w:rsidRDefault="00C26B40" w:rsidP="00D51E54">
            <w:pPr>
              <w:ind w:left="9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66E8DF9A" w14:textId="77777777" w:rsidR="00001290" w:rsidRDefault="00C26B40" w:rsidP="00D51E54">
            <w:pPr>
              <w:ind w:right="171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0D3F5C72" wp14:editId="625FDD36">
                  <wp:extent cx="993623" cy="889635"/>
                  <wp:effectExtent l="0" t="0" r="0" b="5715"/>
                  <wp:docPr id="2784" name="Picture 2784" descr="foku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4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23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AADCD" w14:textId="77777777" w:rsidR="00001290" w:rsidRDefault="00C26B40" w:rsidP="00EF572D">
            <w:pPr>
              <w:numPr>
                <w:ilvl w:val="0"/>
                <w:numId w:val="19"/>
              </w:numPr>
              <w:ind w:hanging="360"/>
              <w:contextualSpacing/>
            </w:pPr>
            <w:r>
              <w:t xml:space="preserve">Highlight only the text you want to read while </w:t>
            </w:r>
            <w:proofErr w:type="spellStart"/>
            <w:r>
              <w:t>Fokus</w:t>
            </w:r>
            <w:proofErr w:type="spellEnd"/>
            <w:r>
              <w:t xml:space="preserve"> dims and darkens the rest of your Chrome or Firefox window with an overlay </w:t>
            </w:r>
          </w:p>
          <w:p w14:paraId="6CE3D8C5" w14:textId="77777777" w:rsidR="00001290" w:rsidRDefault="00C26B40" w:rsidP="00EF572D">
            <w:pPr>
              <w:numPr>
                <w:ilvl w:val="0"/>
                <w:numId w:val="19"/>
              </w:numPr>
              <w:ind w:hanging="360"/>
              <w:contextualSpacing/>
            </w:pPr>
            <w:r>
              <w:t xml:space="preserve">Highlights the paragraph you’re reading with the ability to change the opacity of the background overlay </w:t>
            </w:r>
          </w:p>
          <w:p w14:paraId="0F48BCD6" w14:textId="77777777" w:rsidR="00001290" w:rsidRDefault="00C26B40" w:rsidP="00EF572D">
            <w:pPr>
              <w:numPr>
                <w:ilvl w:val="0"/>
                <w:numId w:val="19"/>
              </w:numPr>
              <w:ind w:hanging="360"/>
              <w:contextualSpacing/>
            </w:pPr>
            <w:r>
              <w:t xml:space="preserve">Easy to install extension with the ability to turn the feature on or off </w:t>
            </w:r>
          </w:p>
          <w:p w14:paraId="47C410AE" w14:textId="77777777" w:rsidR="00001290" w:rsidRDefault="00C26B40" w:rsidP="00EF572D">
            <w:pPr>
              <w:numPr>
                <w:ilvl w:val="0"/>
                <w:numId w:val="19"/>
              </w:numPr>
              <w:ind w:hanging="360"/>
              <w:contextualSpacing/>
            </w:pPr>
            <w:r>
              <w:t xml:space="preserve">More Information: </w:t>
            </w:r>
            <w:hyperlink r:id="rId75">
              <w:r>
                <w:rPr>
                  <w:color w:val="0563C1"/>
                  <w:u w:val="single" w:color="0563C1"/>
                </w:rPr>
                <w:t>https://chrome.google.com</w:t>
              </w:r>
            </w:hyperlink>
            <w:hyperlink r:id="rId76">
              <w:r>
                <w:t xml:space="preserve"> </w:t>
              </w:r>
            </w:hyperlink>
            <w:r>
              <w:t xml:space="preserve">or </w:t>
            </w:r>
            <w:hyperlink r:id="rId77">
              <w:r>
                <w:rPr>
                  <w:color w:val="0563C1"/>
                  <w:u w:val="single" w:color="0563C1"/>
                </w:rPr>
                <w:t>https://addons.mozilla.org/</w:t>
              </w:r>
            </w:hyperlink>
            <w:hyperlink r:id="rId78">
              <w:r>
                <w:t xml:space="preserve"> </w:t>
              </w:r>
            </w:hyperlink>
          </w:p>
        </w:tc>
      </w:tr>
      <w:tr w:rsidR="00001290" w14:paraId="14EAFEE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3BD6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8F3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and Firefox Add-On </w:t>
            </w:r>
          </w:p>
        </w:tc>
      </w:tr>
    </w:tbl>
    <w:p w14:paraId="637F08B6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 cam scanner"/>
      </w:tblPr>
      <w:tblGrid>
        <w:gridCol w:w="2336"/>
        <w:gridCol w:w="8552"/>
      </w:tblGrid>
      <w:tr w:rsidR="00001290" w14:paraId="437CBAE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98A12B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88FCA" w14:textId="77777777" w:rsidR="00001290" w:rsidRDefault="00C26B40" w:rsidP="00D51E54">
            <w:pPr>
              <w:ind w:left="2175"/>
              <w:contextualSpacing/>
            </w:pPr>
            <w:proofErr w:type="spellStart"/>
            <w:r>
              <w:rPr>
                <w:b/>
                <w:sz w:val="32"/>
              </w:rPr>
              <w:t>CamScanner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D118394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3075F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1E72ADE8" w14:textId="77777777" w:rsidR="00001290" w:rsidRDefault="00C26B40" w:rsidP="00D51E54">
            <w:pPr>
              <w:ind w:left="325"/>
              <w:contextualSpacing/>
            </w:pPr>
            <w:r>
              <w:rPr>
                <w:noProof/>
              </w:rPr>
              <w:drawing>
                <wp:inline distT="0" distB="0" distL="0" distR="0" wp14:anchorId="1B9BFECE" wp14:editId="0FFE550A">
                  <wp:extent cx="924560" cy="904672"/>
                  <wp:effectExtent l="0" t="0" r="8890" b="0"/>
                  <wp:docPr id="2786" name="Picture 2786" descr="camscann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6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B7BEF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Use your camera phone to scan documents, notes, whiteboards, business cards or any other document </w:t>
            </w:r>
          </w:p>
          <w:p w14:paraId="737F95F7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Use the Optical Character Recognition (OCR) feature to convert images to readable </w:t>
            </w:r>
          </w:p>
          <w:p w14:paraId="04A6B944" w14:textId="77777777" w:rsidR="00001290" w:rsidRDefault="00C26B40" w:rsidP="00D51E54">
            <w:pPr>
              <w:ind w:left="720"/>
              <w:contextualSpacing/>
            </w:pPr>
            <w:r>
              <w:t xml:space="preserve">text  </w:t>
            </w:r>
          </w:p>
          <w:p w14:paraId="3DEFDAF6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Add annotations to your scanned documents </w:t>
            </w:r>
          </w:p>
          <w:p w14:paraId="5495BDF7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Sync documents across devices </w:t>
            </w:r>
          </w:p>
          <w:p w14:paraId="3CC064B3" w14:textId="77777777" w:rsidR="00001290" w:rsidRDefault="00C26B40" w:rsidP="00EF572D">
            <w:pPr>
              <w:numPr>
                <w:ilvl w:val="0"/>
                <w:numId w:val="20"/>
              </w:numPr>
              <w:ind w:hanging="360"/>
              <w:contextualSpacing/>
            </w:pPr>
            <w:r>
              <w:t xml:space="preserve">More Information: </w:t>
            </w:r>
            <w:hyperlink r:id="rId80">
              <w:r>
                <w:rPr>
                  <w:color w:val="0563C1"/>
                  <w:u w:val="single" w:color="0563C1"/>
                </w:rPr>
                <w:t>https://www.camscanner.net/</w:t>
              </w:r>
            </w:hyperlink>
            <w:hyperlink r:id="rId81">
              <w:r>
                <w:t xml:space="preserve"> </w:t>
              </w:r>
            </w:hyperlink>
          </w:p>
        </w:tc>
      </w:tr>
      <w:tr w:rsidR="00001290" w14:paraId="283DA87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B115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3001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iPhone; Android; Windows Phone 8 </w:t>
            </w:r>
          </w:p>
        </w:tc>
      </w:tr>
    </w:tbl>
    <w:p w14:paraId="2946DB82" w14:textId="77777777" w:rsidR="00001290" w:rsidRDefault="00C26B40" w:rsidP="00D51E54">
      <w:pPr>
        <w:spacing w:after="0" w:line="240" w:lineRule="auto"/>
        <w:contextualSpacing/>
        <w:jc w:val="both"/>
      </w:pPr>
      <w:r>
        <w:br w:type="page"/>
      </w:r>
    </w:p>
    <w:p w14:paraId="51BED0BE" w14:textId="77777777" w:rsidR="00001290" w:rsidRDefault="00C26B40" w:rsidP="00D51E54">
      <w:pPr>
        <w:spacing w:after="0" w:line="240" w:lineRule="auto"/>
        <w:contextualSpacing/>
      </w:pPr>
      <w:r>
        <w:rPr>
          <w:b/>
          <w:sz w:val="32"/>
          <w:u w:val="single" w:color="000000"/>
        </w:rPr>
        <w:t>Writing:</w:t>
      </w:r>
      <w:r>
        <w:rPr>
          <w:b/>
        </w:rP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ghotit"/>
      </w:tblPr>
      <w:tblGrid>
        <w:gridCol w:w="2336"/>
        <w:gridCol w:w="8552"/>
      </w:tblGrid>
      <w:tr w:rsidR="00001290" w14:paraId="423CBCBB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97CC1D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675A" w14:textId="77777777" w:rsidR="00001290" w:rsidRDefault="00C26B40" w:rsidP="00D51E54">
            <w:pPr>
              <w:ind w:left="2576"/>
              <w:contextualSpacing/>
            </w:pPr>
            <w:proofErr w:type="spellStart"/>
            <w:r>
              <w:rPr>
                <w:b/>
                <w:sz w:val="32"/>
              </w:rPr>
              <w:t>Ghotit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07C5983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B8B64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1596254" w14:textId="77777777" w:rsidR="00001290" w:rsidRDefault="00C26B40" w:rsidP="00D51E54">
            <w:pPr>
              <w:ind w:left="57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26A75E03" wp14:editId="74F558DD">
                  <wp:extent cx="796925" cy="843128"/>
                  <wp:effectExtent l="0" t="0" r="3175" b="0"/>
                  <wp:docPr id="3116" name="Picture 3116" descr="ghotit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6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84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F911" w14:textId="77777777" w:rsidR="00001290" w:rsidRDefault="00C26B40" w:rsidP="00EF572D">
            <w:pPr>
              <w:numPr>
                <w:ilvl w:val="0"/>
                <w:numId w:val="21"/>
              </w:numPr>
              <w:ind w:hanging="360"/>
              <w:contextualSpacing/>
            </w:pPr>
            <w:r>
              <w:t xml:space="preserve">Online Contextual and phonetic spell checker along with grammar and punctuation checker </w:t>
            </w:r>
          </w:p>
          <w:p w14:paraId="65899A17" w14:textId="77777777" w:rsidR="00001290" w:rsidRDefault="00C26B40" w:rsidP="00EF572D">
            <w:pPr>
              <w:numPr>
                <w:ilvl w:val="0"/>
                <w:numId w:val="21"/>
              </w:numPr>
              <w:ind w:hanging="360"/>
              <w:contextualSpacing/>
            </w:pPr>
            <w:r>
              <w:t xml:space="preserve">Copy text into web page and program will check your grammar, spelling and punctuation </w:t>
            </w:r>
          </w:p>
          <w:p w14:paraId="61DF4F66" w14:textId="77777777" w:rsidR="00001290" w:rsidRDefault="00C26B40" w:rsidP="00EF572D">
            <w:pPr>
              <w:numPr>
                <w:ilvl w:val="0"/>
                <w:numId w:val="21"/>
              </w:numPr>
              <w:ind w:hanging="360"/>
              <w:contextualSpacing/>
            </w:pPr>
            <w:r>
              <w:t xml:space="preserve">More Information: </w:t>
            </w:r>
            <w:hyperlink r:id="rId83">
              <w:r>
                <w:rPr>
                  <w:color w:val="0563C1"/>
                  <w:u w:val="single" w:color="0563C1"/>
                </w:rPr>
                <w:t>http://www.ghotit.com/</w:t>
              </w:r>
            </w:hyperlink>
            <w:hyperlink r:id="rId84">
              <w:r>
                <w:t xml:space="preserve"> </w:t>
              </w:r>
            </w:hyperlink>
          </w:p>
        </w:tc>
      </w:tr>
      <w:tr w:rsidR="00001290" w14:paraId="0F244145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28F4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7949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06ED1C03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53" w:type="dxa"/>
        </w:tblCellMar>
        <w:tblLook w:val="04A0" w:firstRow="1" w:lastRow="0" w:firstColumn="1" w:lastColumn="0" w:noHBand="0" w:noVBand="1"/>
        <w:tblDescription w:val="Reading and literacy support for grammarly"/>
      </w:tblPr>
      <w:tblGrid>
        <w:gridCol w:w="2336"/>
        <w:gridCol w:w="8552"/>
      </w:tblGrid>
      <w:tr w:rsidR="00001290" w14:paraId="09D327F3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10FFD37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9FCE" w14:textId="77777777" w:rsidR="00001290" w:rsidRDefault="00C26B40" w:rsidP="00D51E54">
            <w:pPr>
              <w:ind w:left="2249"/>
              <w:contextualSpacing/>
            </w:pPr>
            <w:proofErr w:type="spellStart"/>
            <w:r>
              <w:rPr>
                <w:b/>
                <w:sz w:val="32"/>
              </w:rPr>
              <w:t>Grammarly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698FFE24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001290" w:rsidRDefault="00C26B40" w:rsidP="00D51E54">
            <w:pPr>
              <w:ind w:right="221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5060BAF3" wp14:editId="66C6F728">
                  <wp:extent cx="1009498" cy="934720"/>
                  <wp:effectExtent l="0" t="0" r="635" b="0"/>
                  <wp:docPr id="3120" name="Picture 3120" descr="grammarl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0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498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91DC0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r>
              <w:t xml:space="preserve">Eliminate writing mistakes and contextual errors, spelling errors, and poor vocabulary usage </w:t>
            </w:r>
          </w:p>
          <w:p w14:paraId="4823B4EC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r>
              <w:t xml:space="preserve">Find the right word you are looking for with synonym suggestions </w:t>
            </w:r>
          </w:p>
          <w:p w14:paraId="3273286D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r>
              <w:t xml:space="preserve">Learn from your mistakes to avoid them in the future </w:t>
            </w:r>
          </w:p>
          <w:p w14:paraId="2E045077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proofErr w:type="spellStart"/>
            <w:r>
              <w:t>Grammarly</w:t>
            </w:r>
            <w:proofErr w:type="spellEnd"/>
            <w:r>
              <w:t xml:space="preserve"> works anywhere your Chrome browser in including emails, essays, social media posts and more </w:t>
            </w:r>
          </w:p>
          <w:p w14:paraId="044A1666" w14:textId="77777777" w:rsidR="00001290" w:rsidRDefault="00C26B40" w:rsidP="00EF572D">
            <w:pPr>
              <w:numPr>
                <w:ilvl w:val="0"/>
                <w:numId w:val="22"/>
              </w:numPr>
              <w:ind w:hanging="360"/>
              <w:contextualSpacing/>
            </w:pPr>
            <w:r>
              <w:t xml:space="preserve">More Information: </w:t>
            </w:r>
            <w:hyperlink r:id="rId86">
              <w:r>
                <w:rPr>
                  <w:color w:val="0563C1"/>
                  <w:u w:val="single" w:color="0563C1"/>
                </w:rPr>
                <w:t>https://www.grammarly.com/</w:t>
              </w:r>
            </w:hyperlink>
            <w:hyperlink r:id="rId87">
              <w:r>
                <w:t xml:space="preserve"> </w:t>
              </w:r>
            </w:hyperlink>
          </w:p>
        </w:tc>
      </w:tr>
      <w:tr w:rsidR="00001290" w14:paraId="423213D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641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AF0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</w:t>
            </w:r>
          </w:p>
        </w:tc>
      </w:tr>
    </w:tbl>
    <w:p w14:paraId="3FE9F23F" w14:textId="77777777" w:rsidR="00001290" w:rsidRDefault="00001290" w:rsidP="00D51E54">
      <w:pPr>
        <w:spacing w:after="0" w:line="240" w:lineRule="auto"/>
        <w:contextualSpacing/>
      </w:pP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84" w:type="dxa"/>
        </w:tblCellMar>
        <w:tblLook w:val="04A0" w:firstRow="1" w:lastRow="0" w:firstColumn="1" w:lastColumn="0" w:noHBand="0" w:noVBand="1"/>
        <w:tblDescription w:val="Reading and literacy support for e type"/>
      </w:tblPr>
      <w:tblGrid>
        <w:gridCol w:w="2336"/>
        <w:gridCol w:w="8641"/>
      </w:tblGrid>
      <w:tr w:rsidR="00001290" w14:paraId="7BD1FA3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72F646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4F90" w14:textId="77777777" w:rsidR="00001290" w:rsidRDefault="00C26B40" w:rsidP="00D51E54">
            <w:pPr>
              <w:ind w:left="2643"/>
              <w:contextualSpacing/>
            </w:pPr>
            <w:proofErr w:type="spellStart"/>
            <w:r>
              <w:rPr>
                <w:b/>
                <w:sz w:val="32"/>
              </w:rPr>
              <w:t>eType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2E4D0A1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D7BCF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A47D515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A224CA2" wp14:editId="226323ED">
                  <wp:extent cx="1304925" cy="714375"/>
                  <wp:effectExtent l="0" t="0" r="9525" b="9525"/>
                  <wp:docPr id="3687" name="Picture 3687" descr="etyp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7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CA3D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Program auto-completes words as you type fostering faster typing </w:t>
            </w:r>
          </w:p>
          <w:p w14:paraId="15F022F9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Have your spelling mistakes corrected before they happen </w:t>
            </w:r>
          </w:p>
          <w:p w14:paraId="3D0128BD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Integrates within most programs including Microsoft Word, Outlook, Gmail, Facebook and more </w:t>
            </w:r>
          </w:p>
          <w:p w14:paraId="29476D95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Translation features to insure you are choosing the correct word while you type along with dictionaries to support vocabulary  </w:t>
            </w:r>
          </w:p>
          <w:p w14:paraId="5CB65052" w14:textId="77777777" w:rsidR="00001290" w:rsidRDefault="00C26B40" w:rsidP="00EF572D">
            <w:pPr>
              <w:numPr>
                <w:ilvl w:val="0"/>
                <w:numId w:val="23"/>
              </w:numPr>
              <w:ind w:hanging="360"/>
              <w:contextualSpacing/>
            </w:pPr>
            <w:r>
              <w:t xml:space="preserve">More Information: </w:t>
            </w:r>
            <w:hyperlink r:id="rId89">
              <w:r>
                <w:rPr>
                  <w:color w:val="0563C1"/>
                  <w:u w:val="single" w:color="0563C1"/>
                </w:rPr>
                <w:t>http://www.etype.com/</w:t>
              </w:r>
            </w:hyperlink>
            <w:hyperlink r:id="rId90">
              <w:r>
                <w:t xml:space="preserve"> </w:t>
              </w:r>
            </w:hyperlink>
          </w:p>
        </w:tc>
      </w:tr>
      <w:tr w:rsidR="00001290" w14:paraId="61C6A033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625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65B7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65B247A8" w14:textId="77777777" w:rsidR="00001290" w:rsidRDefault="00C26B40" w:rsidP="00D51E54">
      <w:pPr>
        <w:spacing w:after="0" w:line="240" w:lineRule="auto"/>
        <w:ind w:left="-5" w:hanging="10"/>
        <w:contextualSpacing/>
      </w:pPr>
      <w:r>
        <w:rPr>
          <w:b/>
          <w:sz w:val="32"/>
          <w:u w:val="single" w:color="000000"/>
        </w:rPr>
        <w:t>Notetaking:</w:t>
      </w:r>
      <w:r>
        <w:rPr>
          <w:b/>
          <w:sz w:val="32"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50" w:type="dxa"/>
        </w:tblCellMar>
        <w:tblLook w:val="04A0" w:firstRow="1" w:lastRow="0" w:firstColumn="1" w:lastColumn="0" w:noHBand="0" w:noVBand="1"/>
        <w:tblDescription w:val="Reading and literacy support for microsoft onenote"/>
      </w:tblPr>
      <w:tblGrid>
        <w:gridCol w:w="2336"/>
        <w:gridCol w:w="8641"/>
      </w:tblGrid>
      <w:tr w:rsidR="00001290" w14:paraId="62E9EB48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CE6F91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67AE" w14:textId="77777777" w:rsidR="00001290" w:rsidRDefault="00C26B40" w:rsidP="00D51E54">
            <w:pPr>
              <w:ind w:left="1762"/>
              <w:contextualSpacing/>
            </w:pPr>
            <w:r>
              <w:rPr>
                <w:b/>
                <w:sz w:val="32"/>
              </w:rPr>
              <w:t xml:space="preserve">Microsoft OneNote </w:t>
            </w:r>
          </w:p>
        </w:tc>
      </w:tr>
      <w:tr w:rsidR="00001290" w14:paraId="2D020F4F" w14:textId="77777777" w:rsidTr="540A81D1">
        <w:trPr>
          <w:trHeight w:val="223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48944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A4E68ED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25BF4B58" wp14:editId="378F3D71">
                  <wp:extent cx="993775" cy="890257"/>
                  <wp:effectExtent l="0" t="0" r="0" b="5715"/>
                  <wp:docPr id="4372" name="Picture 4372" descr="Microsoft OneNo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2"/>
                          <pic:cNvPicPr/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890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0537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Take all your notes in OneNote by typing, writing with a touchscreen, importing pictures, video, web links and other resources </w:t>
            </w:r>
          </w:p>
          <w:p w14:paraId="5DCE9B79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Ability to record your lecture with this program </w:t>
            </w:r>
          </w:p>
          <w:p w14:paraId="3C1690E9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Divide up your classes and work by notebook, section, and pages </w:t>
            </w:r>
          </w:p>
          <w:p w14:paraId="1A59CA36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Using OneDrive online, share your OneNote document for others to work on and interact with </w:t>
            </w:r>
          </w:p>
          <w:p w14:paraId="04806C76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Search your notes for the ability to easily find what you need </w:t>
            </w:r>
          </w:p>
          <w:p w14:paraId="744B33A1" w14:textId="77777777" w:rsidR="00001290" w:rsidRDefault="00C26B40" w:rsidP="00EF572D">
            <w:pPr>
              <w:numPr>
                <w:ilvl w:val="0"/>
                <w:numId w:val="24"/>
              </w:numPr>
              <w:ind w:hanging="360"/>
              <w:contextualSpacing/>
            </w:pPr>
            <w:r>
              <w:t xml:space="preserve">More Information: </w:t>
            </w:r>
            <w:hyperlink r:id="rId92">
              <w:r>
                <w:rPr>
                  <w:color w:val="0563C1"/>
                  <w:u w:val="single" w:color="0563C1"/>
                </w:rPr>
                <w:t>http://office.microsoft.com/en</w:t>
              </w:r>
            </w:hyperlink>
            <w:hyperlink r:id="rId93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94">
              <w:r>
                <w:rPr>
                  <w:color w:val="0563C1"/>
                  <w:u w:val="single" w:color="0563C1"/>
                </w:rPr>
                <w:t>us/onenote/</w:t>
              </w:r>
            </w:hyperlink>
            <w:hyperlink r:id="rId95">
              <w:r>
                <w:t xml:space="preserve"> </w:t>
              </w:r>
            </w:hyperlink>
          </w:p>
        </w:tc>
      </w:tr>
      <w:tr w:rsidR="00001290" w14:paraId="62D9D88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677A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1562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Windows, Mac OS, iOS: iPad, iPhone, Android, Windows Phone </w:t>
            </w:r>
          </w:p>
        </w:tc>
      </w:tr>
    </w:tbl>
    <w:p w14:paraId="30E85FE0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48" w:type="dxa"/>
        </w:tblCellMar>
        <w:tblLook w:val="04A0" w:firstRow="1" w:lastRow="0" w:firstColumn="1" w:lastColumn="0" w:noHBand="0" w:noVBand="1"/>
        <w:tblDescription w:val="Reading and literacy support for access note"/>
      </w:tblPr>
      <w:tblGrid>
        <w:gridCol w:w="2336"/>
        <w:gridCol w:w="8641"/>
      </w:tblGrid>
      <w:tr w:rsidR="00001290" w14:paraId="5546FA9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1CDCEA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C9A9E" w14:textId="77777777" w:rsidR="00001290" w:rsidRDefault="00C26B40" w:rsidP="00D51E54">
            <w:pPr>
              <w:ind w:left="2278"/>
              <w:contextualSpacing/>
            </w:pPr>
            <w:proofErr w:type="spellStart"/>
            <w:r>
              <w:rPr>
                <w:b/>
                <w:sz w:val="32"/>
              </w:rPr>
              <w:t>AccessNote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1126B1DA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001290" w:rsidRDefault="00C26B40" w:rsidP="00D51E54">
            <w:pPr>
              <w:ind w:left="369"/>
              <w:contextualSpacing/>
            </w:pPr>
            <w:r>
              <w:rPr>
                <w:noProof/>
              </w:rPr>
              <w:drawing>
                <wp:inline distT="0" distB="0" distL="0" distR="0" wp14:anchorId="787F1888" wp14:editId="27DAF415">
                  <wp:extent cx="877087" cy="882015"/>
                  <wp:effectExtent l="0" t="0" r="0" b="0"/>
                  <wp:docPr id="4376" name="Picture 4376" descr="access no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6"/>
                          <pic:cNvPicPr/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087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2294" w14:textId="77777777" w:rsidR="00001290" w:rsidRDefault="00C26B40" w:rsidP="00EF572D">
            <w:pPr>
              <w:numPr>
                <w:ilvl w:val="0"/>
                <w:numId w:val="25"/>
              </w:numPr>
              <w:ind w:hanging="360"/>
              <w:contextualSpacing/>
            </w:pPr>
            <w:r>
              <w:t xml:space="preserve">Notetaking tool for those who are Blind or Visually Impaired created by the American Foundation for the Blind </w:t>
            </w:r>
          </w:p>
          <w:p w14:paraId="29AF2422" w14:textId="77777777" w:rsidR="00001290" w:rsidRDefault="00C26B40" w:rsidP="00EF572D">
            <w:pPr>
              <w:numPr>
                <w:ilvl w:val="0"/>
                <w:numId w:val="25"/>
              </w:numPr>
              <w:ind w:hanging="360"/>
              <w:contextualSpacing/>
            </w:pPr>
            <w:r>
              <w:t xml:space="preserve">App combines notetaking capabilities with the other accessibility features and functions of the iOS device </w:t>
            </w:r>
          </w:p>
          <w:p w14:paraId="50834613" w14:textId="77777777" w:rsidR="00001290" w:rsidRDefault="00C26B40" w:rsidP="00EF572D">
            <w:pPr>
              <w:numPr>
                <w:ilvl w:val="0"/>
                <w:numId w:val="25"/>
              </w:numPr>
              <w:ind w:hanging="360"/>
              <w:contextualSpacing/>
            </w:pPr>
            <w:r>
              <w:t xml:space="preserve">Input notes with either QWERTY Keyboard, refreshable Braille Display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97">
              <w:r>
                <w:rPr>
                  <w:color w:val="0563C1"/>
                  <w:u w:val="single" w:color="0563C1"/>
                </w:rPr>
                <w:t>http://goo.gl/bozjm7</w:t>
              </w:r>
            </w:hyperlink>
            <w:hyperlink r:id="rId98">
              <w:r>
                <w:t xml:space="preserve"> </w:t>
              </w:r>
            </w:hyperlink>
          </w:p>
        </w:tc>
      </w:tr>
      <w:tr w:rsidR="00001290" w14:paraId="5FAABEB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79CC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D2E3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 </w:t>
            </w:r>
          </w:p>
        </w:tc>
      </w:tr>
    </w:tbl>
    <w:p w14:paraId="2080AEB9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99" w:type="dxa"/>
        </w:tblCellMar>
        <w:tblLook w:val="04A0" w:firstRow="1" w:lastRow="0" w:firstColumn="1" w:lastColumn="0" w:noHBand="0" w:noVBand="1"/>
        <w:tblDescription w:val="Reading and literacy support for evernote"/>
      </w:tblPr>
      <w:tblGrid>
        <w:gridCol w:w="2336"/>
        <w:gridCol w:w="8641"/>
      </w:tblGrid>
      <w:tr w:rsidR="00001290" w14:paraId="16DBBB3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3DE523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8E9C" w14:textId="77777777" w:rsidR="00001290" w:rsidRDefault="00C26B40" w:rsidP="00D51E54">
            <w:pPr>
              <w:ind w:left="2446"/>
              <w:contextualSpacing/>
            </w:pPr>
            <w:r>
              <w:rPr>
                <w:b/>
                <w:sz w:val="32"/>
              </w:rPr>
              <w:t xml:space="preserve">Evernote </w:t>
            </w:r>
          </w:p>
        </w:tc>
      </w:tr>
      <w:tr w:rsidR="00001290" w14:paraId="1683D829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5F55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4A2859AB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3FEEE8C8" wp14:editId="7F47F7A5">
                  <wp:extent cx="871855" cy="871855"/>
                  <wp:effectExtent l="0" t="0" r="4445" b="4445"/>
                  <wp:docPr id="4378" name="Picture 4378" descr="everno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8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931D1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A one-stop place to collect notes, files, web clippings, and images with the ability to access them on virtually any device </w:t>
            </w:r>
          </w:p>
          <w:p w14:paraId="575ED91F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Collect and find your information easily </w:t>
            </w:r>
          </w:p>
          <w:p w14:paraId="1EEBB83A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Great tool for researching, planning events and everyday organizational use </w:t>
            </w:r>
          </w:p>
          <w:p w14:paraId="7AFB9CC4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Collaborate with others on projects using the sharing features </w:t>
            </w:r>
          </w:p>
          <w:p w14:paraId="05BA47F9" w14:textId="77777777" w:rsidR="00001290" w:rsidRDefault="00C26B40" w:rsidP="00EF572D">
            <w:pPr>
              <w:numPr>
                <w:ilvl w:val="0"/>
                <w:numId w:val="26"/>
              </w:numPr>
              <w:ind w:hanging="360"/>
              <w:contextualSpacing/>
            </w:pPr>
            <w:r>
              <w:t xml:space="preserve">More Information: </w:t>
            </w:r>
            <w:hyperlink r:id="rId100">
              <w:r>
                <w:rPr>
                  <w:color w:val="0563C1"/>
                  <w:u w:val="single" w:color="0563C1"/>
                </w:rPr>
                <w:t>http://evernote.com</w:t>
              </w:r>
            </w:hyperlink>
            <w:hyperlink r:id="rId101">
              <w:r>
                <w:t xml:space="preserve"> </w:t>
              </w:r>
            </w:hyperlink>
          </w:p>
        </w:tc>
      </w:tr>
      <w:tr w:rsidR="00001290" w14:paraId="1FEC6339" w14:textId="77777777" w:rsidTr="540A81D1">
        <w:trPr>
          <w:trHeight w:val="54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471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E611B" w14:textId="77777777" w:rsidR="00001290" w:rsidRDefault="00C26B40" w:rsidP="00D51E54">
            <w:pPr>
              <w:contextualSpacing/>
              <w:jc w:val="both"/>
            </w:pPr>
            <w:r>
              <w:rPr>
                <w:b/>
              </w:rPr>
              <w:t xml:space="preserve">Compatibility: </w:t>
            </w:r>
            <w:r>
              <w:t xml:space="preserve">Windows; Mac; iOS: iPad, iPhone; iPod touch; Android; Windows Phone; Blackberry; </w:t>
            </w:r>
            <w:proofErr w:type="spellStart"/>
            <w:r>
              <w:t>hp</w:t>
            </w:r>
            <w:proofErr w:type="spellEnd"/>
            <w:r>
              <w:t xml:space="preserve"> </w:t>
            </w:r>
            <w:proofErr w:type="spellStart"/>
            <w:r>
              <w:t>WebOS</w:t>
            </w:r>
            <w:proofErr w:type="spellEnd"/>
            <w:r>
              <w:t xml:space="preserve"> </w:t>
            </w:r>
          </w:p>
        </w:tc>
      </w:tr>
    </w:tbl>
    <w:p w14:paraId="52E56223" w14:textId="77777777" w:rsidR="00001290" w:rsidRDefault="00001290" w:rsidP="00D51E54">
      <w:pPr>
        <w:spacing w:after="0" w:line="240" w:lineRule="auto"/>
        <w:contextualSpacing/>
        <w:jc w:val="both"/>
      </w:pPr>
    </w:p>
    <w:p w14:paraId="1ECA394A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penultimate"/>
      </w:tblPr>
      <w:tblGrid>
        <w:gridCol w:w="2336"/>
        <w:gridCol w:w="8641"/>
      </w:tblGrid>
      <w:tr w:rsidR="00001290" w14:paraId="474DEF42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7547A01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713E0" w14:textId="77777777" w:rsidR="00001290" w:rsidRDefault="00C26B40" w:rsidP="00D51E54">
            <w:pPr>
              <w:ind w:left="2228"/>
              <w:contextualSpacing/>
            </w:pPr>
            <w:r>
              <w:rPr>
                <w:b/>
                <w:sz w:val="32"/>
              </w:rPr>
              <w:t xml:space="preserve">Penultimate </w:t>
            </w:r>
          </w:p>
        </w:tc>
      </w:tr>
      <w:tr w:rsidR="00001290" w14:paraId="6033A669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1F270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146A6A2" w14:textId="77777777" w:rsidR="00001290" w:rsidRDefault="00C26B40" w:rsidP="00D51E54">
            <w:pPr>
              <w:ind w:left="349"/>
              <w:contextualSpacing/>
            </w:pPr>
            <w:r>
              <w:rPr>
                <w:noProof/>
              </w:rPr>
              <w:drawing>
                <wp:inline distT="0" distB="0" distL="0" distR="0" wp14:anchorId="650D0BD5" wp14:editId="35D47405">
                  <wp:extent cx="902335" cy="874141"/>
                  <wp:effectExtent l="0" t="0" r="0" b="2540"/>
                  <wp:docPr id="4714" name="Picture 4714" descr="penultima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4"/>
                          <pic:cNvPicPr/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87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847F1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Write, sketch, draw or doodle notes and information on your iPad </w:t>
            </w:r>
          </w:p>
          <w:p w14:paraId="3833914D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Lifelike paper in app imitate writing on real paper </w:t>
            </w:r>
          </w:p>
          <w:p w14:paraId="13FD2EA5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Sync with your Evernote account for access anywhere, anytime using your computer or mobile devices </w:t>
            </w:r>
          </w:p>
          <w:p w14:paraId="253290DE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Search your notes using the search feature in your Evernote Account </w:t>
            </w:r>
          </w:p>
          <w:p w14:paraId="47B544F3" w14:textId="77777777" w:rsidR="00001290" w:rsidRDefault="00C26B40" w:rsidP="00EF572D">
            <w:pPr>
              <w:numPr>
                <w:ilvl w:val="0"/>
                <w:numId w:val="27"/>
              </w:numPr>
              <w:ind w:hanging="360"/>
              <w:contextualSpacing/>
            </w:pPr>
            <w:r>
              <w:t xml:space="preserve">More Information: </w:t>
            </w:r>
            <w:hyperlink r:id="rId103">
              <w:r>
                <w:rPr>
                  <w:color w:val="0563C1"/>
                  <w:u w:val="single" w:color="0563C1"/>
                </w:rPr>
                <w:t>https://evernote.com/penultimate/</w:t>
              </w:r>
            </w:hyperlink>
            <w:hyperlink r:id="rId104">
              <w:r>
                <w:t xml:space="preserve"> </w:t>
              </w:r>
            </w:hyperlink>
          </w:p>
        </w:tc>
      </w:tr>
      <w:tr w:rsidR="00001290" w14:paraId="1795173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26E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7039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</w:t>
            </w:r>
            <w:r>
              <w:rPr>
                <w:b/>
              </w:rPr>
              <w:t xml:space="preserve"> </w:t>
            </w:r>
            <w:r>
              <w:t xml:space="preserve">iPad </w:t>
            </w:r>
          </w:p>
        </w:tc>
      </w:tr>
    </w:tbl>
    <w:p w14:paraId="3E226854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07" w:type="dxa"/>
        </w:tblCellMar>
        <w:tblLook w:val="04A0" w:firstRow="1" w:lastRow="0" w:firstColumn="1" w:lastColumn="0" w:noHBand="0" w:noVBand="1"/>
        <w:tblDescription w:val="Reading and literacy support for paperport notes"/>
      </w:tblPr>
      <w:tblGrid>
        <w:gridCol w:w="2336"/>
        <w:gridCol w:w="8641"/>
      </w:tblGrid>
      <w:tr w:rsidR="00001290" w14:paraId="6012E84C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043CB0F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EEB96" w14:textId="77777777" w:rsidR="00001290" w:rsidRDefault="00C26B40" w:rsidP="00D51E54">
            <w:pPr>
              <w:ind w:left="1947"/>
              <w:contextualSpacing/>
            </w:pPr>
            <w:proofErr w:type="spellStart"/>
            <w:r>
              <w:rPr>
                <w:b/>
                <w:sz w:val="32"/>
              </w:rPr>
              <w:t>PaperPort</w:t>
            </w:r>
            <w:proofErr w:type="spellEnd"/>
            <w:r>
              <w:rPr>
                <w:b/>
                <w:sz w:val="32"/>
              </w:rPr>
              <w:t xml:space="preserve"> Notes </w:t>
            </w:r>
          </w:p>
        </w:tc>
      </w:tr>
      <w:tr w:rsidR="00001290" w14:paraId="156F52CE" w14:textId="77777777" w:rsidTr="540A81D1">
        <w:trPr>
          <w:trHeight w:val="195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65C7B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4467701B" w14:textId="77777777" w:rsidR="00001290" w:rsidRDefault="00C26B40" w:rsidP="00D51E54">
            <w:pPr>
              <w:ind w:left="353"/>
              <w:contextualSpacing/>
            </w:pPr>
            <w:r>
              <w:rPr>
                <w:noProof/>
              </w:rPr>
              <w:drawing>
                <wp:inline distT="0" distB="0" distL="0" distR="0" wp14:anchorId="1CFCA5B7" wp14:editId="0318ED96">
                  <wp:extent cx="897890" cy="883006"/>
                  <wp:effectExtent l="0" t="0" r="0" b="0"/>
                  <wp:docPr id="4716" name="Picture 4716" descr="PaperPort Not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6"/>
                          <pic:cNvPicPr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88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E69BE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Take notes digitally on your iPad using this app </w:t>
            </w:r>
          </w:p>
          <w:p w14:paraId="32B7883D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Import and combine PDFs, PowerPoints, documents, images, web content and audio into your notes documents </w:t>
            </w:r>
          </w:p>
          <w:p w14:paraId="50E2239F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Includes tools for notetaking and marking up documents </w:t>
            </w:r>
          </w:p>
          <w:p w14:paraId="437B4098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Record and replay audio recording of lectures </w:t>
            </w:r>
          </w:p>
          <w:p w14:paraId="0E6535EE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Upload your notes to cloud storage services for easy access and sharing </w:t>
            </w:r>
          </w:p>
          <w:p w14:paraId="42B04FAF" w14:textId="77777777" w:rsidR="00001290" w:rsidRDefault="00C26B40" w:rsidP="00EF572D">
            <w:pPr>
              <w:numPr>
                <w:ilvl w:val="0"/>
                <w:numId w:val="28"/>
              </w:numPr>
              <w:ind w:hanging="360"/>
              <w:contextualSpacing/>
            </w:pPr>
            <w:r>
              <w:t xml:space="preserve">More Information: </w:t>
            </w:r>
            <w:hyperlink r:id="rId106">
              <w:r>
                <w:rPr>
                  <w:color w:val="0563C1"/>
                  <w:u w:val="single" w:color="0563C1"/>
                </w:rPr>
                <w:t>http://www.paperportnotes.com/</w:t>
              </w:r>
            </w:hyperlink>
            <w:hyperlink r:id="rId107">
              <w:r>
                <w:t xml:space="preserve"> </w:t>
              </w:r>
            </w:hyperlink>
          </w:p>
        </w:tc>
      </w:tr>
      <w:tr w:rsidR="00001290" w14:paraId="576B77D7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6A75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8809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 </w:t>
            </w:r>
          </w:p>
        </w:tc>
      </w:tr>
    </w:tbl>
    <w:p w14:paraId="07459315" w14:textId="77777777" w:rsidR="00001290" w:rsidRDefault="00001290" w:rsidP="00D51E54">
      <w:pPr>
        <w:spacing w:after="0" w:line="240" w:lineRule="auto"/>
        <w:contextualSpacing/>
      </w:pPr>
    </w:p>
    <w:p w14:paraId="406688EF" w14:textId="77777777" w:rsidR="00001290" w:rsidRDefault="00C26B40" w:rsidP="007327E2">
      <w:pPr>
        <w:pStyle w:val="Heading1"/>
      </w:pPr>
      <w:r>
        <w:rPr>
          <w:u w:color="000000"/>
        </w:rPr>
        <w:t>Dictation/Speech-to-Text/Speech Recognition: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dragon dictation"/>
      </w:tblPr>
      <w:tblGrid>
        <w:gridCol w:w="2336"/>
        <w:gridCol w:w="8641"/>
      </w:tblGrid>
      <w:tr w:rsidR="00001290" w14:paraId="2F6F2F9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37F28F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2D0F5" w14:textId="77777777" w:rsidR="00001290" w:rsidRDefault="00C26B40" w:rsidP="00D51E54">
            <w:pPr>
              <w:ind w:left="1916"/>
              <w:contextualSpacing/>
            </w:pPr>
            <w:r>
              <w:rPr>
                <w:b/>
                <w:sz w:val="32"/>
              </w:rPr>
              <w:t xml:space="preserve">Dragon Dictation </w:t>
            </w:r>
          </w:p>
        </w:tc>
      </w:tr>
      <w:tr w:rsidR="00001290" w14:paraId="30D880B0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AA3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6E66445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343CB83A" wp14:editId="22903A92">
                  <wp:extent cx="871855" cy="871855"/>
                  <wp:effectExtent l="0" t="0" r="4445" b="4445"/>
                  <wp:docPr id="4991" name="Picture 4991" descr="dragon dictation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1"/>
                          <pic:cNvPicPr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1B9DE" w14:textId="77777777" w:rsidR="00001290" w:rsidRDefault="00C26B40" w:rsidP="00EF572D">
            <w:pPr>
              <w:numPr>
                <w:ilvl w:val="0"/>
                <w:numId w:val="29"/>
              </w:numPr>
              <w:ind w:hanging="360"/>
              <w:contextualSpacing/>
            </w:pPr>
            <w:r>
              <w:t xml:space="preserve">Speech recognition software that recognizes your works and transcribes them </w:t>
            </w:r>
          </w:p>
          <w:p w14:paraId="1323A06E" w14:textId="77777777" w:rsidR="00001290" w:rsidRDefault="00C26B40" w:rsidP="00EF572D">
            <w:pPr>
              <w:numPr>
                <w:ilvl w:val="0"/>
                <w:numId w:val="29"/>
              </w:numPr>
              <w:ind w:hanging="360"/>
              <w:contextualSpacing/>
            </w:pPr>
            <w:r>
              <w:t xml:space="preserve">Dictate words into text messages, emails, social media, or paste into other apps and programs using the clipboard feature </w:t>
            </w:r>
          </w:p>
          <w:p w14:paraId="13E169B4" w14:textId="77777777" w:rsidR="00001290" w:rsidRDefault="00C26B40" w:rsidP="00EF572D">
            <w:pPr>
              <w:numPr>
                <w:ilvl w:val="0"/>
                <w:numId w:val="29"/>
              </w:numPr>
              <w:ind w:hanging="360"/>
              <w:contextualSpacing/>
            </w:pPr>
            <w:r>
              <w:t xml:space="preserve">Hands free, quick dictation for anyone on the go </w:t>
            </w:r>
          </w:p>
          <w:p w14:paraId="49143F53" w14:textId="77777777" w:rsidR="00001290" w:rsidRDefault="00C26B40" w:rsidP="00EF572D">
            <w:pPr>
              <w:numPr>
                <w:ilvl w:val="0"/>
                <w:numId w:val="29"/>
              </w:numPr>
              <w:ind w:hanging="360"/>
              <w:contextualSpacing/>
            </w:pPr>
            <w:r>
              <w:t xml:space="preserve">More Information: </w:t>
            </w:r>
            <w:hyperlink r:id="rId109">
              <w:r>
                <w:rPr>
                  <w:color w:val="0563C1"/>
                  <w:u w:val="single" w:color="0563C1"/>
                </w:rPr>
                <w:t>http://www.nuance.com/for</w:t>
              </w:r>
            </w:hyperlink>
            <w:hyperlink r:id="rId110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11">
              <w:r>
                <w:rPr>
                  <w:color w:val="0563C1"/>
                  <w:u w:val="single" w:color="0563C1"/>
                </w:rPr>
                <w:t>individuals/mobile</w:t>
              </w:r>
            </w:hyperlink>
            <w:hyperlink r:id="rId112">
              <w:r>
                <w:rPr>
                  <w:color w:val="0563C1"/>
                  <w:u w:val="single" w:color="0563C1"/>
                </w:rPr>
                <w:t>applications/dragon</w:t>
              </w:r>
            </w:hyperlink>
            <w:hyperlink r:id="rId113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14">
              <w:r>
                <w:rPr>
                  <w:color w:val="0563C1"/>
                  <w:u w:val="single" w:color="0563C1"/>
                </w:rPr>
                <w:t>dictation/index.htm</w:t>
              </w:r>
            </w:hyperlink>
            <w:hyperlink r:id="rId115">
              <w:r>
                <w:t xml:space="preserve"> </w:t>
              </w:r>
            </w:hyperlink>
          </w:p>
        </w:tc>
      </w:tr>
      <w:tr w:rsidR="00001290" w14:paraId="73E87543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F0FF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447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 iPad, iPhone, iPod Touch</w:t>
            </w:r>
            <w:r>
              <w:rPr>
                <w:b/>
              </w:rPr>
              <w:t xml:space="preserve"> </w:t>
            </w:r>
          </w:p>
        </w:tc>
      </w:tr>
    </w:tbl>
    <w:p w14:paraId="7DE13593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voice typing in google chrome"/>
      </w:tblPr>
      <w:tblGrid>
        <w:gridCol w:w="2336"/>
        <w:gridCol w:w="8641"/>
      </w:tblGrid>
      <w:tr w:rsidR="00001290" w14:paraId="523464A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FB9E20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3C7F1" w14:textId="77777777" w:rsidR="00001290" w:rsidRDefault="00C26B40" w:rsidP="00D51E54">
            <w:pPr>
              <w:ind w:left="973"/>
              <w:contextualSpacing/>
            </w:pPr>
            <w:r>
              <w:rPr>
                <w:b/>
                <w:sz w:val="32"/>
              </w:rPr>
              <w:t xml:space="preserve">Voice Typing in Google Chrome </w:t>
            </w:r>
          </w:p>
        </w:tc>
      </w:tr>
      <w:tr w:rsidR="00001290" w14:paraId="12047764" w14:textId="77777777" w:rsidTr="540A81D1">
        <w:trPr>
          <w:trHeight w:val="196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E56" w14:textId="77777777" w:rsidR="00001290" w:rsidRDefault="00C26B40" w:rsidP="00D51E54">
            <w:pPr>
              <w:ind w:left="340"/>
              <w:contextualSpacing/>
            </w:pPr>
            <w:r>
              <w:rPr>
                <w:noProof/>
              </w:rPr>
              <w:drawing>
                <wp:inline distT="0" distB="0" distL="0" distR="0" wp14:anchorId="472A2D15" wp14:editId="10B621C2">
                  <wp:extent cx="904875" cy="904875"/>
                  <wp:effectExtent l="0" t="0" r="9525" b="9525"/>
                  <wp:docPr id="4993" name="Picture 4993" descr="google chrome voice typing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3"/>
                          <pic:cNvPicPr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13F8C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Go into your Tools menu in the Google Chrome Browser and select Voice Typing </w:t>
            </w:r>
          </w:p>
          <w:p w14:paraId="1F9FEA98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Click on the microphone that pops up and start talking </w:t>
            </w:r>
          </w:p>
          <w:p w14:paraId="42838B3F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Your text will be entered into the typing field </w:t>
            </w:r>
          </w:p>
          <w:p w14:paraId="164FC876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Correct mistakes without moving your cursor </w:t>
            </w:r>
          </w:p>
          <w:p w14:paraId="05C3930B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No training needed </w:t>
            </w:r>
          </w:p>
          <w:p w14:paraId="10C058A7" w14:textId="77777777" w:rsidR="00001290" w:rsidRDefault="00C26B40" w:rsidP="00EF572D">
            <w:pPr>
              <w:numPr>
                <w:ilvl w:val="0"/>
                <w:numId w:val="30"/>
              </w:numPr>
              <w:ind w:hanging="360"/>
              <w:contextualSpacing/>
            </w:pPr>
            <w:r>
              <w:t xml:space="preserve">More Information: </w:t>
            </w:r>
            <w:hyperlink r:id="rId117">
              <w:r>
                <w:rPr>
                  <w:color w:val="0563C1"/>
                  <w:u w:val="single" w:color="0563C1"/>
                </w:rPr>
                <w:t>https://goo.gl/bQfLtg</w:t>
              </w:r>
            </w:hyperlink>
            <w:hyperlink r:id="rId118">
              <w:r>
                <w:t xml:space="preserve"> </w:t>
              </w:r>
            </w:hyperlink>
          </w:p>
          <w:p w14:paraId="6EBA70B7" w14:textId="77777777" w:rsidR="00001290" w:rsidRDefault="00C26B40" w:rsidP="00D51E54">
            <w:pPr>
              <w:ind w:left="360"/>
              <w:contextualSpacing/>
            </w:pPr>
            <w:r>
              <w:t xml:space="preserve"> </w:t>
            </w:r>
          </w:p>
        </w:tc>
      </w:tr>
      <w:tr w:rsidR="00001290" w14:paraId="24E92EE6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5A63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DA28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Built-In Chrome Browser Option</w:t>
            </w:r>
            <w:r>
              <w:rPr>
                <w:b/>
              </w:rPr>
              <w:t xml:space="preserve"> </w:t>
            </w:r>
          </w:p>
        </w:tc>
      </w:tr>
    </w:tbl>
    <w:p w14:paraId="3F2CD050" w14:textId="77777777" w:rsidR="00D51E54" w:rsidRPr="00D51E54" w:rsidRDefault="00C26B40" w:rsidP="00D51E54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voice note"/>
      </w:tblPr>
      <w:tblGrid>
        <w:gridCol w:w="2336"/>
        <w:gridCol w:w="8641"/>
      </w:tblGrid>
      <w:tr w:rsidR="00001290" w14:paraId="6171485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E871B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1CA25" w14:textId="77777777" w:rsidR="00001290" w:rsidRDefault="00C26B40" w:rsidP="00D51E54">
            <w:pPr>
              <w:ind w:left="2350"/>
              <w:contextualSpacing/>
            </w:pPr>
            <w:proofErr w:type="spellStart"/>
            <w:r>
              <w:rPr>
                <w:b/>
                <w:sz w:val="32"/>
              </w:rPr>
              <w:t>VoiceNote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1A8FC8B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21151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32D65AFA" w14:textId="77777777" w:rsidR="00001290" w:rsidRDefault="00C26B40" w:rsidP="00D51E54">
            <w:pPr>
              <w:ind w:left="378"/>
              <w:contextualSpacing/>
            </w:pPr>
            <w:r>
              <w:rPr>
                <w:noProof/>
              </w:rPr>
              <w:drawing>
                <wp:inline distT="0" distB="0" distL="0" distR="0" wp14:anchorId="1A933F78" wp14:editId="66DD179E">
                  <wp:extent cx="865200" cy="892810"/>
                  <wp:effectExtent l="0" t="0" r="0" b="2540"/>
                  <wp:docPr id="4995" name="Picture 4995" descr="voice not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5"/>
                          <pic:cNvPicPr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0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FFF7" w14:textId="77777777" w:rsidR="00001290" w:rsidRDefault="00C26B40" w:rsidP="00EF572D">
            <w:pPr>
              <w:numPr>
                <w:ilvl w:val="0"/>
                <w:numId w:val="31"/>
              </w:numPr>
              <w:ind w:hanging="360"/>
              <w:contextualSpacing/>
            </w:pPr>
            <w:r>
              <w:t xml:space="preserve">Extension for Google Chrome that allows you to type by simply speaking out loud </w:t>
            </w:r>
          </w:p>
          <w:p w14:paraId="25361B71" w14:textId="77777777" w:rsidR="00001290" w:rsidRDefault="00C26B40" w:rsidP="00EF572D">
            <w:pPr>
              <w:numPr>
                <w:ilvl w:val="0"/>
                <w:numId w:val="31"/>
              </w:numPr>
              <w:ind w:hanging="360"/>
              <w:contextualSpacing/>
            </w:pPr>
            <w:r>
              <w:t xml:space="preserve">Create a shortcut for easy use with other applications </w:t>
            </w:r>
          </w:p>
          <w:p w14:paraId="4C459240" w14:textId="77777777" w:rsidR="00001290" w:rsidRDefault="00C26B40" w:rsidP="00EF572D">
            <w:pPr>
              <w:numPr>
                <w:ilvl w:val="0"/>
                <w:numId w:val="31"/>
              </w:numPr>
              <w:ind w:hanging="360"/>
              <w:contextualSpacing/>
            </w:pPr>
            <w:r>
              <w:t xml:space="preserve">Speak your punctuation or click the buttons to add it to the text </w:t>
            </w:r>
          </w:p>
          <w:p w14:paraId="1EB2E71E" w14:textId="77777777" w:rsidR="00001290" w:rsidRDefault="00C26B40" w:rsidP="00EF572D">
            <w:pPr>
              <w:numPr>
                <w:ilvl w:val="0"/>
                <w:numId w:val="31"/>
              </w:numPr>
              <w:ind w:hanging="360"/>
              <w:contextualSpacing/>
            </w:pPr>
            <w:r>
              <w:t xml:space="preserve">More Information: </w:t>
            </w:r>
            <w:hyperlink r:id="rId120">
              <w:r>
                <w:rPr>
                  <w:color w:val="0563C1"/>
                  <w:u w:val="single" w:color="0563C1"/>
                </w:rPr>
                <w:t>https://goo.gl/LVMywx</w:t>
              </w:r>
            </w:hyperlink>
            <w:hyperlink r:id="rId121">
              <w:r>
                <w:t xml:space="preserve"> </w:t>
              </w:r>
            </w:hyperlink>
          </w:p>
          <w:p w14:paraId="09845CEA" w14:textId="77777777" w:rsidR="00001290" w:rsidRDefault="00C26B40" w:rsidP="00D51E54">
            <w:pPr>
              <w:ind w:left="360"/>
              <w:contextualSpacing/>
            </w:pPr>
            <w:r>
              <w:t xml:space="preserve"> </w:t>
            </w:r>
          </w:p>
        </w:tc>
      </w:tr>
      <w:tr w:rsidR="00001290" w14:paraId="2642550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02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B5AA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Google Chrome Extension</w:t>
            </w:r>
            <w:r>
              <w:rPr>
                <w:b/>
              </w:rPr>
              <w:t xml:space="preserve"> </w:t>
            </w:r>
          </w:p>
        </w:tc>
      </w:tr>
    </w:tbl>
    <w:p w14:paraId="544E0326" w14:textId="77777777" w:rsidR="00001290" w:rsidRDefault="00C26B40" w:rsidP="007327E2">
      <w:pPr>
        <w:pStyle w:val="Heading1"/>
      </w:pPr>
      <w:r>
        <w:rPr>
          <w:u w:color="000000"/>
        </w:rPr>
        <w:t>Mind Mapping &amp; Brainstorming: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78" w:type="dxa"/>
        </w:tblCellMar>
        <w:tblLook w:val="04A0" w:firstRow="1" w:lastRow="0" w:firstColumn="1" w:lastColumn="0" w:noHBand="0" w:noVBand="1"/>
        <w:tblDescription w:val="Reading and literacy support for idea sketch"/>
      </w:tblPr>
      <w:tblGrid>
        <w:gridCol w:w="2336"/>
        <w:gridCol w:w="8641"/>
      </w:tblGrid>
      <w:tr w:rsidR="00001290" w14:paraId="4EEDEE32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44A5D23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6F8DB" w14:textId="77777777" w:rsidR="00001290" w:rsidRDefault="00C26B40" w:rsidP="00D51E54">
            <w:pPr>
              <w:ind w:left="2278"/>
              <w:contextualSpacing/>
            </w:pPr>
            <w:r>
              <w:rPr>
                <w:b/>
                <w:sz w:val="32"/>
              </w:rPr>
              <w:t xml:space="preserve">Idea Sketch </w:t>
            </w:r>
          </w:p>
        </w:tc>
      </w:tr>
      <w:tr w:rsidR="00001290" w14:paraId="5DCFBF5A" w14:textId="77777777" w:rsidTr="540A81D1">
        <w:trPr>
          <w:trHeight w:val="222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DA552E" w:rsidRDefault="00DA552E" w:rsidP="00D51E54">
            <w:pPr>
              <w:ind w:left="334"/>
              <w:contextualSpacing/>
            </w:pPr>
          </w:p>
          <w:p w14:paraId="637805D2" w14:textId="77777777" w:rsidR="00001290" w:rsidRDefault="00C26B40" w:rsidP="00D51E54">
            <w:pPr>
              <w:ind w:left="334"/>
              <w:contextualSpacing/>
            </w:pPr>
            <w:r>
              <w:rPr>
                <w:noProof/>
              </w:rPr>
              <w:drawing>
                <wp:inline distT="0" distB="0" distL="0" distR="0" wp14:anchorId="7686099E" wp14:editId="65EEB119">
                  <wp:extent cx="922020" cy="883196"/>
                  <wp:effectExtent l="0" t="0" r="0" b="0"/>
                  <wp:docPr id="5342" name="Picture 5342" descr="idea sketc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2"/>
                          <pic:cNvPicPr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88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725BB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Draw and create mind maps, concept maps, and flow charts </w:t>
            </w:r>
          </w:p>
          <w:p w14:paraId="7751EA4D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Convert your diagram into a text outline, or outline and turn it into a concept/mind map </w:t>
            </w:r>
          </w:p>
          <w:p w14:paraId="214939D1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Use to brainstorm, illustrate concepts, make lists and outlines, plan presentation and create organizational charts </w:t>
            </w:r>
          </w:p>
          <w:p w14:paraId="20A1F402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Import text into Idea Sketch and automatically create diagrams and outlines </w:t>
            </w:r>
          </w:p>
          <w:p w14:paraId="37B7E40E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Share your idea using email, Dropbox and other  </w:t>
            </w:r>
          </w:p>
          <w:p w14:paraId="5AF11296" w14:textId="77777777" w:rsidR="00001290" w:rsidRDefault="00C26B40" w:rsidP="00EF572D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More Information: </w:t>
            </w:r>
            <w:hyperlink r:id="rId123">
              <w:r>
                <w:rPr>
                  <w:color w:val="0563C1"/>
                  <w:u w:val="single" w:color="0563C1"/>
                </w:rPr>
                <w:t>http://www.nosleep.net/</w:t>
              </w:r>
            </w:hyperlink>
            <w:hyperlink r:id="rId124">
              <w:r>
                <w:t xml:space="preserve"> </w:t>
              </w:r>
            </w:hyperlink>
          </w:p>
        </w:tc>
      </w:tr>
      <w:tr w:rsidR="00001290" w14:paraId="4E7FFB5A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850E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6DB8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Windows; Mac; iOS: iPad, iPhone, iPod touch; Windows Phone</w:t>
            </w:r>
            <w:r>
              <w:rPr>
                <w:b/>
              </w:rPr>
              <w:t xml:space="preserve"> </w:t>
            </w:r>
          </w:p>
        </w:tc>
      </w:tr>
    </w:tbl>
    <w:p w14:paraId="3AA4ADE7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mindjet maps"/>
      </w:tblPr>
      <w:tblGrid>
        <w:gridCol w:w="2336"/>
        <w:gridCol w:w="8641"/>
      </w:tblGrid>
      <w:tr w:rsidR="00001290" w14:paraId="1C2C8B9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63F29E8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7D144" w14:textId="77777777" w:rsidR="00001290" w:rsidRDefault="00C26B40" w:rsidP="00D51E54">
            <w:pPr>
              <w:ind w:left="2113"/>
              <w:contextualSpacing/>
            </w:pPr>
            <w:r>
              <w:rPr>
                <w:b/>
                <w:sz w:val="32"/>
              </w:rPr>
              <w:t xml:space="preserve">Mindjet Maps </w:t>
            </w:r>
          </w:p>
        </w:tc>
      </w:tr>
      <w:tr w:rsidR="00001290" w14:paraId="11971A70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D302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C9381D1" w14:textId="77777777" w:rsidR="00001290" w:rsidRDefault="00C26B40" w:rsidP="00D51E54">
            <w:pPr>
              <w:ind w:left="349"/>
              <w:contextualSpacing/>
            </w:pPr>
            <w:r>
              <w:rPr>
                <w:noProof/>
              </w:rPr>
              <w:drawing>
                <wp:inline distT="0" distB="0" distL="0" distR="0" wp14:anchorId="35D0CB09" wp14:editId="53988BBB">
                  <wp:extent cx="902843" cy="888365"/>
                  <wp:effectExtent l="0" t="0" r="0" b="6985"/>
                  <wp:docPr id="5454" name="Picture 5454" descr="mindjet map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4"/>
                          <pic:cNvPicPr/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43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F605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Create visual mind maps to organize brainstorm, concepts, tasks, ideas, lecture or meeting notes, or action items </w:t>
            </w:r>
          </w:p>
          <w:p w14:paraId="2B28B483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Easy to use gesture based commands </w:t>
            </w:r>
          </w:p>
          <w:p w14:paraId="5150427D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Mapping features include text styling, relationship, and various other tools </w:t>
            </w:r>
          </w:p>
          <w:p w14:paraId="5780A12F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Integrate your maps to Dropbox for easy sharing </w:t>
            </w:r>
          </w:p>
          <w:p w14:paraId="2A8C3143" w14:textId="77777777" w:rsidR="00001290" w:rsidRDefault="00C26B40" w:rsidP="00EF572D">
            <w:pPr>
              <w:numPr>
                <w:ilvl w:val="0"/>
                <w:numId w:val="33"/>
              </w:numPr>
              <w:ind w:hanging="360"/>
              <w:contextualSpacing/>
            </w:pPr>
            <w:r>
              <w:t xml:space="preserve">More Information: </w:t>
            </w:r>
            <w:hyperlink r:id="rId126">
              <w:r>
                <w:rPr>
                  <w:color w:val="0563C1"/>
                  <w:u w:val="single" w:color="0563C1"/>
                </w:rPr>
                <w:t>https://www.mapsforthat.com/</w:t>
              </w:r>
            </w:hyperlink>
            <w:hyperlink r:id="rId127">
              <w:r>
                <w:t xml:space="preserve"> </w:t>
              </w:r>
            </w:hyperlink>
          </w:p>
        </w:tc>
      </w:tr>
      <w:tr w:rsidR="00001290" w14:paraId="19B3F9AD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894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47E10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iOS: iPad; Android</w:t>
            </w:r>
            <w:r>
              <w:rPr>
                <w:b/>
              </w:rPr>
              <w:t xml:space="preserve"> </w:t>
            </w:r>
          </w:p>
        </w:tc>
      </w:tr>
    </w:tbl>
    <w:p w14:paraId="3B7B4B86" w14:textId="77777777" w:rsidR="00001290" w:rsidRDefault="00C26B40" w:rsidP="00D51E54">
      <w:pPr>
        <w:spacing w:after="0" w:line="240" w:lineRule="auto"/>
        <w:contextualSpacing/>
        <w:jc w:val="both"/>
      </w:pPr>
      <w:r>
        <w:br w:type="page"/>
      </w:r>
    </w:p>
    <w:p w14:paraId="62EF69F4" w14:textId="77777777" w:rsidR="00001290" w:rsidRDefault="00C26B40" w:rsidP="007327E2">
      <w:pPr>
        <w:pStyle w:val="Heading1"/>
      </w:pPr>
      <w:r>
        <w:rPr>
          <w:u w:color="000000"/>
        </w:rPr>
        <w:t>Study Skills &amp; Aids: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413" w:type="dxa"/>
        </w:tblCellMar>
        <w:tblLook w:val="04A0" w:firstRow="1" w:lastRow="0" w:firstColumn="1" w:lastColumn="0" w:noHBand="0" w:noVBand="1"/>
        <w:tblDescription w:val="Reading and literacy support for quizlet"/>
      </w:tblPr>
      <w:tblGrid>
        <w:gridCol w:w="2336"/>
        <w:gridCol w:w="8641"/>
      </w:tblGrid>
      <w:tr w:rsidR="00001290" w14:paraId="351D73A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A0FF5F2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36ED" w14:textId="77777777" w:rsidR="00001290" w:rsidRDefault="00C26B40" w:rsidP="00D51E54">
            <w:pPr>
              <w:ind w:left="2571"/>
              <w:contextualSpacing/>
            </w:pPr>
            <w:r>
              <w:rPr>
                <w:b/>
                <w:sz w:val="32"/>
              </w:rPr>
              <w:t xml:space="preserve">Quizlet </w:t>
            </w:r>
          </w:p>
        </w:tc>
      </w:tr>
      <w:tr w:rsidR="00001290" w14:paraId="4AAD3EFD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AD66" w14:textId="77777777" w:rsidR="00D51E54" w:rsidRDefault="00D51E54" w:rsidP="00D51E54">
            <w:pPr>
              <w:ind w:left="355"/>
              <w:contextualSpacing/>
            </w:pPr>
          </w:p>
          <w:p w14:paraId="61829076" w14:textId="77777777" w:rsidR="00001290" w:rsidRDefault="00C26B40" w:rsidP="00D51E54">
            <w:pPr>
              <w:ind w:left="355"/>
              <w:contextualSpacing/>
            </w:pPr>
            <w:r>
              <w:rPr>
                <w:noProof/>
              </w:rPr>
              <w:drawing>
                <wp:inline distT="0" distB="0" distL="0" distR="0" wp14:anchorId="61F7EE7A" wp14:editId="2D2366F6">
                  <wp:extent cx="891540" cy="876681"/>
                  <wp:effectExtent l="0" t="0" r="3810" b="0"/>
                  <wp:docPr id="5782" name="Picture 5782" descr="quizlet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2"/>
                          <pic:cNvPicPr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7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226A1" w14:textId="77777777" w:rsidR="00D51E54" w:rsidRDefault="00D51E54" w:rsidP="00D51E54">
            <w:pPr>
              <w:ind w:left="355"/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666F" w14:textId="77777777" w:rsidR="00001290" w:rsidRDefault="00C26B40" w:rsidP="00EF572D">
            <w:pPr>
              <w:numPr>
                <w:ilvl w:val="0"/>
                <w:numId w:val="34"/>
              </w:numPr>
              <w:ind w:hanging="360"/>
              <w:contextualSpacing/>
            </w:pPr>
            <w:r>
              <w:t xml:space="preserve">Online resource of study tools and game of virtually any educational subject </w:t>
            </w:r>
          </w:p>
          <w:p w14:paraId="3F9EE3BF" w14:textId="77777777" w:rsidR="00001290" w:rsidRDefault="00C26B40" w:rsidP="00EF572D">
            <w:pPr>
              <w:numPr>
                <w:ilvl w:val="0"/>
                <w:numId w:val="34"/>
              </w:numPr>
              <w:ind w:hanging="360"/>
              <w:contextualSpacing/>
            </w:pPr>
            <w:r>
              <w:t xml:space="preserve">7 modes including traditional flash cards allow students to study in varied ways to help master material </w:t>
            </w:r>
          </w:p>
          <w:p w14:paraId="3D412648" w14:textId="77777777" w:rsidR="00001290" w:rsidRDefault="00C26B40" w:rsidP="00EF572D">
            <w:pPr>
              <w:numPr>
                <w:ilvl w:val="0"/>
                <w:numId w:val="34"/>
              </w:numPr>
              <w:ind w:hanging="360"/>
              <w:contextualSpacing/>
            </w:pPr>
            <w:r>
              <w:t xml:space="preserve">Generate your own content or use content other users have created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29">
              <w:r>
                <w:rPr>
                  <w:color w:val="0563C1"/>
                  <w:u w:val="single" w:color="0563C1"/>
                </w:rPr>
                <w:t>http://quizlet.com/</w:t>
              </w:r>
            </w:hyperlink>
            <w:hyperlink r:id="rId130">
              <w:r>
                <w:t xml:space="preserve"> </w:t>
              </w:r>
            </w:hyperlink>
          </w:p>
        </w:tc>
      </w:tr>
      <w:tr w:rsidR="00001290" w14:paraId="4BC1253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265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B6C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Resource; iOS: iPad, iPhone, iPod touch; Android </w:t>
            </w:r>
          </w:p>
        </w:tc>
      </w:tr>
    </w:tbl>
    <w:p w14:paraId="5DD46645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study blue"/>
      </w:tblPr>
      <w:tblGrid>
        <w:gridCol w:w="2336"/>
        <w:gridCol w:w="8641"/>
      </w:tblGrid>
      <w:tr w:rsidR="00001290" w14:paraId="06F0054A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7AD93B2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298B6" w14:textId="77777777" w:rsidR="00001290" w:rsidRDefault="00C26B40" w:rsidP="00D51E54">
            <w:pPr>
              <w:ind w:left="2333"/>
              <w:contextualSpacing/>
            </w:pPr>
            <w:r>
              <w:rPr>
                <w:b/>
                <w:sz w:val="32"/>
              </w:rPr>
              <w:t xml:space="preserve">Study Blue </w:t>
            </w:r>
          </w:p>
        </w:tc>
      </w:tr>
      <w:tr w:rsidR="00001290" w14:paraId="10356BEA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8A9C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6F8FFF11" w14:textId="77777777" w:rsidR="00001290" w:rsidRDefault="00C26B40" w:rsidP="00D51E54">
            <w:pPr>
              <w:ind w:left="351"/>
              <w:contextualSpacing/>
            </w:pPr>
            <w:r>
              <w:rPr>
                <w:noProof/>
              </w:rPr>
              <w:drawing>
                <wp:inline distT="0" distB="0" distL="0" distR="0" wp14:anchorId="320CE47E" wp14:editId="52164544">
                  <wp:extent cx="900163" cy="890270"/>
                  <wp:effectExtent l="0" t="0" r="0" b="5080"/>
                  <wp:docPr id="5784" name="Picture 5784" descr="study blu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4"/>
                          <pic:cNvPicPr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63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1438E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Study virtually any topic with this on-the-go flashcard study aid </w:t>
            </w:r>
          </w:p>
          <w:p w14:paraId="2E0BD3DE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Create your own flash cards or use one of the over 150 million notes and cards already created by other uses </w:t>
            </w:r>
          </w:p>
          <w:p w14:paraId="46EF62D8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Test yourself and get your score of how many right and wrong, with the option to focus more on the items you don’t know </w:t>
            </w:r>
          </w:p>
          <w:p w14:paraId="21B4590F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Study on the go using your mobile device </w:t>
            </w:r>
          </w:p>
          <w:p w14:paraId="267520D8" w14:textId="77777777" w:rsidR="00001290" w:rsidRDefault="00C26B40" w:rsidP="00EF572D">
            <w:pPr>
              <w:numPr>
                <w:ilvl w:val="0"/>
                <w:numId w:val="35"/>
              </w:numPr>
              <w:ind w:hanging="360"/>
              <w:contextualSpacing/>
            </w:pPr>
            <w:r>
              <w:t xml:space="preserve">More Information: </w:t>
            </w:r>
            <w:hyperlink r:id="rId132">
              <w:r>
                <w:rPr>
                  <w:color w:val="0563C1"/>
                  <w:u w:val="single" w:color="0563C1"/>
                </w:rPr>
                <w:t>http://www.studyblue.com/</w:t>
              </w:r>
            </w:hyperlink>
            <w:hyperlink r:id="rId133">
              <w:r>
                <w:t xml:space="preserve"> </w:t>
              </w:r>
            </w:hyperlink>
          </w:p>
        </w:tc>
      </w:tr>
      <w:tr w:rsidR="00001290" w14:paraId="349EE9B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A1A7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A583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Web; iOS: iPad, iPhone, iPod touch; Android </w:t>
            </w:r>
          </w:p>
        </w:tc>
      </w:tr>
    </w:tbl>
    <w:p w14:paraId="336B16C7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eve4rnote skitch"/>
      </w:tblPr>
      <w:tblGrid>
        <w:gridCol w:w="2336"/>
        <w:gridCol w:w="8641"/>
      </w:tblGrid>
      <w:tr w:rsidR="00001290" w14:paraId="5CF22FE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E4B5B7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793F" w14:textId="77777777" w:rsidR="00001290" w:rsidRDefault="00C26B40" w:rsidP="00D51E54">
            <w:pPr>
              <w:ind w:left="2009"/>
              <w:contextualSpacing/>
            </w:pPr>
            <w:r>
              <w:rPr>
                <w:b/>
                <w:sz w:val="32"/>
              </w:rPr>
              <w:t xml:space="preserve">Evernote </w:t>
            </w:r>
            <w:proofErr w:type="spellStart"/>
            <w:r>
              <w:rPr>
                <w:b/>
                <w:sz w:val="32"/>
              </w:rPr>
              <w:t>Skitch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D509783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B45D8" w14:textId="77777777" w:rsidR="00001290" w:rsidRDefault="00C26B40" w:rsidP="00DA552E">
            <w:pPr>
              <w:contextualSpacing/>
            </w:pPr>
            <w:r>
              <w:rPr>
                <w:noProof/>
              </w:rPr>
              <w:drawing>
                <wp:inline distT="0" distB="0" distL="0" distR="0" wp14:anchorId="1F619362" wp14:editId="7DB7ED6C">
                  <wp:extent cx="902030" cy="897255"/>
                  <wp:effectExtent l="0" t="0" r="0" b="0"/>
                  <wp:docPr id="5786" name="Picture 5786" descr="evernote skitc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6"/>
                          <pic:cNvPicPr/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3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65B7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Using annotation and markup tools, make your point more easily with shapes, arrows and quick sketches </w:t>
            </w:r>
          </w:p>
          <w:p w14:paraId="35F6D355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Use on your desktop, tablet or phone </w:t>
            </w:r>
          </w:p>
          <w:p w14:paraId="7387F736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Share your ideas and get your point across more clearly with ability to annotate </w:t>
            </w:r>
          </w:p>
          <w:p w14:paraId="579C851E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Use annotation tools to collaborate and better study course materials </w:t>
            </w:r>
          </w:p>
          <w:p w14:paraId="7340B379" w14:textId="77777777" w:rsidR="00001290" w:rsidRDefault="00C26B40" w:rsidP="00EF572D">
            <w:pPr>
              <w:numPr>
                <w:ilvl w:val="0"/>
                <w:numId w:val="36"/>
              </w:numPr>
              <w:ind w:hanging="360"/>
              <w:contextualSpacing/>
            </w:pPr>
            <w:r>
              <w:t xml:space="preserve">More Information: </w:t>
            </w:r>
            <w:hyperlink r:id="rId135">
              <w:r>
                <w:rPr>
                  <w:color w:val="0563C1"/>
                  <w:u w:val="single" w:color="0563C1"/>
                </w:rPr>
                <w:t>https://evernote.com/skitch/</w:t>
              </w:r>
            </w:hyperlink>
            <w:hyperlink r:id="rId136">
              <w:r>
                <w:t xml:space="preserve"> </w:t>
              </w:r>
            </w:hyperlink>
          </w:p>
        </w:tc>
      </w:tr>
      <w:tr w:rsidR="00001290" w14:paraId="4579B241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F66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6592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Windows; Mac OS; iOS: iPad, iPhone, iPod touch; Android </w:t>
            </w:r>
          </w:p>
        </w:tc>
      </w:tr>
    </w:tbl>
    <w:p w14:paraId="582CCBB7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92" w:type="dxa"/>
        </w:tblCellMar>
        <w:tblLook w:val="04A0" w:firstRow="1" w:lastRow="0" w:firstColumn="1" w:lastColumn="0" w:noHBand="0" w:noVBand="1"/>
        <w:tblDescription w:val="Reading and literacy support for shahi visual dictionary"/>
      </w:tblPr>
      <w:tblGrid>
        <w:gridCol w:w="2336"/>
        <w:gridCol w:w="8641"/>
      </w:tblGrid>
      <w:tr w:rsidR="00001290" w14:paraId="7C1BA80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204FF1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1456" w14:textId="77777777" w:rsidR="00001290" w:rsidRDefault="00C26B40" w:rsidP="00D51E54">
            <w:pPr>
              <w:ind w:left="1520"/>
              <w:contextualSpacing/>
            </w:pPr>
            <w:proofErr w:type="spellStart"/>
            <w:r>
              <w:rPr>
                <w:b/>
                <w:sz w:val="32"/>
              </w:rPr>
              <w:t>Shahi</w:t>
            </w:r>
            <w:proofErr w:type="spellEnd"/>
            <w:r>
              <w:rPr>
                <w:b/>
                <w:sz w:val="32"/>
              </w:rPr>
              <w:t xml:space="preserve"> Visual Dictionary </w:t>
            </w:r>
          </w:p>
        </w:tc>
      </w:tr>
      <w:tr w:rsidR="00001290" w14:paraId="51116CC2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7F961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39FCE4D" w14:textId="77777777" w:rsidR="00001290" w:rsidRDefault="00C26B40" w:rsidP="00D51E54">
            <w:pPr>
              <w:ind w:left="334"/>
              <w:contextualSpacing/>
            </w:pPr>
            <w:r>
              <w:rPr>
                <w:noProof/>
              </w:rPr>
              <w:drawing>
                <wp:inline distT="0" distB="0" distL="0" distR="0" wp14:anchorId="1555F582" wp14:editId="5A8152E4">
                  <wp:extent cx="921969" cy="827405"/>
                  <wp:effectExtent l="0" t="0" r="0" b="0"/>
                  <wp:docPr id="6042" name="Picture 6042" descr="shahi visual distionar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2"/>
                          <pic:cNvPicPr/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969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D8FBC" w14:textId="77777777" w:rsidR="00001290" w:rsidRDefault="00C26B40" w:rsidP="00EF572D">
            <w:pPr>
              <w:numPr>
                <w:ilvl w:val="0"/>
                <w:numId w:val="37"/>
              </w:numPr>
              <w:ind w:hanging="360"/>
              <w:contextualSpacing/>
            </w:pPr>
            <w:r>
              <w:t xml:space="preserve">Online picture dictionary great for anyone, or those with a visual learning preference or English Language Learners </w:t>
            </w:r>
          </w:p>
          <w:p w14:paraId="5188B430" w14:textId="77777777" w:rsidR="00001290" w:rsidRDefault="00C26B40" w:rsidP="00EF572D">
            <w:pPr>
              <w:numPr>
                <w:ilvl w:val="0"/>
                <w:numId w:val="37"/>
              </w:numPr>
              <w:ind w:hanging="360"/>
              <w:contextualSpacing/>
            </w:pPr>
            <w:r>
              <w:t xml:space="preserve">Dictionary finds pictures from Flickr, Google and Yahoo  </w:t>
            </w:r>
          </w:p>
          <w:p w14:paraId="1D065549" w14:textId="77777777" w:rsidR="00001290" w:rsidRDefault="00C26B40" w:rsidP="00EF572D">
            <w:pPr>
              <w:numPr>
                <w:ilvl w:val="0"/>
                <w:numId w:val="37"/>
              </w:numPr>
              <w:ind w:hanging="360"/>
              <w:contextualSpacing/>
            </w:pPr>
            <w:r>
              <w:t xml:space="preserve">Hyperlinked words in definition are easily able to be defined with pictures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38">
              <w:r>
                <w:rPr>
                  <w:color w:val="0563C1"/>
                  <w:u w:val="single" w:color="0563C1"/>
                </w:rPr>
                <w:t>http://blachan.com/shahi/</w:t>
              </w:r>
            </w:hyperlink>
            <w:hyperlink r:id="rId139">
              <w:r>
                <w:t xml:space="preserve"> </w:t>
              </w:r>
            </w:hyperlink>
          </w:p>
        </w:tc>
      </w:tr>
      <w:tr w:rsidR="00001290" w14:paraId="60D67571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469C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77E6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1FDB7CA5" w14:textId="77777777" w:rsidR="00001290" w:rsidRDefault="00C26B40" w:rsidP="007327E2">
      <w:pPr>
        <w:pStyle w:val="Heading1"/>
      </w:pPr>
      <w:r>
        <w:rPr>
          <w:u w:color="000000"/>
        </w:rPr>
        <w:t>Organization &amp; Task Management: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my stduy life"/>
      </w:tblPr>
      <w:tblGrid>
        <w:gridCol w:w="2336"/>
        <w:gridCol w:w="8641"/>
      </w:tblGrid>
      <w:tr w:rsidR="00001290" w14:paraId="0DA58B3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BF0D7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DE747" w14:textId="77777777" w:rsidR="00001290" w:rsidRDefault="00C26B40" w:rsidP="00D51E54">
            <w:pPr>
              <w:ind w:left="2211"/>
              <w:contextualSpacing/>
            </w:pPr>
            <w:proofErr w:type="spellStart"/>
            <w:r>
              <w:rPr>
                <w:b/>
                <w:sz w:val="32"/>
              </w:rPr>
              <w:t>MyStudyLife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1DA9678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56A73" w14:textId="77777777" w:rsidR="00001290" w:rsidRDefault="00C26B40" w:rsidP="00D51E54">
            <w:pPr>
              <w:ind w:left="42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714FDA4A" w14:textId="77777777" w:rsidR="00001290" w:rsidRDefault="00C26B40" w:rsidP="00D51E54">
            <w:pPr>
              <w:ind w:left="355"/>
              <w:contextualSpacing/>
            </w:pPr>
            <w:r>
              <w:rPr>
                <w:noProof/>
              </w:rPr>
              <w:drawing>
                <wp:inline distT="0" distB="0" distL="0" distR="0" wp14:anchorId="0DB22FAE" wp14:editId="57756480">
                  <wp:extent cx="885825" cy="885825"/>
                  <wp:effectExtent l="0" t="0" r="9525" b="9525"/>
                  <wp:docPr id="6363" name="Picture 6363" descr="my study lif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3"/>
                          <pic:cNvPicPr/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7F1F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Create an account to keep track of your school work, assignments, course, schedule and exams </w:t>
            </w:r>
          </w:p>
          <w:p w14:paraId="500E2A34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Use the dashboard to schedule all your school related work </w:t>
            </w:r>
          </w:p>
          <w:p w14:paraId="6ED561A3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Cross platform allows for access to your organizer wherever, whenever </w:t>
            </w:r>
          </w:p>
          <w:p w14:paraId="79CF865E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Set Reminders to help ensure all your work is done on time </w:t>
            </w:r>
          </w:p>
          <w:p w14:paraId="5E37BEA4" w14:textId="77777777" w:rsidR="00001290" w:rsidRDefault="00C26B40" w:rsidP="00EF572D">
            <w:pPr>
              <w:numPr>
                <w:ilvl w:val="0"/>
                <w:numId w:val="38"/>
              </w:numPr>
              <w:ind w:hanging="360"/>
              <w:contextualSpacing/>
            </w:pPr>
            <w:r>
              <w:t xml:space="preserve">More Information: </w:t>
            </w:r>
            <w:hyperlink r:id="rId141">
              <w:r>
                <w:rPr>
                  <w:color w:val="0563C1"/>
                  <w:u w:val="single" w:color="0563C1"/>
                </w:rPr>
                <w:t>https://www.mystudylife.com/</w:t>
              </w:r>
            </w:hyperlink>
            <w:hyperlink r:id="rId142">
              <w:r>
                <w:t xml:space="preserve"> </w:t>
              </w:r>
            </w:hyperlink>
            <w:r>
              <w:t xml:space="preserve"> </w:t>
            </w:r>
          </w:p>
        </w:tc>
      </w:tr>
      <w:tr w:rsidR="00001290" w14:paraId="2116FCE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8AAD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B95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iOS; Android, Online Resource </w:t>
            </w:r>
          </w:p>
        </w:tc>
      </w:tr>
    </w:tbl>
    <w:p w14:paraId="7B0679C1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98" w:type="dxa"/>
        </w:tblCellMar>
        <w:tblLook w:val="04A0" w:firstRow="1" w:lastRow="0" w:firstColumn="1" w:lastColumn="0" w:noHBand="0" w:noVBand="1"/>
        <w:tblDescription w:val="Reading and literacy support for google keep"/>
      </w:tblPr>
      <w:tblGrid>
        <w:gridCol w:w="2336"/>
        <w:gridCol w:w="8641"/>
      </w:tblGrid>
      <w:tr w:rsidR="00001290" w14:paraId="3D0B1E1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62F1B3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14FCE" w14:textId="77777777" w:rsidR="00001290" w:rsidRDefault="00C26B40" w:rsidP="00D51E54">
            <w:pPr>
              <w:ind w:left="2204"/>
              <w:contextualSpacing/>
            </w:pPr>
            <w:r>
              <w:rPr>
                <w:b/>
                <w:sz w:val="32"/>
              </w:rPr>
              <w:t xml:space="preserve">Google Keep </w:t>
            </w:r>
          </w:p>
        </w:tc>
      </w:tr>
      <w:tr w:rsidR="00001290" w14:paraId="7A46ABA5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C29F4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913A28A" w14:textId="77777777" w:rsidR="00001290" w:rsidRDefault="00C26B40" w:rsidP="00D51E54">
            <w:pPr>
              <w:ind w:left="351"/>
              <w:contextualSpacing/>
            </w:pPr>
            <w:r>
              <w:rPr>
                <w:noProof/>
              </w:rPr>
              <w:drawing>
                <wp:inline distT="0" distB="0" distL="0" distR="0" wp14:anchorId="710627EE" wp14:editId="3F5A2CCD">
                  <wp:extent cx="900113" cy="866140"/>
                  <wp:effectExtent l="0" t="0" r="0" b="0"/>
                  <wp:docPr id="6367" name="Picture 6367" descr="google kee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7"/>
                          <pic:cNvPicPr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9A07E" w14:textId="77777777" w:rsidR="00001290" w:rsidRDefault="00C26B40" w:rsidP="00EF572D">
            <w:pPr>
              <w:numPr>
                <w:ilvl w:val="0"/>
                <w:numId w:val="39"/>
              </w:numPr>
              <w:ind w:hanging="360"/>
              <w:contextualSpacing/>
              <w:jc w:val="both"/>
            </w:pPr>
            <w:r>
              <w:t xml:space="preserve">A visual bulletin board of post-it notes with reminders and tasks lists </w:t>
            </w:r>
          </w:p>
          <w:p w14:paraId="16CC648A" w14:textId="77777777" w:rsidR="00001290" w:rsidRDefault="00C26B40" w:rsidP="00EF572D">
            <w:pPr>
              <w:numPr>
                <w:ilvl w:val="0"/>
                <w:numId w:val="39"/>
              </w:numPr>
              <w:ind w:hanging="360"/>
              <w:contextualSpacing/>
              <w:jc w:val="both"/>
            </w:pPr>
            <w:r>
              <w:t xml:space="preserve">Ability to color code your notes, add reminders, and add photos and pictures to your notes </w:t>
            </w:r>
          </w:p>
          <w:p w14:paraId="299E9F61" w14:textId="77777777" w:rsidR="00001290" w:rsidRDefault="00C26B40" w:rsidP="00EF572D">
            <w:pPr>
              <w:numPr>
                <w:ilvl w:val="0"/>
                <w:numId w:val="39"/>
              </w:numPr>
              <w:ind w:hanging="360"/>
              <w:contextualSpacing/>
              <w:jc w:val="both"/>
            </w:pPr>
            <w:r>
              <w:t xml:space="preserve">Use your Google account to sync this on your computer, tablet and phone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44">
              <w:r>
                <w:rPr>
                  <w:color w:val="0563C1"/>
                  <w:u w:val="single" w:color="0563C1"/>
                </w:rPr>
                <w:t>http://k</w:t>
              </w:r>
            </w:hyperlink>
            <w:r>
              <w:rPr>
                <w:color w:val="0563C1"/>
                <w:u w:val="single" w:color="0563C1"/>
              </w:rPr>
              <w:t>eep.google.com</w:t>
            </w:r>
            <w:r>
              <w:t xml:space="preserve"> </w:t>
            </w:r>
          </w:p>
        </w:tc>
      </w:tr>
      <w:tr w:rsidR="00001290" w14:paraId="51649FA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73A5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AFB8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Online Resource; Android</w:t>
            </w:r>
            <w:r>
              <w:rPr>
                <w:b/>
              </w:rPr>
              <w:t xml:space="preserve"> </w:t>
            </w:r>
          </w:p>
        </w:tc>
      </w:tr>
    </w:tbl>
    <w:p w14:paraId="2F0EC2E1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remeber the milk"/>
      </w:tblPr>
      <w:tblGrid>
        <w:gridCol w:w="2336"/>
        <w:gridCol w:w="8641"/>
      </w:tblGrid>
      <w:tr w:rsidR="00001290" w14:paraId="4605FE4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2F2C34E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E8533" w14:textId="77777777" w:rsidR="00001290" w:rsidRDefault="00C26B40" w:rsidP="00D51E54">
            <w:pPr>
              <w:ind w:left="1719"/>
              <w:contextualSpacing/>
            </w:pPr>
            <w:r>
              <w:rPr>
                <w:b/>
                <w:sz w:val="32"/>
              </w:rPr>
              <w:t xml:space="preserve">Remember the Milk </w:t>
            </w:r>
          </w:p>
        </w:tc>
      </w:tr>
      <w:tr w:rsidR="00001290" w14:paraId="4A93A73F" w14:textId="77777777" w:rsidTr="540A81D1">
        <w:trPr>
          <w:trHeight w:val="221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42F8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5847AC3" w14:textId="77777777" w:rsidR="00001290" w:rsidRDefault="00C26B40" w:rsidP="00D51E54">
            <w:pPr>
              <w:ind w:left="41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4EF07981" wp14:editId="0763F3D2">
                  <wp:extent cx="842518" cy="858520"/>
                  <wp:effectExtent l="0" t="0" r="0" b="0"/>
                  <wp:docPr id="6722" name="Picture 6722" descr="remember the mil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2"/>
                          <pic:cNvPicPr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518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29AC3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r>
              <w:t xml:space="preserve">Never forget the milk, or any other task using this task/to-do-list </w:t>
            </w:r>
          </w:p>
          <w:p w14:paraId="58D9AF7A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r>
              <w:t xml:space="preserve">Organize your tasks with priorities, due date, time estimates, tags, repeating tasks and more </w:t>
            </w:r>
          </w:p>
          <w:p w14:paraId="70181EBA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proofErr w:type="gramStart"/>
            <w:r>
              <w:t>Sync</w:t>
            </w:r>
            <w:proofErr w:type="gramEnd"/>
            <w:r>
              <w:t xml:space="preserve"> tasks on multiple devices and with calendars such as Gmail, Google Calendar, Outlook, iCal, and more! </w:t>
            </w:r>
          </w:p>
          <w:p w14:paraId="622D16C4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r>
              <w:t xml:space="preserve">Get email, text or Instant Message Reminders to yourself using their website reminder feature </w:t>
            </w:r>
          </w:p>
          <w:p w14:paraId="5062A841" w14:textId="77777777" w:rsidR="00001290" w:rsidRDefault="00C26B40" w:rsidP="00EF572D">
            <w:pPr>
              <w:numPr>
                <w:ilvl w:val="0"/>
                <w:numId w:val="40"/>
              </w:numPr>
              <w:ind w:hanging="360"/>
              <w:contextualSpacing/>
            </w:pPr>
            <w:r>
              <w:t xml:space="preserve">More Information: </w:t>
            </w:r>
            <w:hyperlink r:id="rId146">
              <w:r>
                <w:rPr>
                  <w:color w:val="0563C1"/>
                  <w:u w:val="single" w:color="0563C1"/>
                </w:rPr>
                <w:t>http://www.rememberthemilk.com/</w:t>
              </w:r>
            </w:hyperlink>
            <w:hyperlink r:id="rId147">
              <w:r>
                <w:t xml:space="preserve"> </w:t>
              </w:r>
            </w:hyperlink>
          </w:p>
        </w:tc>
      </w:tr>
      <w:tr w:rsidR="00001290" w14:paraId="2D9ED2F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C7E4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2989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Resource; iOS: iPad, iPhone, iPod touch; Android </w:t>
            </w:r>
          </w:p>
        </w:tc>
      </w:tr>
    </w:tbl>
    <w:p w14:paraId="2F1B62F3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6" w:type="dxa"/>
          <w:left w:w="108" w:type="dxa"/>
          <w:right w:w="63" w:type="dxa"/>
        </w:tblCellMar>
        <w:tblLook w:val="04A0" w:firstRow="1" w:lastRow="0" w:firstColumn="1" w:lastColumn="0" w:noHBand="0" w:noVBand="1"/>
        <w:tblDescription w:val="Reading and literacy support for any do"/>
      </w:tblPr>
      <w:tblGrid>
        <w:gridCol w:w="2336"/>
        <w:gridCol w:w="8641"/>
      </w:tblGrid>
      <w:tr w:rsidR="00001290" w14:paraId="59F29CD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80A4E5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6292" w14:textId="77777777" w:rsidR="00001290" w:rsidRDefault="00C26B40" w:rsidP="00D51E54">
            <w:pPr>
              <w:ind w:left="2571"/>
              <w:contextualSpacing/>
            </w:pPr>
            <w:r>
              <w:rPr>
                <w:b/>
                <w:sz w:val="32"/>
              </w:rPr>
              <w:t xml:space="preserve">Any.do </w:t>
            </w:r>
          </w:p>
        </w:tc>
      </w:tr>
      <w:tr w:rsidR="00001290" w14:paraId="32DA90D6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62C26E93" wp14:editId="2DC3A6B2">
                  <wp:extent cx="874039" cy="899160"/>
                  <wp:effectExtent l="0" t="0" r="2540" b="0"/>
                  <wp:docPr id="6724" name="Picture 6724" descr="any do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4"/>
                          <pic:cNvPicPr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039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FD0BE" w14:textId="77777777" w:rsidR="00001290" w:rsidRDefault="00C26B40" w:rsidP="00EF572D">
            <w:pPr>
              <w:numPr>
                <w:ilvl w:val="0"/>
                <w:numId w:val="41"/>
              </w:numPr>
              <w:ind w:hanging="360"/>
              <w:contextualSpacing/>
            </w:pPr>
            <w:r>
              <w:t xml:space="preserve">Manage your life in a simple, clever, and fun way using this to-do list app </w:t>
            </w:r>
          </w:p>
          <w:p w14:paraId="67B345F1" w14:textId="77777777" w:rsidR="00001290" w:rsidRDefault="00C26B40" w:rsidP="00EF572D">
            <w:pPr>
              <w:numPr>
                <w:ilvl w:val="0"/>
                <w:numId w:val="41"/>
              </w:numPr>
              <w:ind w:hanging="360"/>
              <w:contextualSpacing/>
            </w:pPr>
            <w:r>
              <w:t xml:space="preserve">Synch your tasks on your mobile device and computer or use the Chrome extension to sync with Gmail </w:t>
            </w:r>
          </w:p>
          <w:p w14:paraId="7615EEAF" w14:textId="77777777" w:rsidR="00001290" w:rsidRDefault="00C26B40" w:rsidP="00EF572D">
            <w:pPr>
              <w:numPr>
                <w:ilvl w:val="0"/>
                <w:numId w:val="41"/>
              </w:numPr>
              <w:ind w:hanging="360"/>
              <w:contextualSpacing/>
            </w:pPr>
            <w:r>
              <w:t xml:space="preserve">Use the reminder feature so you never forget what you need to do or where you need to be </w:t>
            </w:r>
          </w:p>
          <w:p w14:paraId="313DC081" w14:textId="77777777" w:rsidR="00001290" w:rsidRDefault="00C26B40" w:rsidP="00EF572D">
            <w:pPr>
              <w:numPr>
                <w:ilvl w:val="0"/>
                <w:numId w:val="41"/>
              </w:numPr>
              <w:ind w:hanging="360"/>
              <w:contextualSpacing/>
            </w:pPr>
            <w:r>
              <w:t xml:space="preserve">More Information: </w:t>
            </w:r>
            <w:hyperlink r:id="rId149">
              <w:r>
                <w:rPr>
                  <w:color w:val="0563C1"/>
                  <w:u w:val="single" w:color="0563C1"/>
                </w:rPr>
                <w:t>https://www.any.do/anydo</w:t>
              </w:r>
            </w:hyperlink>
            <w:hyperlink r:id="rId150">
              <w:r>
                <w:t xml:space="preserve"> </w:t>
              </w:r>
            </w:hyperlink>
          </w:p>
        </w:tc>
      </w:tr>
      <w:tr w:rsidR="00001290" w14:paraId="0337F61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428D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A55B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touch; Android; Chrome Extension; Chrome App </w:t>
            </w:r>
          </w:p>
        </w:tc>
      </w:tr>
    </w:tbl>
    <w:p w14:paraId="26E74E7B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my homework"/>
      </w:tblPr>
      <w:tblGrid>
        <w:gridCol w:w="2336"/>
        <w:gridCol w:w="8641"/>
      </w:tblGrid>
      <w:tr w:rsidR="00001290" w14:paraId="66EC6AD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96FEF7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1365" w14:textId="77777777" w:rsidR="00001290" w:rsidRDefault="00C26B40" w:rsidP="00D51E54">
            <w:pPr>
              <w:ind w:left="2103"/>
              <w:contextualSpacing/>
            </w:pPr>
            <w:proofErr w:type="spellStart"/>
            <w:r>
              <w:rPr>
                <w:b/>
                <w:sz w:val="32"/>
              </w:rPr>
              <w:t>myHomework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16A06FCF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12A33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E728875" w14:textId="77777777" w:rsidR="00001290" w:rsidRDefault="00C26B40" w:rsidP="00D51E54">
            <w:pPr>
              <w:ind w:left="369"/>
              <w:contextualSpacing/>
            </w:pPr>
            <w:r>
              <w:rPr>
                <w:noProof/>
              </w:rPr>
              <w:drawing>
                <wp:inline distT="0" distB="0" distL="0" distR="0" wp14:anchorId="0ED4CC0C" wp14:editId="31CADF98">
                  <wp:extent cx="877240" cy="882015"/>
                  <wp:effectExtent l="0" t="0" r="0" b="0"/>
                  <wp:docPr id="6726" name="Picture 6726" descr="my homework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6"/>
                          <pic:cNvPicPr/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24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D731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Track your homework, tests, projects, and lessons </w:t>
            </w:r>
          </w:p>
          <w:p w14:paraId="4148DB98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Set and receive reminders when assignments are due or tests are coming up </w:t>
            </w:r>
          </w:p>
          <w:p w14:paraId="5BAE5540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Set up your class schedule within the app </w:t>
            </w:r>
          </w:p>
          <w:p w14:paraId="4AFE41A2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Synch your information with any of the available devices </w:t>
            </w:r>
          </w:p>
          <w:p w14:paraId="17D4F5EA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Integrates and works with Teachers.io </w:t>
            </w:r>
          </w:p>
          <w:p w14:paraId="1E759D56" w14:textId="77777777" w:rsidR="00001290" w:rsidRDefault="00C26B40" w:rsidP="00EF572D">
            <w:pPr>
              <w:numPr>
                <w:ilvl w:val="0"/>
                <w:numId w:val="42"/>
              </w:numPr>
              <w:ind w:hanging="360"/>
              <w:contextualSpacing/>
            </w:pPr>
            <w:r>
              <w:t xml:space="preserve">More Information: </w:t>
            </w:r>
            <w:hyperlink r:id="rId152">
              <w:r>
                <w:rPr>
                  <w:color w:val="0563C1"/>
                  <w:u w:val="single" w:color="0563C1"/>
                </w:rPr>
                <w:t>https://myhomeworkapp.com/</w:t>
              </w:r>
            </w:hyperlink>
            <w:hyperlink r:id="rId153">
              <w:r>
                <w:t xml:space="preserve"> </w:t>
              </w:r>
            </w:hyperlink>
          </w:p>
        </w:tc>
      </w:tr>
      <w:tr w:rsidR="00001290" w14:paraId="4E41B2DB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800D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B96FD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Windows; Chrome Extension; iOS: iPad, iPhone; Android; Kindle</w:t>
            </w:r>
            <w:r>
              <w:rPr>
                <w:b/>
              </w:rPr>
              <w:t xml:space="preserve"> </w:t>
            </w:r>
          </w:p>
        </w:tc>
      </w:tr>
    </w:tbl>
    <w:p w14:paraId="57E04963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in class "/>
      </w:tblPr>
      <w:tblGrid>
        <w:gridCol w:w="2336"/>
        <w:gridCol w:w="8641"/>
      </w:tblGrid>
      <w:tr w:rsidR="00001290" w14:paraId="728BC348" w14:textId="77777777" w:rsidTr="540A81D1">
        <w:trPr>
          <w:trHeight w:val="398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194DBD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7E920" w14:textId="77777777" w:rsidR="00001290" w:rsidRDefault="00C26B40" w:rsidP="00D51E54">
            <w:pPr>
              <w:ind w:left="2588"/>
              <w:contextualSpacing/>
            </w:pPr>
            <w:proofErr w:type="spellStart"/>
            <w:r>
              <w:rPr>
                <w:b/>
                <w:sz w:val="32"/>
              </w:rPr>
              <w:t>inClass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689A3616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0D3C" w14:textId="77777777" w:rsidR="00001290" w:rsidRDefault="00C26B40" w:rsidP="00D51E54">
            <w:pPr>
              <w:ind w:left="382"/>
              <w:contextualSpacing/>
            </w:pPr>
            <w:r>
              <w:rPr>
                <w:noProof/>
              </w:rPr>
              <w:drawing>
                <wp:inline distT="0" distB="0" distL="0" distR="0" wp14:anchorId="62DC2D1A" wp14:editId="55435BE2">
                  <wp:extent cx="860654" cy="855980"/>
                  <wp:effectExtent l="0" t="0" r="0" b="1270"/>
                  <wp:docPr id="7059" name="Picture 7059" descr="in clas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9"/>
                          <pic:cNvPicPr/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54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6A13E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Keep track of all your courses and course tasks in one place </w:t>
            </w:r>
          </w:p>
          <w:p w14:paraId="44CC4BFA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Reminders of when tasks are due </w:t>
            </w:r>
          </w:p>
          <w:p w14:paraId="0AF77A54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Take and share notes using text, videos, audio, or photo notes </w:t>
            </w:r>
          </w:p>
          <w:p w14:paraId="3AE21962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Collaborate with classmates using </w:t>
            </w:r>
            <w:proofErr w:type="spellStart"/>
            <w:r>
              <w:t>StudyRoom</w:t>
            </w:r>
            <w:proofErr w:type="spellEnd"/>
            <w:r>
              <w:t xml:space="preserve"> feature </w:t>
            </w:r>
          </w:p>
          <w:p w14:paraId="15237819" w14:textId="77777777" w:rsidR="00001290" w:rsidRDefault="00C26B40" w:rsidP="00EF572D">
            <w:pPr>
              <w:numPr>
                <w:ilvl w:val="0"/>
                <w:numId w:val="43"/>
              </w:numPr>
              <w:ind w:hanging="360"/>
              <w:contextualSpacing/>
            </w:pPr>
            <w:r>
              <w:t xml:space="preserve">More Information: </w:t>
            </w:r>
            <w:hyperlink r:id="rId155">
              <w:r>
                <w:rPr>
                  <w:color w:val="0563C1"/>
                  <w:u w:val="single" w:color="0563C1"/>
                </w:rPr>
                <w:t>http://www.inclassapp.com/</w:t>
              </w:r>
            </w:hyperlink>
            <w:hyperlink r:id="rId156">
              <w:r>
                <w:t xml:space="preserve"> </w:t>
              </w:r>
            </w:hyperlink>
          </w:p>
        </w:tc>
      </w:tr>
      <w:tr w:rsidR="00001290" w14:paraId="489F5BD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864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BDD8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 iPad, iPhone, iPod touch</w:t>
            </w:r>
            <w:r>
              <w:rPr>
                <w:b/>
              </w:rPr>
              <w:t xml:space="preserve"> </w:t>
            </w:r>
          </w:p>
        </w:tc>
      </w:tr>
    </w:tbl>
    <w:p w14:paraId="4D23D007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work flowy"/>
      </w:tblPr>
      <w:tblGrid>
        <w:gridCol w:w="2336"/>
        <w:gridCol w:w="8641"/>
      </w:tblGrid>
      <w:tr w:rsidR="00001290" w14:paraId="1DCF9EF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CD245A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A98E" w14:textId="77777777" w:rsidR="00001290" w:rsidRDefault="00C26B40" w:rsidP="00D51E54">
            <w:pPr>
              <w:ind w:left="2309"/>
              <w:contextualSpacing/>
            </w:pPr>
            <w:proofErr w:type="spellStart"/>
            <w:r>
              <w:rPr>
                <w:b/>
                <w:sz w:val="32"/>
              </w:rPr>
              <w:t>Workflowy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28DEFD18" w14:textId="77777777" w:rsidTr="540A81D1">
        <w:trPr>
          <w:trHeight w:val="194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6260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9B840A6" w14:textId="77777777" w:rsidR="00001290" w:rsidRDefault="00C26B40" w:rsidP="00D51E54">
            <w:pPr>
              <w:ind w:left="347"/>
              <w:contextualSpacing/>
            </w:pPr>
            <w:r>
              <w:rPr>
                <w:noProof/>
              </w:rPr>
              <w:drawing>
                <wp:inline distT="0" distB="0" distL="0" distR="0" wp14:anchorId="5EF0C920" wp14:editId="2DA49050">
                  <wp:extent cx="904405" cy="919480"/>
                  <wp:effectExtent l="0" t="0" r="0" b="0"/>
                  <wp:docPr id="7061" name="Picture 7061" descr="work flow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1"/>
                          <pic:cNvPicPr/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0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085C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Organizational tool used to help manage </w:t>
            </w:r>
            <w:proofErr w:type="gramStart"/>
            <w:r>
              <w:t>to-do</w:t>
            </w:r>
            <w:proofErr w:type="gramEnd"/>
            <w:r>
              <w:t xml:space="preserve"> lists, collaborate on projects, take notes, and write research papers, journal, even plan and more! </w:t>
            </w:r>
          </w:p>
          <w:p w14:paraId="7339374E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Free version allows for 500 items per month </w:t>
            </w:r>
          </w:p>
          <w:p w14:paraId="76784094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Nested layouts, lists, bullets, ability to add #dates and other format and layout options </w:t>
            </w:r>
          </w:p>
          <w:p w14:paraId="0659E1C8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Sync between phone, tablet, and computer </w:t>
            </w:r>
          </w:p>
          <w:p w14:paraId="50D797EA" w14:textId="77777777" w:rsidR="00001290" w:rsidRDefault="00C26B40" w:rsidP="00EF572D">
            <w:pPr>
              <w:numPr>
                <w:ilvl w:val="0"/>
                <w:numId w:val="44"/>
              </w:numPr>
              <w:ind w:hanging="360"/>
              <w:contextualSpacing/>
            </w:pPr>
            <w:r>
              <w:t xml:space="preserve">More Information: </w:t>
            </w:r>
            <w:hyperlink r:id="rId158">
              <w:r>
                <w:rPr>
                  <w:color w:val="0563C1"/>
                  <w:u w:val="single" w:color="0563C1"/>
                </w:rPr>
                <w:t>https://workflowy.com/</w:t>
              </w:r>
            </w:hyperlink>
            <w:hyperlink r:id="rId159">
              <w:r>
                <w:t xml:space="preserve"> </w:t>
              </w:r>
            </w:hyperlink>
          </w:p>
        </w:tc>
      </w:tr>
      <w:tr w:rsidR="00001290" w14:paraId="0022C7DC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9D0F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841D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Extension;</w:t>
            </w:r>
            <w:r>
              <w:rPr>
                <w:b/>
              </w:rPr>
              <w:t xml:space="preserve">  </w:t>
            </w:r>
            <w:r>
              <w:t>iOS: iPad, iPhone, iPod touch</w:t>
            </w:r>
            <w:r>
              <w:rPr>
                <w:b/>
              </w:rPr>
              <w:t xml:space="preserve"> </w:t>
            </w:r>
          </w:p>
        </w:tc>
      </w:tr>
    </w:tbl>
    <w:p w14:paraId="0DD171FB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36" w:type="dxa"/>
        </w:tblCellMar>
        <w:tblLook w:val="04A0" w:firstRow="1" w:lastRow="0" w:firstColumn="1" w:lastColumn="0" w:noHBand="0" w:noVBand="1"/>
        <w:tblDescription w:val="Reading and literacy support for remind me"/>
      </w:tblPr>
      <w:tblGrid>
        <w:gridCol w:w="2336"/>
        <w:gridCol w:w="8641"/>
      </w:tblGrid>
      <w:tr w:rsidR="00001290" w14:paraId="774920E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231BE67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38D59" w14:textId="77777777" w:rsidR="00001290" w:rsidRDefault="00C26B40" w:rsidP="00D51E54">
            <w:pPr>
              <w:ind w:left="2312"/>
              <w:contextualSpacing/>
            </w:pPr>
            <w:proofErr w:type="spellStart"/>
            <w:r>
              <w:rPr>
                <w:b/>
                <w:sz w:val="32"/>
              </w:rPr>
              <w:t>RemindMe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7F5B4D07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E44F5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9ADC6D0" w14:textId="77777777" w:rsidR="00001290" w:rsidRDefault="00C26B40" w:rsidP="00D51E54">
            <w:pPr>
              <w:ind w:left="384"/>
              <w:contextualSpacing/>
            </w:pPr>
            <w:r>
              <w:rPr>
                <w:noProof/>
              </w:rPr>
              <w:drawing>
                <wp:inline distT="0" distB="0" distL="0" distR="0" wp14:anchorId="622184EF" wp14:editId="383ABC09">
                  <wp:extent cx="858520" cy="824179"/>
                  <wp:effectExtent l="0" t="0" r="0" b="0"/>
                  <wp:docPr id="7175" name="Picture 7175" descr="remind me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5"/>
                          <pic:cNvPicPr/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2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E5BB9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Set reminders of tasks while your browse the internet </w:t>
            </w:r>
          </w:p>
          <w:p w14:paraId="3B0E43D0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Use it to remind you of job tasks, meetings, online projects or tasks </w:t>
            </w:r>
          </w:p>
          <w:p w14:paraId="3BDCB193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Sync the reminders with multiple computers so you get reminders at home, school or work </w:t>
            </w:r>
          </w:p>
          <w:p w14:paraId="1C031CDC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Set reminders of “in” so long or “on” a certain time </w:t>
            </w:r>
          </w:p>
          <w:p w14:paraId="128EC1D1" w14:textId="77777777" w:rsidR="00001290" w:rsidRDefault="00C26B40" w:rsidP="00EF572D">
            <w:pPr>
              <w:numPr>
                <w:ilvl w:val="0"/>
                <w:numId w:val="45"/>
              </w:numPr>
              <w:ind w:hanging="360"/>
              <w:contextualSpacing/>
            </w:pPr>
            <w:r>
              <w:t xml:space="preserve">More Information: </w:t>
            </w:r>
            <w:hyperlink r:id="rId161">
              <w:r>
                <w:rPr>
                  <w:color w:val="0563C1"/>
                  <w:u w:val="single" w:color="0563C1"/>
                </w:rPr>
                <w:t>https://chrome.google.com/</w:t>
              </w:r>
            </w:hyperlink>
            <w:hyperlink r:id="rId162">
              <w:r>
                <w:t xml:space="preserve"> </w:t>
              </w:r>
            </w:hyperlink>
          </w:p>
        </w:tc>
      </w:tr>
      <w:tr w:rsidR="00001290" w14:paraId="2FA17F5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7030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70E3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</w:t>
            </w:r>
            <w:r>
              <w:rPr>
                <w:b/>
              </w:rPr>
              <w:t xml:space="preserve"> </w:t>
            </w:r>
          </w:p>
        </w:tc>
      </w:tr>
    </w:tbl>
    <w:p w14:paraId="36FEB5B0" w14:textId="77777777" w:rsidR="00001290" w:rsidRDefault="00C26B40" w:rsidP="00D51E54">
      <w:pPr>
        <w:spacing w:after="0" w:line="240" w:lineRule="auto"/>
        <w:contextualSpacing/>
        <w:jc w:val="both"/>
      </w:pPr>
      <w:r>
        <w:br w:type="page"/>
      </w:r>
    </w:p>
    <w:p w14:paraId="0812C95B" w14:textId="77777777" w:rsidR="00001290" w:rsidRDefault="00C26B40" w:rsidP="00E968AE">
      <w:pPr>
        <w:pStyle w:val="Heading1"/>
      </w:pPr>
      <w:r>
        <w:rPr>
          <w:u w:color="000000"/>
        </w:rPr>
        <w:t>Time Management &amp; Distraction Free:</w:t>
      </w:r>
      <w:r>
        <w:t xml:space="preserve"> </w:t>
      </w:r>
    </w:p>
    <w:tbl>
      <w:tblPr>
        <w:tblStyle w:val="TableGrid1"/>
        <w:tblW w:w="10708" w:type="dxa"/>
        <w:tblInd w:w="5" w:type="dxa"/>
        <w:tblCellMar>
          <w:top w:w="35" w:type="dxa"/>
          <w:left w:w="108" w:type="dxa"/>
          <w:right w:w="428" w:type="dxa"/>
        </w:tblCellMar>
        <w:tblLook w:val="04A0" w:firstRow="1" w:lastRow="0" w:firstColumn="1" w:lastColumn="0" w:noHBand="0" w:noVBand="1"/>
        <w:tblDescription w:val="Reading and literacy support for self control "/>
      </w:tblPr>
      <w:tblGrid>
        <w:gridCol w:w="2336"/>
        <w:gridCol w:w="8372"/>
      </w:tblGrid>
      <w:tr w:rsidR="00001290" w14:paraId="717969F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0D7AA69" w14:textId="77777777" w:rsidR="00001290" w:rsidRDefault="00001290" w:rsidP="00D51E54">
            <w:pPr>
              <w:contextualSpacing/>
            </w:pPr>
          </w:p>
        </w:tc>
        <w:tc>
          <w:tcPr>
            <w:tcW w:w="8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A3DEA" w14:textId="77777777" w:rsidR="00001290" w:rsidRDefault="00C26B40" w:rsidP="00D51E54">
            <w:pPr>
              <w:ind w:left="2168"/>
              <w:contextualSpacing/>
            </w:pPr>
            <w:proofErr w:type="spellStart"/>
            <w:r>
              <w:rPr>
                <w:b/>
                <w:sz w:val="32"/>
              </w:rPr>
              <w:t>SelfControl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18E8CD67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3D35EEE3" wp14:editId="3C4567D8">
                  <wp:extent cx="873125" cy="885596"/>
                  <wp:effectExtent l="0" t="0" r="3175" b="0"/>
                  <wp:docPr id="7484" name="Picture 7484" descr="self control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4"/>
                          <pic:cNvPicPr/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88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6E99D" w14:textId="77777777" w:rsidR="00001290" w:rsidRDefault="00C26B40" w:rsidP="00EF572D">
            <w:pPr>
              <w:numPr>
                <w:ilvl w:val="0"/>
                <w:numId w:val="46"/>
              </w:numPr>
              <w:ind w:hanging="360"/>
              <w:contextualSpacing/>
            </w:pPr>
            <w:r>
              <w:t xml:space="preserve">Block your own access to distracting websites, mail servers, or anything on the internet using this downloadable program to your computer </w:t>
            </w:r>
          </w:p>
          <w:p w14:paraId="4F6AC085" w14:textId="77777777" w:rsidR="00001290" w:rsidRDefault="00C26B40" w:rsidP="00EF572D">
            <w:pPr>
              <w:numPr>
                <w:ilvl w:val="0"/>
                <w:numId w:val="46"/>
              </w:numPr>
              <w:ind w:hanging="360"/>
              <w:contextualSpacing/>
            </w:pPr>
            <w:r>
              <w:t xml:space="preserve">Set a timer for the amount of time to block websites </w:t>
            </w:r>
          </w:p>
          <w:p w14:paraId="53792D98" w14:textId="77777777" w:rsidR="00001290" w:rsidRDefault="00C26B40" w:rsidP="00EF572D">
            <w:pPr>
              <w:numPr>
                <w:ilvl w:val="0"/>
                <w:numId w:val="46"/>
              </w:numPr>
              <w:ind w:hanging="360"/>
              <w:contextualSpacing/>
            </w:pPr>
            <w:r>
              <w:t xml:space="preserve">If the timer is still going, you won’t be able to view or access these websites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64">
              <w:r>
                <w:rPr>
                  <w:color w:val="0563C1"/>
                  <w:u w:val="single" w:color="0563C1"/>
                </w:rPr>
                <w:t>https://selfcontrolapp.com/</w:t>
              </w:r>
            </w:hyperlink>
            <w:hyperlink r:id="rId165">
              <w:r>
                <w:t xml:space="preserve"> </w:t>
              </w:r>
            </w:hyperlink>
          </w:p>
        </w:tc>
      </w:tr>
      <w:tr w:rsidR="00001290" w14:paraId="6144798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DD8D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BBF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Mac OS </w:t>
            </w:r>
          </w:p>
        </w:tc>
      </w:tr>
    </w:tbl>
    <w:p w14:paraId="74B8AB3B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30 30"/>
      </w:tblPr>
      <w:tblGrid>
        <w:gridCol w:w="2336"/>
        <w:gridCol w:w="8641"/>
      </w:tblGrid>
      <w:tr w:rsidR="00001290" w14:paraId="5F9651B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4FF1C98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131A" w14:textId="77777777" w:rsidR="00001290" w:rsidRDefault="00C26B40" w:rsidP="00D51E54">
            <w:pPr>
              <w:ind w:left="2650"/>
              <w:contextualSpacing/>
            </w:pPr>
            <w:r>
              <w:rPr>
                <w:b/>
                <w:sz w:val="32"/>
              </w:rPr>
              <w:t xml:space="preserve">30/30 </w:t>
            </w:r>
          </w:p>
        </w:tc>
      </w:tr>
      <w:tr w:rsidR="00001290" w14:paraId="22293375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001290" w:rsidRDefault="00C26B40" w:rsidP="00D51E54">
            <w:pPr>
              <w:ind w:left="351"/>
              <w:contextualSpacing/>
            </w:pPr>
            <w:r>
              <w:rPr>
                <w:noProof/>
              </w:rPr>
              <w:drawing>
                <wp:inline distT="0" distB="0" distL="0" distR="0" wp14:anchorId="40B40941" wp14:editId="4EC1B278">
                  <wp:extent cx="899795" cy="894855"/>
                  <wp:effectExtent l="0" t="0" r="0" b="635"/>
                  <wp:docPr id="7488" name="Picture 7488" descr="30 30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8"/>
                          <pic:cNvPicPr/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9480" w14:textId="77777777" w:rsidR="00001290" w:rsidRDefault="00C26B40" w:rsidP="00EF572D">
            <w:pPr>
              <w:numPr>
                <w:ilvl w:val="0"/>
                <w:numId w:val="47"/>
              </w:numPr>
              <w:ind w:hanging="360"/>
              <w:contextualSpacing/>
            </w:pPr>
            <w:r>
              <w:t xml:space="preserve">Create a task list and add a length of time to each task </w:t>
            </w:r>
          </w:p>
          <w:p w14:paraId="38E8C970" w14:textId="77777777" w:rsidR="00001290" w:rsidRDefault="00C26B40" w:rsidP="00EF572D">
            <w:pPr>
              <w:numPr>
                <w:ilvl w:val="0"/>
                <w:numId w:val="47"/>
              </w:numPr>
              <w:ind w:hanging="360"/>
              <w:contextualSpacing/>
            </w:pPr>
            <w:r>
              <w:t xml:space="preserve">Start the timer and when it’s time to move on to the next task it will alert you </w:t>
            </w:r>
          </w:p>
          <w:p w14:paraId="4A9E50B7" w14:textId="77777777" w:rsidR="00001290" w:rsidRDefault="00C26B40" w:rsidP="00EF572D">
            <w:pPr>
              <w:numPr>
                <w:ilvl w:val="0"/>
                <w:numId w:val="47"/>
              </w:numPr>
              <w:ind w:hanging="360"/>
              <w:contextualSpacing/>
            </w:pPr>
            <w:r>
              <w:t xml:space="preserve">Customize with colors, icons and labels  </w:t>
            </w:r>
          </w:p>
          <w:p w14:paraId="4BC2B385" w14:textId="77777777" w:rsidR="00001290" w:rsidRDefault="00C26B40" w:rsidP="00EF572D">
            <w:pPr>
              <w:numPr>
                <w:ilvl w:val="0"/>
                <w:numId w:val="47"/>
              </w:numPr>
              <w:ind w:hanging="360"/>
              <w:contextualSpacing/>
            </w:pPr>
            <w:r>
              <w:t xml:space="preserve">More Information: </w:t>
            </w:r>
            <w:hyperlink r:id="rId167">
              <w:r>
                <w:rPr>
                  <w:color w:val="0563C1"/>
                  <w:u w:val="single" w:color="0563C1"/>
                </w:rPr>
                <w:t>http://3030.binaryhammer.com/</w:t>
              </w:r>
            </w:hyperlink>
            <w:hyperlink r:id="rId168">
              <w:r>
                <w:t xml:space="preserve"> </w:t>
              </w:r>
            </w:hyperlink>
          </w:p>
        </w:tc>
      </w:tr>
      <w:tr w:rsidR="00001290" w14:paraId="7C0069B8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86BCE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D4599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 </w:t>
            </w:r>
          </w:p>
        </w:tc>
      </w:tr>
    </w:tbl>
    <w:p w14:paraId="75DBCBFA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6" w:type="dxa"/>
          <w:right w:w="237" w:type="dxa"/>
        </w:tblCellMar>
        <w:tblLook w:val="04A0" w:firstRow="1" w:lastRow="0" w:firstColumn="1" w:lastColumn="0" w:noHBand="0" w:noVBand="1"/>
        <w:tblDescription w:val="Reading and literacy support for strict workflow"/>
      </w:tblPr>
      <w:tblGrid>
        <w:gridCol w:w="2055"/>
        <w:gridCol w:w="8922"/>
      </w:tblGrid>
      <w:tr w:rsidR="00001290" w14:paraId="0A213B5D" w14:textId="77777777" w:rsidTr="540A81D1">
        <w:trPr>
          <w:trHeight w:val="401"/>
          <w:tblHeader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8A21919" w14:textId="77777777" w:rsidR="00001290" w:rsidRDefault="00001290" w:rsidP="00D51E54">
            <w:pPr>
              <w:contextualSpacing/>
            </w:pP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89CC8" w14:textId="77777777" w:rsidR="00001290" w:rsidRDefault="00C26B40" w:rsidP="00D51E54">
            <w:pPr>
              <w:ind w:left="2283"/>
              <w:contextualSpacing/>
            </w:pPr>
            <w:r>
              <w:rPr>
                <w:b/>
                <w:sz w:val="32"/>
              </w:rPr>
              <w:t xml:space="preserve">Strict Workflow </w:t>
            </w:r>
          </w:p>
        </w:tc>
      </w:tr>
      <w:tr w:rsidR="00001290" w14:paraId="4B052F6D" w14:textId="77777777" w:rsidTr="540A81D1">
        <w:trPr>
          <w:trHeight w:val="1709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8F9B" w14:textId="77777777" w:rsidR="00001290" w:rsidRDefault="00C26B40" w:rsidP="00D51E54">
            <w:pPr>
              <w:ind w:left="13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2ED58ECD" wp14:editId="0522D397">
                  <wp:extent cx="704850" cy="714375"/>
                  <wp:effectExtent l="0" t="0" r="0" b="9525"/>
                  <wp:docPr id="7800" name="Picture 7800" descr="strict work flow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0"/>
                          <pic:cNvPicPr/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AFDB" w14:textId="77777777" w:rsidR="00001290" w:rsidRDefault="00C26B40" w:rsidP="00EF572D">
            <w:pPr>
              <w:numPr>
                <w:ilvl w:val="0"/>
                <w:numId w:val="48"/>
              </w:numPr>
              <w:ind w:hanging="360"/>
              <w:contextualSpacing/>
            </w:pPr>
            <w:r>
              <w:t>Use this Chrome Extension to enforce a 25 minute work and 5 minute break distraction</w:t>
            </w:r>
            <w:r w:rsidR="00DA552E">
              <w:t xml:space="preserve"> </w:t>
            </w:r>
            <w:r>
              <w:t xml:space="preserve">free work zone </w:t>
            </w:r>
          </w:p>
          <w:p w14:paraId="37A1B713" w14:textId="77777777" w:rsidR="00001290" w:rsidRDefault="00C26B40" w:rsidP="00EF572D">
            <w:pPr>
              <w:numPr>
                <w:ilvl w:val="0"/>
                <w:numId w:val="48"/>
              </w:numPr>
              <w:ind w:hanging="360"/>
              <w:contextualSpacing/>
            </w:pPr>
            <w:r>
              <w:t xml:space="preserve">Uses the </w:t>
            </w:r>
            <w:proofErr w:type="spellStart"/>
            <w:r>
              <w:t>Pomodoro</w:t>
            </w:r>
            <w:proofErr w:type="spellEnd"/>
            <w:r>
              <w:t xml:space="preserve"> Technique </w:t>
            </w:r>
          </w:p>
          <w:p w14:paraId="1E2B631E" w14:textId="77777777" w:rsidR="00001290" w:rsidRDefault="00C26B40" w:rsidP="00EF572D">
            <w:pPr>
              <w:numPr>
                <w:ilvl w:val="0"/>
                <w:numId w:val="48"/>
              </w:numPr>
              <w:ind w:hanging="360"/>
              <w:contextualSpacing/>
            </w:pPr>
            <w:r>
              <w:t xml:space="preserve">Blocks you from distracting websites you have set in your customizable list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70">
              <w:r>
                <w:rPr>
                  <w:color w:val="0563C1"/>
                  <w:u w:val="single" w:color="0563C1"/>
                </w:rPr>
                <w:t>https://goo.gl/vMQqSI</w:t>
              </w:r>
            </w:hyperlink>
            <w:hyperlink r:id="rId171">
              <w:r>
                <w:t xml:space="preserve"> </w:t>
              </w:r>
            </w:hyperlink>
          </w:p>
        </w:tc>
      </w:tr>
      <w:tr w:rsidR="00001290" w14:paraId="4739E6D0" w14:textId="77777777" w:rsidTr="540A81D1">
        <w:trPr>
          <w:trHeight w:val="281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9E2BC" w14:textId="77777777" w:rsidR="00001290" w:rsidRDefault="00C26B40" w:rsidP="00D51E54">
            <w:pPr>
              <w:ind w:left="2"/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F44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0E165042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140" w:type="dxa"/>
        </w:tblCellMar>
        <w:tblLook w:val="04A0" w:firstRow="1" w:lastRow="0" w:firstColumn="1" w:lastColumn="0" w:noHBand="0" w:noVBand="1"/>
        <w:tblDescription w:val="Reading and literacy support for stay focusd"/>
      </w:tblPr>
      <w:tblGrid>
        <w:gridCol w:w="2336"/>
        <w:gridCol w:w="8641"/>
      </w:tblGrid>
      <w:tr w:rsidR="00001290" w14:paraId="5CB1680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38601FE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2A4B" w14:textId="77777777" w:rsidR="00001290" w:rsidRDefault="00C26B40" w:rsidP="00D51E54">
            <w:pPr>
              <w:ind w:left="2297"/>
              <w:contextualSpacing/>
            </w:pPr>
            <w:proofErr w:type="spellStart"/>
            <w:r>
              <w:rPr>
                <w:b/>
                <w:sz w:val="32"/>
              </w:rPr>
              <w:t>StayFocusd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753C0B5F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ABC7" w14:textId="77777777" w:rsidR="00001290" w:rsidRDefault="00C26B40" w:rsidP="00D51E54">
            <w:pPr>
              <w:ind w:right="271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C6FE020" wp14:editId="348565FA">
                  <wp:extent cx="961720" cy="877570"/>
                  <wp:effectExtent l="0" t="0" r="0" b="0"/>
                  <wp:docPr id="7802" name="Picture 7802" descr="stay focus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2"/>
                          <pic:cNvPicPr/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2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3C736" w14:textId="77777777" w:rsidR="00001290" w:rsidRDefault="00C26B40" w:rsidP="00EF572D">
            <w:pPr>
              <w:numPr>
                <w:ilvl w:val="0"/>
                <w:numId w:val="49"/>
              </w:numPr>
              <w:ind w:hanging="360"/>
              <w:contextualSpacing/>
            </w:pPr>
            <w:r>
              <w:t xml:space="preserve">Increase your productivity by limiting the amount of time you spend on websites that waste your time </w:t>
            </w:r>
          </w:p>
          <w:p w14:paraId="196C728C" w14:textId="77777777" w:rsidR="00001290" w:rsidRDefault="00C26B40" w:rsidP="00EF572D">
            <w:pPr>
              <w:numPr>
                <w:ilvl w:val="0"/>
                <w:numId w:val="49"/>
              </w:numPr>
              <w:ind w:hanging="360"/>
              <w:contextualSpacing/>
            </w:pPr>
            <w:r>
              <w:t xml:space="preserve">Pre-program distracting and time wasting websites </w:t>
            </w:r>
          </w:p>
          <w:p w14:paraId="546C3283" w14:textId="77777777" w:rsidR="00001290" w:rsidRDefault="00C26B40" w:rsidP="00EF572D">
            <w:pPr>
              <w:numPr>
                <w:ilvl w:val="0"/>
                <w:numId w:val="49"/>
              </w:numPr>
              <w:ind w:hanging="360"/>
              <w:contextualSpacing/>
            </w:pPr>
            <w:r>
              <w:t xml:space="preserve">When your time limit is up, these sites will be inaccessible for the rest of the day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73">
              <w:r>
                <w:rPr>
                  <w:color w:val="0563C1"/>
                  <w:u w:val="single" w:color="0563C1"/>
                </w:rPr>
                <w:t>http://goo.gl/I5OBeq</w:t>
              </w:r>
            </w:hyperlink>
            <w:hyperlink r:id="rId174">
              <w:r>
                <w:t xml:space="preserve"> </w:t>
              </w:r>
            </w:hyperlink>
          </w:p>
        </w:tc>
      </w:tr>
      <w:tr w:rsidR="00001290" w14:paraId="1C2DFD8E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904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B526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</w:t>
            </w:r>
            <w:r>
              <w:rPr>
                <w:b/>
              </w:rPr>
              <w:t xml:space="preserve"> </w:t>
            </w:r>
          </w:p>
        </w:tc>
      </w:tr>
    </w:tbl>
    <w:p w14:paraId="4FC280CF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28" w:type="dxa"/>
        </w:tblCellMar>
        <w:tblLook w:val="04A0" w:firstRow="1" w:lastRow="0" w:firstColumn="1" w:lastColumn="0" w:noHBand="0" w:noVBand="1"/>
        <w:tblDescription w:val="Reading and literacy support for my tomatoes"/>
      </w:tblPr>
      <w:tblGrid>
        <w:gridCol w:w="2336"/>
        <w:gridCol w:w="8641"/>
      </w:tblGrid>
      <w:tr w:rsidR="00001290" w14:paraId="1B207108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08B5D1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58D70" w14:textId="77777777" w:rsidR="00001290" w:rsidRDefault="00C26B40" w:rsidP="00D51E54">
            <w:pPr>
              <w:ind w:left="2168"/>
              <w:contextualSpacing/>
            </w:pPr>
            <w:proofErr w:type="spellStart"/>
            <w:r>
              <w:rPr>
                <w:b/>
                <w:sz w:val="32"/>
              </w:rPr>
              <w:t>MyTomatoes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5DB3D79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77777777" w:rsidR="00001290" w:rsidRDefault="00C26B40" w:rsidP="00D51E54">
            <w:pPr>
              <w:ind w:right="48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48235233" wp14:editId="495945ED">
                  <wp:extent cx="1132205" cy="838124"/>
                  <wp:effectExtent l="0" t="0" r="0" b="635"/>
                  <wp:docPr id="7804" name="Picture 7804" descr="my tomatoe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4"/>
                          <pic:cNvPicPr/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83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F5EE" w14:textId="77777777" w:rsidR="00001290" w:rsidRDefault="00C26B40" w:rsidP="00EF572D">
            <w:pPr>
              <w:numPr>
                <w:ilvl w:val="0"/>
                <w:numId w:val="50"/>
              </w:numPr>
              <w:contextualSpacing/>
            </w:pPr>
            <w:r>
              <w:t xml:space="preserve">Use </w:t>
            </w:r>
            <w:proofErr w:type="spellStart"/>
            <w:r>
              <w:t>MyTomato</w:t>
            </w:r>
            <w:proofErr w:type="spellEnd"/>
            <w:r>
              <w:t xml:space="preserve"> to time and track your progress using the </w:t>
            </w:r>
            <w:proofErr w:type="spellStart"/>
            <w:r>
              <w:t>Pomodoro</w:t>
            </w:r>
            <w:proofErr w:type="spellEnd"/>
            <w:r>
              <w:t xml:space="preserve"> technique </w:t>
            </w:r>
          </w:p>
          <w:p w14:paraId="45A089DD" w14:textId="77777777" w:rsidR="00001290" w:rsidRDefault="00C26B40" w:rsidP="00EF572D">
            <w:pPr>
              <w:numPr>
                <w:ilvl w:val="0"/>
                <w:numId w:val="50"/>
              </w:numPr>
              <w:contextualSpacing/>
            </w:pPr>
            <w:r>
              <w:t xml:space="preserve">Start the timer and work for 25 minutes and then take a 5 minute break </w:t>
            </w:r>
          </w:p>
          <w:p w14:paraId="5174C6B4" w14:textId="77777777" w:rsidR="00001290" w:rsidRDefault="00C26B40" w:rsidP="00EF572D">
            <w:pPr>
              <w:numPr>
                <w:ilvl w:val="0"/>
                <w:numId w:val="50"/>
              </w:numPr>
              <w:contextualSpacing/>
            </w:pPr>
            <w:r>
              <w:t xml:space="preserve">At the end of each work sitting, write what you did to track your progress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176">
              <w:r>
                <w:rPr>
                  <w:color w:val="0563C1"/>
                  <w:u w:val="single" w:color="0563C1"/>
                </w:rPr>
                <w:t>http://mytomatoes.com/</w:t>
              </w:r>
            </w:hyperlink>
            <w:hyperlink r:id="rId177">
              <w:r>
                <w:t xml:space="preserve"> </w:t>
              </w:r>
            </w:hyperlink>
          </w:p>
        </w:tc>
      </w:tr>
      <w:tr w:rsidR="00001290" w14:paraId="5B9A87C1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819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7971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0AD9C6F4" w14:textId="77777777" w:rsidR="00001290" w:rsidRDefault="00001290" w:rsidP="00D51E54">
      <w:pPr>
        <w:spacing w:after="0" w:line="240" w:lineRule="auto"/>
        <w:contextualSpacing/>
        <w:jc w:val="both"/>
      </w:pP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12" w:type="dxa"/>
        </w:tblCellMar>
        <w:tblLook w:val="04A0" w:firstRow="1" w:lastRow="0" w:firstColumn="1" w:lastColumn="0" w:noHBand="0" w:noVBand="1"/>
        <w:tblDescription w:val="Reading and literacy support for tomato timer"/>
      </w:tblPr>
      <w:tblGrid>
        <w:gridCol w:w="2336"/>
        <w:gridCol w:w="8641"/>
      </w:tblGrid>
      <w:tr w:rsidR="00001290" w14:paraId="6C0B55C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1F511A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5128E" w14:textId="77777777" w:rsidR="00001290" w:rsidRDefault="00C26B40" w:rsidP="00D51E54">
            <w:pPr>
              <w:ind w:left="2105"/>
              <w:contextualSpacing/>
            </w:pPr>
            <w:r>
              <w:rPr>
                <w:b/>
                <w:sz w:val="32"/>
              </w:rPr>
              <w:t xml:space="preserve">Tomato Timer </w:t>
            </w:r>
          </w:p>
        </w:tc>
      </w:tr>
      <w:tr w:rsidR="00001290" w14:paraId="2D33E626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2BBF" w14:textId="77777777" w:rsidR="00001290" w:rsidRDefault="00C26B40" w:rsidP="00D51E54">
            <w:pPr>
              <w:ind w:left="138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523978C1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5FC5698D" wp14:editId="4305363F">
                  <wp:extent cx="1151027" cy="182245"/>
                  <wp:effectExtent l="0" t="0" r="0" b="8255"/>
                  <wp:docPr id="8116" name="Picture 8116" descr="tomato tim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6"/>
                          <pic:cNvPicPr/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027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14DF" w14:textId="77777777" w:rsidR="00001290" w:rsidRDefault="00C26B40" w:rsidP="00EF572D">
            <w:pPr>
              <w:numPr>
                <w:ilvl w:val="0"/>
                <w:numId w:val="51"/>
              </w:numPr>
              <w:ind w:hanging="360"/>
              <w:contextualSpacing/>
            </w:pPr>
            <w:r>
              <w:t xml:space="preserve">Using the </w:t>
            </w:r>
            <w:proofErr w:type="spellStart"/>
            <w:r>
              <w:t>Pomodoro</w:t>
            </w:r>
            <w:proofErr w:type="spellEnd"/>
            <w:r>
              <w:t xml:space="preserve"> Time method, break up your work or school tasks into manageable worktimes </w:t>
            </w:r>
          </w:p>
          <w:p w14:paraId="3D3817A5" w14:textId="77777777" w:rsidR="00001290" w:rsidRDefault="00C26B40" w:rsidP="00EF572D">
            <w:pPr>
              <w:numPr>
                <w:ilvl w:val="0"/>
                <w:numId w:val="51"/>
              </w:numPr>
              <w:ind w:hanging="360"/>
              <w:contextualSpacing/>
            </w:pPr>
            <w:r>
              <w:t xml:space="preserve">Use the 25 minutes of worktime and 5 minutes of break time pattern to maximize workflow </w:t>
            </w:r>
          </w:p>
          <w:p w14:paraId="059D5D25" w14:textId="77777777" w:rsidR="00001290" w:rsidRDefault="00C26B40" w:rsidP="00EF572D">
            <w:pPr>
              <w:numPr>
                <w:ilvl w:val="0"/>
                <w:numId w:val="51"/>
              </w:numPr>
              <w:ind w:hanging="360"/>
              <w:contextualSpacing/>
            </w:pPr>
            <w:r>
              <w:t xml:space="preserve">After a set number of short </w:t>
            </w:r>
            <w:proofErr w:type="spellStart"/>
            <w:r>
              <w:t>Pomodoros</w:t>
            </w:r>
            <w:proofErr w:type="spellEnd"/>
            <w:r>
              <w:t xml:space="preserve">, take a longer </w:t>
            </w:r>
            <w:proofErr w:type="spellStart"/>
            <w:r>
              <w:t>Pomodoro</w:t>
            </w:r>
            <w:proofErr w:type="spellEnd"/>
            <w:r>
              <w:t xml:space="preserve"> break </w:t>
            </w:r>
          </w:p>
          <w:p w14:paraId="06D77EC2" w14:textId="77777777" w:rsidR="00001290" w:rsidRDefault="00C26B40" w:rsidP="00EF572D">
            <w:pPr>
              <w:numPr>
                <w:ilvl w:val="0"/>
                <w:numId w:val="51"/>
              </w:numPr>
              <w:ind w:hanging="360"/>
              <w:contextualSpacing/>
            </w:pPr>
            <w:r>
              <w:t xml:space="preserve">More Information: </w:t>
            </w:r>
            <w:hyperlink r:id="rId179">
              <w:r>
                <w:rPr>
                  <w:color w:val="1155CC"/>
                  <w:u w:val="single" w:color="1155CC"/>
                </w:rPr>
                <w:t>http://tomato</w:t>
              </w:r>
            </w:hyperlink>
            <w:hyperlink r:id="rId180">
              <w:r>
                <w:rPr>
                  <w:color w:val="1155CC"/>
                  <w:u w:val="single" w:color="1155CC"/>
                </w:rPr>
                <w:t>-</w:t>
              </w:r>
            </w:hyperlink>
            <w:hyperlink r:id="rId181">
              <w:r>
                <w:rPr>
                  <w:color w:val="1155CC"/>
                  <w:u w:val="single" w:color="1155CC"/>
                </w:rPr>
                <w:t>timer.com/</w:t>
              </w:r>
            </w:hyperlink>
            <w:hyperlink r:id="rId182">
              <w:r>
                <w:t xml:space="preserve"> </w:t>
              </w:r>
            </w:hyperlink>
          </w:p>
        </w:tc>
      </w:tr>
      <w:tr w:rsidR="00001290" w14:paraId="761D0A13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8D23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BE6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7BF3D9A5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62" w:type="dxa"/>
        </w:tblCellMar>
        <w:tblLook w:val="04A0" w:firstRow="1" w:lastRow="0" w:firstColumn="1" w:lastColumn="0" w:noHBand="0" w:noVBand="1"/>
        <w:tblDescription w:val="Reading and literacy support for time tracker"/>
      </w:tblPr>
      <w:tblGrid>
        <w:gridCol w:w="2336"/>
        <w:gridCol w:w="8641"/>
      </w:tblGrid>
      <w:tr w:rsidR="00001290" w14:paraId="41C625BF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F9C3D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C0F26" w14:textId="77777777" w:rsidR="00001290" w:rsidRDefault="00C26B40" w:rsidP="00D51E54">
            <w:pPr>
              <w:ind w:left="2182"/>
              <w:contextualSpacing/>
            </w:pPr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TimeTracker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602631E3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11F4A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BFE8F37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1FC88BDC" wp14:editId="24554853">
                  <wp:extent cx="977900" cy="881316"/>
                  <wp:effectExtent l="0" t="0" r="0" b="0"/>
                  <wp:docPr id="8118" name="Picture 8118" descr="time track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8"/>
                          <pic:cNvPicPr/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D3853" w14:textId="77777777" w:rsidR="00001290" w:rsidRDefault="00C26B40" w:rsidP="00EF572D">
            <w:pPr>
              <w:numPr>
                <w:ilvl w:val="0"/>
                <w:numId w:val="52"/>
              </w:numPr>
              <w:ind w:hanging="360"/>
              <w:contextualSpacing/>
            </w:pPr>
            <w:r>
              <w:t xml:space="preserve">Track how long you’ve been off task in a website </w:t>
            </w:r>
          </w:p>
          <w:p w14:paraId="1224236E" w14:textId="77777777" w:rsidR="00001290" w:rsidRDefault="00C26B40" w:rsidP="00EF572D">
            <w:pPr>
              <w:numPr>
                <w:ilvl w:val="0"/>
                <w:numId w:val="52"/>
              </w:numPr>
              <w:ind w:hanging="360"/>
              <w:contextualSpacing/>
            </w:pPr>
            <w:r>
              <w:t xml:space="preserve">A running time clock appears at the top of the tab you have opened counting how many minutes and seconds you’ve been in that website </w:t>
            </w:r>
          </w:p>
          <w:p w14:paraId="1D0F18CC" w14:textId="77777777" w:rsidR="00001290" w:rsidRDefault="00C26B40" w:rsidP="00EF572D">
            <w:pPr>
              <w:numPr>
                <w:ilvl w:val="0"/>
                <w:numId w:val="52"/>
              </w:numPr>
              <w:ind w:hanging="360"/>
              <w:contextualSpacing/>
            </w:pPr>
            <w:r>
              <w:t xml:space="preserve">More Information: </w:t>
            </w:r>
            <w:hyperlink r:id="rId184">
              <w:r>
                <w:rPr>
                  <w:color w:val="0563C1"/>
                  <w:u w:val="single" w:color="0563C1"/>
                </w:rPr>
                <w:t>http://goo.gl/uXKJgg</w:t>
              </w:r>
            </w:hyperlink>
            <w:hyperlink r:id="rId185">
              <w:r>
                <w:t xml:space="preserve"> </w:t>
              </w:r>
            </w:hyperlink>
          </w:p>
        </w:tc>
      </w:tr>
      <w:tr w:rsidR="00001290" w14:paraId="33E9B03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B64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7D5D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Chrome Extension</w:t>
            </w:r>
            <w:r>
              <w:rPr>
                <w:b/>
              </w:rPr>
              <w:t xml:space="preserve"> </w:t>
            </w:r>
          </w:p>
        </w:tc>
      </w:tr>
    </w:tbl>
    <w:p w14:paraId="7AA3CD39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52" w:type="dxa"/>
        </w:tblCellMar>
        <w:tblLook w:val="04A0" w:firstRow="1" w:lastRow="0" w:firstColumn="1" w:lastColumn="0" w:noHBand="0" w:noVBand="1"/>
        <w:tblDescription w:val="Reading and literacy support for rescue time dashboard"/>
      </w:tblPr>
      <w:tblGrid>
        <w:gridCol w:w="2336"/>
        <w:gridCol w:w="8641"/>
      </w:tblGrid>
      <w:tr w:rsidR="00001290" w14:paraId="391DE745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023141B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F6886" w14:textId="77777777" w:rsidR="00001290" w:rsidRDefault="00C26B40" w:rsidP="00D51E54">
            <w:pPr>
              <w:ind w:left="1489"/>
              <w:contextualSpacing/>
            </w:pPr>
            <w:proofErr w:type="spellStart"/>
            <w:r>
              <w:rPr>
                <w:b/>
                <w:sz w:val="32"/>
              </w:rPr>
              <w:t>RescueTime</w:t>
            </w:r>
            <w:proofErr w:type="spellEnd"/>
            <w:r>
              <w:rPr>
                <w:b/>
                <w:sz w:val="32"/>
              </w:rPr>
              <w:t xml:space="preserve"> Dashboard </w:t>
            </w:r>
          </w:p>
        </w:tc>
      </w:tr>
      <w:tr w:rsidR="00001290" w14:paraId="66D25649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BC34F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8492FB3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2E5936E9" wp14:editId="3DD72176">
                  <wp:extent cx="985266" cy="821055"/>
                  <wp:effectExtent l="0" t="0" r="5715" b="0"/>
                  <wp:docPr id="8120" name="Picture 8120" descr="rescue time dashboar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0"/>
                          <pic:cNvPicPr/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66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4E345" w14:textId="77777777" w:rsidR="00001290" w:rsidRDefault="00C26B40" w:rsidP="00EF572D">
            <w:pPr>
              <w:numPr>
                <w:ilvl w:val="0"/>
                <w:numId w:val="53"/>
              </w:numPr>
              <w:ind w:hanging="360"/>
              <w:contextualSpacing/>
            </w:pPr>
            <w:r>
              <w:t xml:space="preserve">Personal-Analytic service to track how you spend your time on your computer, smartphone or tablet </w:t>
            </w:r>
          </w:p>
          <w:p w14:paraId="0C686179" w14:textId="77777777" w:rsidR="00001290" w:rsidRDefault="00C26B40" w:rsidP="00EF572D">
            <w:pPr>
              <w:numPr>
                <w:ilvl w:val="0"/>
                <w:numId w:val="53"/>
              </w:numPr>
              <w:ind w:hanging="360"/>
              <w:contextualSpacing/>
            </w:pPr>
            <w:r>
              <w:t xml:space="preserve">Get a customized report of what sites you visit and what you do on your devices </w:t>
            </w:r>
          </w:p>
          <w:p w14:paraId="794E4286" w14:textId="77777777" w:rsidR="00001290" w:rsidRDefault="00C26B40" w:rsidP="00EF572D">
            <w:pPr>
              <w:numPr>
                <w:ilvl w:val="0"/>
                <w:numId w:val="53"/>
              </w:numPr>
              <w:ind w:hanging="360"/>
              <w:contextualSpacing/>
            </w:pPr>
            <w:r>
              <w:t xml:space="preserve">No manual date-entry, it tracks as you work </w:t>
            </w:r>
          </w:p>
          <w:p w14:paraId="243950AE" w14:textId="77777777" w:rsidR="00001290" w:rsidRDefault="00C26B40" w:rsidP="00EF572D">
            <w:pPr>
              <w:numPr>
                <w:ilvl w:val="0"/>
                <w:numId w:val="53"/>
              </w:numPr>
              <w:ind w:hanging="360"/>
              <w:contextualSpacing/>
            </w:pPr>
            <w:r>
              <w:t xml:space="preserve">More Information: </w:t>
            </w:r>
            <w:hyperlink r:id="rId187">
              <w:r>
                <w:rPr>
                  <w:color w:val="0563C1"/>
                  <w:u w:val="single" w:color="0563C1"/>
                </w:rPr>
                <w:t>https://www.rescuetime.com/browser</w:t>
              </w:r>
            </w:hyperlink>
            <w:hyperlink r:id="rId188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89">
              <w:r>
                <w:rPr>
                  <w:color w:val="0563C1"/>
                  <w:u w:val="single" w:color="0563C1"/>
                </w:rPr>
                <w:t>plugin</w:t>
              </w:r>
            </w:hyperlink>
            <w:hyperlink r:id="rId190">
              <w:r>
                <w:t xml:space="preserve"> </w:t>
              </w:r>
            </w:hyperlink>
          </w:p>
        </w:tc>
      </w:tr>
      <w:tr w:rsidR="00001290" w14:paraId="0E452BA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9051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50A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OS X, Windows, Linux, Android, </w:t>
            </w:r>
            <w:proofErr w:type="spellStart"/>
            <w:r>
              <w:t>ChromeOS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1F3B1409" w14:textId="77777777" w:rsidR="00001290" w:rsidRDefault="00001290" w:rsidP="00D51E54">
      <w:pPr>
        <w:spacing w:after="0" w:line="240" w:lineRule="auto"/>
        <w:contextualSpacing/>
        <w:jc w:val="both"/>
      </w:pPr>
    </w:p>
    <w:p w14:paraId="562C75D1" w14:textId="77777777" w:rsidR="00001290" w:rsidRDefault="00001290" w:rsidP="00D51E54">
      <w:pPr>
        <w:spacing w:after="0" w:line="240" w:lineRule="auto"/>
        <w:contextualSpacing/>
        <w:jc w:val="both"/>
      </w:pP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58" w:type="dxa"/>
        </w:tblCellMar>
        <w:tblLook w:val="04A0" w:firstRow="1" w:lastRow="0" w:firstColumn="1" w:lastColumn="0" w:noHBand="0" w:noVBand="1"/>
        <w:tblDescription w:val="Reading and literacy support for dark room"/>
      </w:tblPr>
      <w:tblGrid>
        <w:gridCol w:w="2336"/>
        <w:gridCol w:w="8641"/>
      </w:tblGrid>
      <w:tr w:rsidR="00001290" w14:paraId="2DF2C41B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4355A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C4C5" w14:textId="77777777" w:rsidR="00001290" w:rsidRDefault="00C26B40" w:rsidP="00D51E54">
            <w:pPr>
              <w:ind w:left="2302"/>
              <w:contextualSpacing/>
            </w:pPr>
            <w:r>
              <w:rPr>
                <w:b/>
                <w:sz w:val="32"/>
              </w:rPr>
              <w:t xml:space="preserve">Dark Room </w:t>
            </w:r>
          </w:p>
        </w:tc>
      </w:tr>
      <w:tr w:rsidR="00001290" w14:paraId="307A55E1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C22D1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079E7C0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D22E3FF" wp14:editId="2675178A">
                  <wp:extent cx="1229423" cy="205740"/>
                  <wp:effectExtent l="0" t="0" r="8890" b="3810"/>
                  <wp:docPr id="8301" name="Picture 8301" descr="&quot;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1"/>
                          <pic:cNvPicPr/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423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84B89" w14:textId="77777777" w:rsidR="00001290" w:rsidRDefault="00C26B40" w:rsidP="00EF572D">
            <w:pPr>
              <w:numPr>
                <w:ilvl w:val="0"/>
                <w:numId w:val="54"/>
              </w:numPr>
              <w:ind w:hanging="360"/>
              <w:contextualSpacing/>
            </w:pPr>
            <w:r>
              <w:t xml:space="preserve">Full screen, distraction free writing environment </w:t>
            </w:r>
          </w:p>
          <w:p w14:paraId="29E26463" w14:textId="77777777" w:rsidR="00001290" w:rsidRDefault="00C26B40" w:rsidP="00EF572D">
            <w:pPr>
              <w:numPr>
                <w:ilvl w:val="0"/>
                <w:numId w:val="54"/>
              </w:numPr>
              <w:ind w:hanging="360"/>
              <w:contextualSpacing/>
            </w:pPr>
            <w:r>
              <w:t xml:space="preserve">Similar to </w:t>
            </w:r>
            <w:proofErr w:type="spellStart"/>
            <w:r>
              <w:t>WriteRoom</w:t>
            </w:r>
            <w:proofErr w:type="spellEnd"/>
            <w:r>
              <w:t xml:space="preserve"> but for Windows computers </w:t>
            </w:r>
          </w:p>
          <w:p w14:paraId="710F0889" w14:textId="77777777" w:rsidR="00001290" w:rsidRDefault="00C26B40" w:rsidP="00EF572D">
            <w:pPr>
              <w:numPr>
                <w:ilvl w:val="0"/>
                <w:numId w:val="54"/>
              </w:numPr>
              <w:ind w:hanging="360"/>
              <w:contextualSpacing/>
            </w:pPr>
            <w:r>
              <w:t xml:space="preserve">Get your computer distractions out of the way with just you, and the text on your computer screen </w:t>
            </w:r>
          </w:p>
          <w:p w14:paraId="6E724E08" w14:textId="77777777" w:rsidR="00001290" w:rsidRDefault="00C26B40" w:rsidP="00EF572D">
            <w:pPr>
              <w:numPr>
                <w:ilvl w:val="0"/>
                <w:numId w:val="54"/>
              </w:numPr>
              <w:ind w:hanging="360"/>
              <w:contextualSpacing/>
            </w:pPr>
            <w:r>
              <w:t xml:space="preserve">More Information: </w:t>
            </w:r>
            <w:hyperlink r:id="rId192">
              <w:r>
                <w:rPr>
                  <w:color w:val="0563C1"/>
                  <w:u w:val="single" w:color="0563C1"/>
                </w:rPr>
                <w:t>http://jjafuller.com/dark</w:t>
              </w:r>
            </w:hyperlink>
            <w:hyperlink r:id="rId193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94">
              <w:r>
                <w:rPr>
                  <w:color w:val="0563C1"/>
                  <w:u w:val="single" w:color="0563C1"/>
                </w:rPr>
                <w:t>room/</w:t>
              </w:r>
            </w:hyperlink>
            <w:hyperlink r:id="rId195">
              <w:r>
                <w:t xml:space="preserve"> </w:t>
              </w:r>
            </w:hyperlink>
          </w:p>
        </w:tc>
      </w:tr>
      <w:tr w:rsidR="00001290" w14:paraId="66BCF44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F648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54DC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Windows</w:t>
            </w:r>
            <w:r>
              <w:rPr>
                <w:b/>
              </w:rPr>
              <w:t xml:space="preserve"> </w:t>
            </w:r>
          </w:p>
        </w:tc>
      </w:tr>
    </w:tbl>
    <w:p w14:paraId="7C9FA973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54" w:type="dxa"/>
        </w:tblCellMar>
        <w:tblLook w:val="04A0" w:firstRow="1" w:lastRow="0" w:firstColumn="1" w:lastColumn="0" w:noHBand="0" w:noVBand="1"/>
        <w:tblDescription w:val="Reading and literacy support for fokus"/>
      </w:tblPr>
      <w:tblGrid>
        <w:gridCol w:w="2336"/>
        <w:gridCol w:w="8641"/>
      </w:tblGrid>
      <w:tr w:rsidR="00001290" w14:paraId="51DA74F3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A965116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A73F" w14:textId="77777777" w:rsidR="00001290" w:rsidRDefault="00C26B40" w:rsidP="00D51E54">
            <w:pPr>
              <w:ind w:left="2657"/>
              <w:contextualSpacing/>
            </w:pPr>
            <w:proofErr w:type="spellStart"/>
            <w:r>
              <w:rPr>
                <w:b/>
                <w:sz w:val="32"/>
              </w:rPr>
              <w:t>Fokus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3915DB38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DC33" w14:textId="77777777" w:rsidR="00001290" w:rsidRDefault="00C26B40" w:rsidP="00D51E54">
            <w:pPr>
              <w:ind w:left="180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685F511E" w14:textId="77777777" w:rsidR="00001290" w:rsidRDefault="00C26B40" w:rsidP="00D51E54">
            <w:pPr>
              <w:ind w:right="83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90E2F1D" wp14:editId="4CD71C16">
                  <wp:extent cx="993623" cy="889635"/>
                  <wp:effectExtent l="0" t="0" r="0" b="5715"/>
                  <wp:docPr id="8303" name="Picture 8303" descr="foku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3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23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351A8" w14:textId="77777777" w:rsidR="00001290" w:rsidRDefault="00C26B40" w:rsidP="00EF572D">
            <w:pPr>
              <w:numPr>
                <w:ilvl w:val="0"/>
                <w:numId w:val="55"/>
              </w:numPr>
              <w:ind w:hanging="360"/>
              <w:contextualSpacing/>
            </w:pPr>
            <w:r>
              <w:t xml:space="preserve">Highlight only the text you want to read while </w:t>
            </w:r>
            <w:proofErr w:type="spellStart"/>
            <w:r>
              <w:t>Fokus</w:t>
            </w:r>
            <w:proofErr w:type="spellEnd"/>
            <w:r>
              <w:t xml:space="preserve"> dims and darkens the rest of your Chrome or Firefox window with an overlay </w:t>
            </w:r>
          </w:p>
          <w:p w14:paraId="7E2BC189" w14:textId="77777777" w:rsidR="00001290" w:rsidRDefault="00C26B40" w:rsidP="00EF572D">
            <w:pPr>
              <w:numPr>
                <w:ilvl w:val="0"/>
                <w:numId w:val="55"/>
              </w:numPr>
              <w:ind w:hanging="360"/>
              <w:contextualSpacing/>
            </w:pPr>
            <w:r>
              <w:t xml:space="preserve">Highlights the paragraph you’re reading with the ability to change the opacity of the background overlay </w:t>
            </w:r>
          </w:p>
          <w:p w14:paraId="51F5CEB8" w14:textId="77777777" w:rsidR="00001290" w:rsidRDefault="00C26B40" w:rsidP="00EF572D">
            <w:pPr>
              <w:numPr>
                <w:ilvl w:val="0"/>
                <w:numId w:val="55"/>
              </w:numPr>
              <w:ind w:hanging="360"/>
              <w:contextualSpacing/>
            </w:pPr>
            <w:r>
              <w:t xml:space="preserve">Easy to install extension with the ability to turn the feature on or off </w:t>
            </w:r>
          </w:p>
          <w:p w14:paraId="41456791" w14:textId="77777777" w:rsidR="00001290" w:rsidRDefault="00C26B40" w:rsidP="00EF572D">
            <w:pPr>
              <w:numPr>
                <w:ilvl w:val="0"/>
                <w:numId w:val="55"/>
              </w:numPr>
              <w:ind w:hanging="360"/>
              <w:contextualSpacing/>
            </w:pPr>
            <w:r>
              <w:t xml:space="preserve">More Information: </w:t>
            </w:r>
            <w:hyperlink r:id="rId196">
              <w:r>
                <w:rPr>
                  <w:color w:val="0563C1"/>
                  <w:u w:val="single" w:color="0563C1"/>
                </w:rPr>
                <w:t>http://goo.gl/pHjc3b</w:t>
              </w:r>
            </w:hyperlink>
            <w:hyperlink r:id="rId197">
              <w:r>
                <w:t xml:space="preserve"> </w:t>
              </w:r>
            </w:hyperlink>
            <w:r>
              <w:t xml:space="preserve">or </w:t>
            </w:r>
            <w:hyperlink r:id="rId198">
              <w:r>
                <w:rPr>
                  <w:color w:val="0563C1"/>
                  <w:u w:val="single" w:color="0563C1"/>
                </w:rPr>
                <w:t>http://goo.gl/CZVhBw</w:t>
              </w:r>
            </w:hyperlink>
            <w:hyperlink r:id="rId199">
              <w:r>
                <w:t xml:space="preserve"> </w:t>
              </w:r>
            </w:hyperlink>
          </w:p>
        </w:tc>
      </w:tr>
      <w:tr w:rsidR="00001290" w14:paraId="113EFE0C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795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5B03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and Firefox Add-On </w:t>
            </w:r>
          </w:p>
        </w:tc>
      </w:tr>
    </w:tbl>
    <w:p w14:paraId="0DFAE634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  <w:r>
        <w:br w:type="page"/>
      </w:r>
    </w:p>
    <w:p w14:paraId="1A28562F" w14:textId="77777777" w:rsidR="00001290" w:rsidRDefault="00C26B40" w:rsidP="007327E2">
      <w:pPr>
        <w:pStyle w:val="Heading1"/>
      </w:pPr>
      <w:r>
        <w:rPr>
          <w:u w:color="000000"/>
        </w:rPr>
        <w:t>Stress Management and Relaxation: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74" w:type="dxa"/>
        </w:tblCellMar>
        <w:tblLook w:val="04A0" w:firstRow="1" w:lastRow="0" w:firstColumn="1" w:lastColumn="0" w:noHBand="0" w:noVBand="1"/>
        <w:tblDescription w:val="Reading and literacy support for unstuck"/>
      </w:tblPr>
      <w:tblGrid>
        <w:gridCol w:w="2336"/>
        <w:gridCol w:w="8641"/>
      </w:tblGrid>
      <w:tr w:rsidR="00001290" w14:paraId="1CACC53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F4E37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CCAD7" w14:textId="77777777" w:rsidR="00001290" w:rsidRDefault="00C26B40" w:rsidP="00D51E54">
            <w:pPr>
              <w:ind w:left="2506"/>
              <w:contextualSpacing/>
            </w:pPr>
            <w:r>
              <w:rPr>
                <w:b/>
                <w:sz w:val="32"/>
              </w:rPr>
              <w:t xml:space="preserve">Unstuck </w:t>
            </w:r>
          </w:p>
        </w:tc>
      </w:tr>
      <w:tr w:rsidR="00001290" w14:paraId="18826EBC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C1E12" w14:textId="77777777" w:rsidR="00001290" w:rsidRDefault="00C26B40" w:rsidP="00D51E54">
            <w:pPr>
              <w:ind w:left="1"/>
              <w:contextualSpacing/>
              <w:jc w:val="center"/>
            </w:pPr>
            <w:r>
              <w:rPr>
                <w:sz w:val="16"/>
              </w:rPr>
              <w:t xml:space="preserve"> </w:t>
            </w:r>
          </w:p>
          <w:p w14:paraId="2A013F76" w14:textId="77777777" w:rsidR="00001290" w:rsidRDefault="00C26B40" w:rsidP="00D51E54">
            <w:pPr>
              <w:ind w:left="340"/>
              <w:contextualSpacing/>
            </w:pPr>
            <w:r>
              <w:rPr>
                <w:noProof/>
              </w:rPr>
              <w:drawing>
                <wp:inline distT="0" distB="0" distL="0" distR="0" wp14:anchorId="42ADBB70" wp14:editId="46F4B746">
                  <wp:extent cx="906145" cy="876135"/>
                  <wp:effectExtent l="0" t="0" r="8255" b="635"/>
                  <wp:docPr id="8631" name="Picture 8631" descr="unstuck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1"/>
                          <pic:cNvPicPr/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7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73EFC" w14:textId="77777777" w:rsidR="00001290" w:rsidRDefault="00C26B40" w:rsidP="00EF572D">
            <w:pPr>
              <w:numPr>
                <w:ilvl w:val="0"/>
                <w:numId w:val="56"/>
              </w:numPr>
              <w:ind w:hanging="360"/>
              <w:contextualSpacing/>
            </w:pPr>
            <w:r>
              <w:t xml:space="preserve">Put words to what you’re feeling – figure out what kind of “stuck” you have </w:t>
            </w:r>
          </w:p>
          <w:p w14:paraId="16D7F1B8" w14:textId="77777777" w:rsidR="00001290" w:rsidRDefault="00C26B40" w:rsidP="00EF572D">
            <w:pPr>
              <w:numPr>
                <w:ilvl w:val="0"/>
                <w:numId w:val="56"/>
              </w:numPr>
              <w:ind w:hanging="360"/>
              <w:contextualSpacing/>
            </w:pPr>
            <w:r>
              <w:t xml:space="preserve">Using the app and website’s guided questions to lead you to figuring out what you are feeling and thinking </w:t>
            </w:r>
          </w:p>
          <w:p w14:paraId="001BE2D6" w14:textId="77777777" w:rsidR="00001290" w:rsidRDefault="00C26B40" w:rsidP="00EF572D">
            <w:pPr>
              <w:numPr>
                <w:ilvl w:val="0"/>
                <w:numId w:val="56"/>
              </w:numPr>
              <w:ind w:hanging="360"/>
              <w:contextualSpacing/>
            </w:pPr>
            <w:r>
              <w:t xml:space="preserve">Strategies provided at the end to help you overcome your “stuck” moment </w:t>
            </w:r>
          </w:p>
          <w:p w14:paraId="39877960" w14:textId="77777777" w:rsidR="00001290" w:rsidRDefault="00C26B40" w:rsidP="00EF572D">
            <w:pPr>
              <w:numPr>
                <w:ilvl w:val="0"/>
                <w:numId w:val="56"/>
              </w:numPr>
              <w:ind w:hanging="360"/>
              <w:contextualSpacing/>
            </w:pPr>
            <w:r>
              <w:t xml:space="preserve">Create a free account to keep your stuck moments saved for reference later on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01">
              <w:r>
                <w:rPr>
                  <w:color w:val="0563C1"/>
                  <w:u w:val="single" w:color="0563C1"/>
                </w:rPr>
                <w:t>https://www.unstuck.com/</w:t>
              </w:r>
            </w:hyperlink>
            <w:hyperlink r:id="rId202">
              <w:r>
                <w:t xml:space="preserve"> </w:t>
              </w:r>
            </w:hyperlink>
          </w:p>
        </w:tc>
      </w:tr>
      <w:tr w:rsidR="00001290" w14:paraId="05311AFD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22F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570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iPhone; Android, Online Resources </w:t>
            </w:r>
          </w:p>
        </w:tc>
      </w:tr>
    </w:tbl>
    <w:p w14:paraId="07DA2A13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60" w:type="dxa"/>
        </w:tblCellMar>
        <w:tblLook w:val="04A0" w:firstRow="1" w:lastRow="0" w:firstColumn="1" w:lastColumn="0" w:noHBand="0" w:noVBand="1"/>
        <w:tblDescription w:val="Reading and literacy support for guided mind"/>
      </w:tblPr>
      <w:tblGrid>
        <w:gridCol w:w="2336"/>
        <w:gridCol w:w="8641"/>
      </w:tblGrid>
      <w:tr w:rsidR="00001290" w14:paraId="674A71D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FB30F8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51270" w14:textId="77777777" w:rsidR="00001290" w:rsidRDefault="00C26B40" w:rsidP="00D51E54">
            <w:pPr>
              <w:ind w:left="2177"/>
              <w:contextualSpacing/>
            </w:pPr>
            <w:r>
              <w:rPr>
                <w:b/>
                <w:sz w:val="32"/>
              </w:rPr>
              <w:t xml:space="preserve">Guided Mind </w:t>
            </w:r>
          </w:p>
        </w:tc>
      </w:tr>
      <w:tr w:rsidR="00001290" w14:paraId="7FB53C7D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EFB7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2E1FC6F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1EF82533" wp14:editId="6EE658E4">
                  <wp:extent cx="961669" cy="921385"/>
                  <wp:effectExtent l="0" t="0" r="0" b="0"/>
                  <wp:docPr id="8752" name="Picture 8752" descr="guide min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2"/>
                          <pic:cNvPicPr/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669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1470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Relax and get guided through meditations on a variety of topics </w:t>
            </w:r>
          </w:p>
          <w:p w14:paraId="034BC8E3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Step-by-step voice guided meditation </w:t>
            </w:r>
          </w:p>
          <w:p w14:paraId="29A01058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Short (5 </w:t>
            </w:r>
            <w:proofErr w:type="spellStart"/>
            <w:r>
              <w:t>mins</w:t>
            </w:r>
            <w:proofErr w:type="spellEnd"/>
            <w:r>
              <w:t xml:space="preserve">), medium (15 min) or long (30+ min) meditations  </w:t>
            </w:r>
          </w:p>
          <w:p w14:paraId="228C7023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Instrumental, nature soundscapes, with looping for continuous play </w:t>
            </w:r>
          </w:p>
          <w:p w14:paraId="1604A303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Easy to use with instructions </w:t>
            </w:r>
          </w:p>
          <w:p w14:paraId="739414CA" w14:textId="77777777" w:rsidR="00001290" w:rsidRDefault="00C26B40" w:rsidP="00EF572D">
            <w:pPr>
              <w:numPr>
                <w:ilvl w:val="0"/>
                <w:numId w:val="57"/>
              </w:numPr>
              <w:ind w:hanging="360"/>
              <w:contextualSpacing/>
            </w:pPr>
            <w:r>
              <w:t xml:space="preserve">More Information: </w:t>
            </w:r>
            <w:hyperlink r:id="rId204">
              <w:r>
                <w:rPr>
                  <w:color w:val="0563C1"/>
                  <w:u w:val="single" w:color="0563C1"/>
                </w:rPr>
                <w:t>http://goo.gl/Q0JC0o</w:t>
              </w:r>
            </w:hyperlink>
            <w:hyperlink r:id="rId205">
              <w:r>
                <w:t xml:space="preserve"> </w:t>
              </w:r>
            </w:hyperlink>
          </w:p>
        </w:tc>
      </w:tr>
      <w:tr w:rsidR="00001290" w14:paraId="71D70B6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84B9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5DBA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iPhone, iPad, iPod touch </w:t>
            </w:r>
          </w:p>
        </w:tc>
      </w:tr>
    </w:tbl>
    <w:p w14:paraId="1DA6542E" w14:textId="77777777" w:rsidR="00001290" w:rsidRDefault="00C26B40" w:rsidP="00D51E54">
      <w:pPr>
        <w:spacing w:after="0" w:line="240" w:lineRule="auto"/>
        <w:contextualSpacing/>
        <w:jc w:val="both"/>
      </w:pPr>
      <w:r>
        <w:br w:type="page"/>
      </w:r>
    </w:p>
    <w:p w14:paraId="3631C64F" w14:textId="77777777" w:rsidR="00001290" w:rsidRDefault="00C26B40" w:rsidP="00E968AE">
      <w:pPr>
        <w:pStyle w:val="Heading1"/>
      </w:pPr>
      <w:r>
        <w:rPr>
          <w:u w:color="000000"/>
        </w:rPr>
        <w:t>Research Tools: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370" w:type="dxa"/>
        </w:tblCellMar>
        <w:tblLook w:val="04A0" w:firstRow="1" w:lastRow="0" w:firstColumn="1" w:lastColumn="0" w:noHBand="0" w:noVBand="1"/>
        <w:tblDescription w:val="Reading and literacy support for research project calculator"/>
      </w:tblPr>
      <w:tblGrid>
        <w:gridCol w:w="2336"/>
        <w:gridCol w:w="8641"/>
      </w:tblGrid>
      <w:tr w:rsidR="00001290" w14:paraId="5F63722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041E394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668E6" w14:textId="77777777" w:rsidR="00001290" w:rsidRDefault="00C26B40" w:rsidP="00D51E54">
            <w:pPr>
              <w:ind w:left="1225"/>
              <w:contextualSpacing/>
            </w:pPr>
            <w:r>
              <w:rPr>
                <w:b/>
                <w:sz w:val="32"/>
              </w:rPr>
              <w:t xml:space="preserve">Research Project Calculator </w:t>
            </w:r>
          </w:p>
        </w:tc>
      </w:tr>
      <w:tr w:rsidR="00001290" w14:paraId="3C57E7AD" w14:textId="77777777" w:rsidTr="540A81D1">
        <w:trPr>
          <w:trHeight w:val="193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12C1A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A337277" w14:textId="77777777" w:rsidR="00001290" w:rsidRDefault="00C26B40" w:rsidP="00D51E54">
            <w:pPr>
              <w:ind w:left="311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337DA37A" wp14:editId="0CD79F2D">
                  <wp:extent cx="739140" cy="878751"/>
                  <wp:effectExtent l="0" t="0" r="3810" b="0"/>
                  <wp:docPr id="9054" name="Picture 9054" descr="research project calculato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4"/>
                          <pic:cNvPicPr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87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BB7C" w14:textId="77777777" w:rsidR="00001290" w:rsidRDefault="00C26B40" w:rsidP="00EF572D">
            <w:pPr>
              <w:numPr>
                <w:ilvl w:val="0"/>
                <w:numId w:val="58"/>
              </w:numPr>
              <w:ind w:hanging="360"/>
              <w:contextualSpacing/>
            </w:pPr>
            <w:r>
              <w:t xml:space="preserve">Enter your assignment title, the start date, due date, the class, and pick the type of assignment is </w:t>
            </w:r>
          </w:p>
          <w:p w14:paraId="4DC1669A" w14:textId="77777777" w:rsidR="00001290" w:rsidRDefault="00C26B40" w:rsidP="00EF572D">
            <w:pPr>
              <w:numPr>
                <w:ilvl w:val="0"/>
                <w:numId w:val="58"/>
              </w:numPr>
              <w:ind w:hanging="360"/>
              <w:contextualSpacing/>
            </w:pPr>
            <w:r>
              <w:t xml:space="preserve">Choose from Writing Assignment or Essay, Oral Presentation with Slides, Video Assignment or History Day Research Notes </w:t>
            </w:r>
          </w:p>
          <w:p w14:paraId="75EEE0BF" w14:textId="77777777" w:rsidR="00001290" w:rsidRDefault="00C26B40" w:rsidP="00EF572D">
            <w:pPr>
              <w:numPr>
                <w:ilvl w:val="0"/>
                <w:numId w:val="58"/>
              </w:numPr>
              <w:ind w:hanging="360"/>
              <w:contextualSpacing/>
            </w:pPr>
            <w:r>
              <w:t xml:space="preserve">Website will break down your assignment and give you a timeline for your project with deadlines for each step </w:t>
            </w:r>
          </w:p>
          <w:p w14:paraId="60E270EB" w14:textId="77777777" w:rsidR="00001290" w:rsidRDefault="00C26B40" w:rsidP="00EF572D">
            <w:pPr>
              <w:numPr>
                <w:ilvl w:val="0"/>
                <w:numId w:val="58"/>
              </w:numPr>
              <w:ind w:hanging="360"/>
              <w:contextualSpacing/>
            </w:pPr>
            <w:r>
              <w:t xml:space="preserve">More Information: </w:t>
            </w:r>
            <w:hyperlink r:id="rId207">
              <w:r>
                <w:rPr>
                  <w:color w:val="0563C1"/>
                  <w:u w:val="single" w:color="0563C1"/>
                </w:rPr>
                <w:t>https://rpc.elm4you.org/</w:t>
              </w:r>
            </w:hyperlink>
            <w:hyperlink r:id="rId208">
              <w:r>
                <w:t xml:space="preserve"> </w:t>
              </w:r>
            </w:hyperlink>
          </w:p>
        </w:tc>
      </w:tr>
      <w:tr w:rsidR="00001290" w14:paraId="391C4C99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EAF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59EB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563F6820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84" w:type="dxa"/>
        </w:tblCellMar>
        <w:tblLook w:val="04A0" w:firstRow="1" w:lastRow="0" w:firstColumn="1" w:lastColumn="0" w:noHBand="0" w:noVBand="1"/>
        <w:tblDescription w:val="Reading and literacy support for son of citation machine"/>
      </w:tblPr>
      <w:tblGrid>
        <w:gridCol w:w="2336"/>
        <w:gridCol w:w="8641"/>
      </w:tblGrid>
      <w:tr w:rsidR="00001290" w14:paraId="2D6C324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22B00AE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8864" w14:textId="77777777" w:rsidR="00001290" w:rsidRDefault="00C26B40" w:rsidP="00D51E54">
            <w:pPr>
              <w:ind w:left="1448"/>
              <w:contextualSpacing/>
            </w:pPr>
            <w:r>
              <w:rPr>
                <w:b/>
                <w:sz w:val="32"/>
              </w:rPr>
              <w:t xml:space="preserve">Son of Citation Machine </w:t>
            </w:r>
          </w:p>
        </w:tc>
      </w:tr>
      <w:tr w:rsidR="00001290" w14:paraId="7E2DB2A0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32AF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7BC0AEE0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164E1E07" wp14:editId="05A183E7">
                  <wp:extent cx="1311910" cy="516890"/>
                  <wp:effectExtent l="0" t="0" r="2540" b="0"/>
                  <wp:docPr id="9056" name="Picture 9056" descr="son of citation machin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6"/>
                          <pic:cNvPicPr/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C1843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Use this tool to create citations, works cited, and bibliographies </w:t>
            </w:r>
          </w:p>
          <w:p w14:paraId="277C2F6F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Formatting options for MLA, APA, Chicago and </w:t>
            </w:r>
            <w:proofErr w:type="spellStart"/>
            <w:r>
              <w:t>Turabian</w:t>
            </w:r>
            <w:proofErr w:type="spellEnd"/>
            <w:r>
              <w:t xml:space="preserve"> </w:t>
            </w:r>
          </w:p>
          <w:p w14:paraId="3E3E44DA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Fill in the web form with the information from your resource and click “Make Citation” </w:t>
            </w:r>
          </w:p>
          <w:p w14:paraId="221B8DA9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Citation will show up on your screen to copy into you document </w:t>
            </w:r>
          </w:p>
          <w:p w14:paraId="3F428CA9" w14:textId="77777777" w:rsidR="00001290" w:rsidRDefault="00C26B40" w:rsidP="00EF572D">
            <w:pPr>
              <w:numPr>
                <w:ilvl w:val="0"/>
                <w:numId w:val="59"/>
              </w:numPr>
              <w:ind w:hanging="360"/>
              <w:contextualSpacing/>
            </w:pPr>
            <w:r>
              <w:t xml:space="preserve">More Information: </w:t>
            </w:r>
            <w:hyperlink r:id="rId210">
              <w:r>
                <w:rPr>
                  <w:color w:val="0563C1"/>
                  <w:u w:val="single" w:color="0563C1"/>
                </w:rPr>
                <w:t>http://citationmachine.net/index2.php</w:t>
              </w:r>
            </w:hyperlink>
            <w:hyperlink r:id="rId211">
              <w:r>
                <w:t xml:space="preserve"> </w:t>
              </w:r>
            </w:hyperlink>
          </w:p>
        </w:tc>
      </w:tr>
      <w:tr w:rsidR="00001290" w14:paraId="6B20C0D2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B3AA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A33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</w:t>
            </w:r>
          </w:p>
        </w:tc>
      </w:tr>
    </w:tbl>
    <w:p w14:paraId="498AECBE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547" w:type="dxa"/>
        </w:tblCellMar>
        <w:tblLook w:val="04A0" w:firstRow="1" w:lastRow="0" w:firstColumn="1" w:lastColumn="0" w:noHBand="0" w:noVBand="1"/>
        <w:tblDescription w:val="Reading and literacy support for scribe"/>
      </w:tblPr>
      <w:tblGrid>
        <w:gridCol w:w="2336"/>
        <w:gridCol w:w="8641"/>
      </w:tblGrid>
      <w:tr w:rsidR="00001290" w14:paraId="24B00AA7" w14:textId="77777777" w:rsidTr="540A81D1">
        <w:trPr>
          <w:trHeight w:val="398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2C6D796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DA7FA" w14:textId="77777777" w:rsidR="00001290" w:rsidRDefault="00C26B40" w:rsidP="00D51E54">
            <w:pPr>
              <w:ind w:left="2600"/>
              <w:contextualSpacing/>
            </w:pPr>
            <w:proofErr w:type="spellStart"/>
            <w:r>
              <w:rPr>
                <w:b/>
                <w:sz w:val="32"/>
              </w:rPr>
              <w:t>Scrible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04E295A8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31B3" w14:textId="77777777" w:rsidR="00001290" w:rsidRDefault="00C26B40" w:rsidP="00D51E54">
            <w:pPr>
              <w:ind w:left="433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057E3AF9" wp14:editId="3495EE71">
                  <wp:extent cx="739140" cy="829653"/>
                  <wp:effectExtent l="0" t="0" r="3810" b="8890"/>
                  <wp:docPr id="9058" name="Picture 9058" descr="scribl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8"/>
                          <pic:cNvPicPr/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82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4FA2" w14:textId="77777777" w:rsidR="00001290" w:rsidRDefault="00C26B40" w:rsidP="00EF572D">
            <w:pPr>
              <w:numPr>
                <w:ilvl w:val="0"/>
                <w:numId w:val="60"/>
              </w:numPr>
              <w:contextualSpacing/>
            </w:pPr>
            <w:r>
              <w:t xml:space="preserve">Annotate, highlight and type right into your web browser </w:t>
            </w:r>
          </w:p>
          <w:p w14:paraId="1572EB22" w14:textId="77777777" w:rsidR="00001290" w:rsidRDefault="00C26B40" w:rsidP="00EF572D">
            <w:pPr>
              <w:numPr>
                <w:ilvl w:val="0"/>
                <w:numId w:val="60"/>
              </w:numPr>
              <w:contextualSpacing/>
            </w:pPr>
            <w:r>
              <w:t xml:space="preserve">Capture thoughts and share your comments in the web page </w:t>
            </w:r>
          </w:p>
          <w:p w14:paraId="1F644776" w14:textId="77777777" w:rsidR="00001290" w:rsidRDefault="00C26B40" w:rsidP="00EF572D">
            <w:pPr>
              <w:numPr>
                <w:ilvl w:val="0"/>
                <w:numId w:val="60"/>
              </w:numPr>
              <w:contextualSpacing/>
            </w:pPr>
            <w:r>
              <w:t xml:space="preserve">Share your annotation with others via email or social media </w:t>
            </w:r>
          </w:p>
          <w:p w14:paraId="71EFDE4A" w14:textId="77777777" w:rsidR="00001290" w:rsidRDefault="00C26B40" w:rsidP="00EF572D">
            <w:pPr>
              <w:numPr>
                <w:ilvl w:val="0"/>
                <w:numId w:val="60"/>
              </w:numPr>
              <w:contextualSpacing/>
            </w:pPr>
            <w:r>
              <w:t xml:space="preserve">Bookmark and save your webpages in the cloud for access from anywhere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13">
              <w:r>
                <w:rPr>
                  <w:color w:val="0563C1"/>
                  <w:u w:val="single" w:color="0563C1"/>
                </w:rPr>
                <w:t>http://www.scrible.com/</w:t>
              </w:r>
            </w:hyperlink>
            <w:hyperlink r:id="rId214">
              <w:r>
                <w:t xml:space="preserve"> </w:t>
              </w:r>
            </w:hyperlink>
          </w:p>
        </w:tc>
      </w:tr>
      <w:tr w:rsidR="00001290" w14:paraId="5D8DD07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D0F6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AD2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Resource, iOS: iPad  </w:t>
            </w:r>
          </w:p>
        </w:tc>
      </w:tr>
    </w:tbl>
    <w:p w14:paraId="5463077F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evernote web clipper"/>
      </w:tblPr>
      <w:tblGrid>
        <w:gridCol w:w="2336"/>
        <w:gridCol w:w="8641"/>
      </w:tblGrid>
      <w:tr w:rsidR="00001290" w14:paraId="50A91CBC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E11D2A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73044" w14:textId="77777777" w:rsidR="00001290" w:rsidRDefault="00C26B40" w:rsidP="00D51E54">
            <w:pPr>
              <w:ind w:left="1589"/>
              <w:contextualSpacing/>
            </w:pPr>
            <w:r>
              <w:rPr>
                <w:b/>
                <w:sz w:val="32"/>
              </w:rPr>
              <w:t xml:space="preserve">Evernote Web Clipper </w:t>
            </w:r>
          </w:p>
        </w:tc>
      </w:tr>
      <w:tr w:rsidR="00001290" w14:paraId="0DF0693F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867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7CFA885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5E21D3A3" wp14:editId="35F9EF78">
                  <wp:extent cx="871271" cy="876935"/>
                  <wp:effectExtent l="0" t="0" r="5080" b="0"/>
                  <wp:docPr id="9060" name="Picture 9060" descr="evernote web clipp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0"/>
                          <pic:cNvPicPr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71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A78A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With a single click, clip part of any webpage including images, text, or links </w:t>
            </w:r>
          </w:p>
          <w:p w14:paraId="08A8E5ED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Clippings get saved to your Evernote account for access later </w:t>
            </w:r>
          </w:p>
          <w:p w14:paraId="12196DBF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Collect research or items of interest in one place for easy organized information collection </w:t>
            </w:r>
          </w:p>
          <w:p w14:paraId="1E92E013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Read and access your research from any computer or device </w:t>
            </w:r>
          </w:p>
          <w:p w14:paraId="06BBF6FB" w14:textId="77777777" w:rsidR="00001290" w:rsidRDefault="00C26B40" w:rsidP="00EF572D">
            <w:pPr>
              <w:numPr>
                <w:ilvl w:val="0"/>
                <w:numId w:val="61"/>
              </w:numPr>
              <w:ind w:hanging="360"/>
              <w:contextualSpacing/>
            </w:pPr>
            <w:r>
              <w:t xml:space="preserve">More Information: </w:t>
            </w:r>
            <w:hyperlink r:id="rId216">
              <w:r>
                <w:rPr>
                  <w:color w:val="0563C1"/>
                  <w:u w:val="single" w:color="0563C1"/>
                </w:rPr>
                <w:t>http://evernote.com/webclipper/</w:t>
              </w:r>
            </w:hyperlink>
            <w:hyperlink r:id="rId217">
              <w:r>
                <w:t xml:space="preserve"> </w:t>
              </w:r>
            </w:hyperlink>
          </w:p>
        </w:tc>
      </w:tr>
      <w:tr w:rsidR="00001290" w14:paraId="6E5694C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E24A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D82D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Web add-on for Chrome, Firefox, Internet Explorer, Safari, and Opera </w:t>
            </w:r>
          </w:p>
        </w:tc>
      </w:tr>
    </w:tbl>
    <w:p w14:paraId="432B9427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80" w:type="dxa"/>
        </w:tblCellMar>
        <w:tblLook w:val="04A0" w:firstRow="1" w:lastRow="0" w:firstColumn="1" w:lastColumn="0" w:noHBand="0" w:noVBand="1"/>
        <w:tblDescription w:val="Reading and literacy support for sweet search"/>
      </w:tblPr>
      <w:tblGrid>
        <w:gridCol w:w="2336"/>
        <w:gridCol w:w="8641"/>
      </w:tblGrid>
      <w:tr w:rsidR="00001290" w14:paraId="7950A22D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1126E5D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A5FD8" w14:textId="77777777" w:rsidR="00001290" w:rsidRDefault="00C26B40" w:rsidP="00D51E54">
            <w:pPr>
              <w:ind w:left="2151"/>
              <w:contextualSpacing/>
            </w:pPr>
            <w:r>
              <w:rPr>
                <w:b/>
                <w:sz w:val="32"/>
              </w:rPr>
              <w:t xml:space="preserve">Sweet Search </w:t>
            </w:r>
          </w:p>
        </w:tc>
      </w:tr>
      <w:tr w:rsidR="00001290" w14:paraId="3D1D97F2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00C8C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380B2AEE" w14:textId="77777777" w:rsidR="00001290" w:rsidRDefault="00C26B40" w:rsidP="00D51E54">
            <w:pPr>
              <w:ind w:left="325"/>
              <w:contextualSpacing/>
            </w:pPr>
            <w:r>
              <w:rPr>
                <w:noProof/>
              </w:rPr>
              <w:drawing>
                <wp:inline distT="0" distB="0" distL="0" distR="0" wp14:anchorId="2CD6D89A" wp14:editId="26F82691">
                  <wp:extent cx="933450" cy="842378"/>
                  <wp:effectExtent l="0" t="0" r="0" b="0"/>
                  <wp:docPr id="9387" name="Picture 9387" descr="sweet searc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7"/>
                          <pic:cNvPicPr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42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39EA8" w14:textId="77777777" w:rsidR="00001290" w:rsidRDefault="00C26B40" w:rsidP="00EF572D">
            <w:pPr>
              <w:numPr>
                <w:ilvl w:val="0"/>
                <w:numId w:val="62"/>
              </w:numPr>
              <w:ind w:hanging="360"/>
              <w:contextualSpacing/>
            </w:pPr>
            <w:r>
              <w:t xml:space="preserve">Search engine for students </w:t>
            </w:r>
          </w:p>
          <w:p w14:paraId="18590E63" w14:textId="77777777" w:rsidR="00001290" w:rsidRDefault="00C26B40" w:rsidP="00EF572D">
            <w:pPr>
              <w:numPr>
                <w:ilvl w:val="0"/>
                <w:numId w:val="62"/>
              </w:numPr>
              <w:ind w:hanging="360"/>
              <w:contextualSpacing/>
            </w:pPr>
            <w:r>
              <w:t xml:space="preserve">Provides trustworthy site search results from the most relevant, pre-evaluated and approved sites on the internet </w:t>
            </w:r>
          </w:p>
          <w:p w14:paraId="1664D42E" w14:textId="77777777" w:rsidR="00001290" w:rsidRDefault="00C26B40" w:rsidP="00EF572D">
            <w:pPr>
              <w:numPr>
                <w:ilvl w:val="0"/>
                <w:numId w:val="62"/>
              </w:numPr>
              <w:ind w:hanging="360"/>
              <w:contextualSpacing/>
            </w:pPr>
            <w:r>
              <w:t xml:space="preserve">Find better information, faster from credible sources, such as primary sources while avoiding spam and marginal information sites </w:t>
            </w:r>
          </w:p>
          <w:p w14:paraId="7BBED455" w14:textId="77777777" w:rsidR="00001290" w:rsidRDefault="00C26B40" w:rsidP="00EF572D">
            <w:pPr>
              <w:numPr>
                <w:ilvl w:val="0"/>
                <w:numId w:val="62"/>
              </w:numPr>
              <w:ind w:hanging="360"/>
              <w:contextualSpacing/>
            </w:pPr>
            <w:r>
              <w:t xml:space="preserve">More Information: </w:t>
            </w:r>
            <w:hyperlink r:id="rId219">
              <w:r>
                <w:rPr>
                  <w:color w:val="0563C1"/>
                  <w:u w:val="single" w:color="0563C1"/>
                </w:rPr>
                <w:t>http://www.sweetsearch.com/</w:t>
              </w:r>
            </w:hyperlink>
            <w:hyperlink r:id="rId220">
              <w:r>
                <w:t xml:space="preserve"> </w:t>
              </w:r>
            </w:hyperlink>
          </w:p>
        </w:tc>
      </w:tr>
      <w:tr w:rsidR="00001290" w14:paraId="59525331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7E82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57A8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Resources  </w:t>
            </w:r>
          </w:p>
        </w:tc>
      </w:tr>
    </w:tbl>
    <w:p w14:paraId="68A4F895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easy bib"/>
      </w:tblPr>
      <w:tblGrid>
        <w:gridCol w:w="2336"/>
        <w:gridCol w:w="8641"/>
      </w:tblGrid>
      <w:tr w:rsidR="00001290" w14:paraId="4E25107E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E403A5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96DF4" w14:textId="77777777" w:rsidR="00001290" w:rsidRDefault="00C26B40" w:rsidP="00D51E54">
            <w:pPr>
              <w:ind w:left="2533"/>
              <w:contextualSpacing/>
            </w:pPr>
            <w:proofErr w:type="spellStart"/>
            <w:r>
              <w:rPr>
                <w:b/>
                <w:sz w:val="32"/>
              </w:rPr>
              <w:t>EasyBib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5A3B5355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219F2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3FB0AA8" w14:textId="77777777" w:rsidR="00001290" w:rsidRDefault="00C26B40" w:rsidP="00D51E54">
            <w:pPr>
              <w:ind w:left="365"/>
              <w:contextualSpacing/>
            </w:pPr>
            <w:r>
              <w:rPr>
                <w:noProof/>
              </w:rPr>
              <w:drawing>
                <wp:inline distT="0" distB="0" distL="0" distR="0" wp14:anchorId="139E8E5D" wp14:editId="19F42E2F">
                  <wp:extent cx="882015" cy="882015"/>
                  <wp:effectExtent l="0" t="0" r="0" b="0"/>
                  <wp:docPr id="9389" name="Picture 9389" descr="easy bib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9"/>
                          <pic:cNvPicPr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77F1" w14:textId="77777777" w:rsidR="00001290" w:rsidRDefault="00C26B40" w:rsidP="00EF572D">
            <w:pPr>
              <w:numPr>
                <w:ilvl w:val="0"/>
                <w:numId w:val="63"/>
              </w:numPr>
              <w:ind w:hanging="360"/>
              <w:contextualSpacing/>
            </w:pPr>
            <w:r>
              <w:t xml:space="preserve">Free, Online Bibliography and Citation Generator </w:t>
            </w:r>
          </w:p>
          <w:p w14:paraId="4EE67B1C" w14:textId="77777777" w:rsidR="00001290" w:rsidRDefault="00C26B40" w:rsidP="00EF572D">
            <w:pPr>
              <w:numPr>
                <w:ilvl w:val="0"/>
                <w:numId w:val="63"/>
              </w:numPr>
              <w:ind w:hanging="360"/>
              <w:contextualSpacing/>
            </w:pPr>
            <w:r>
              <w:t>Provides MLA, APA, and Chicago/</w:t>
            </w:r>
            <w:proofErr w:type="spellStart"/>
            <w:r>
              <w:t>Turabian</w:t>
            </w:r>
            <w:proofErr w:type="spellEnd"/>
            <w:r>
              <w:t xml:space="preserve"> citations for virtually any research source </w:t>
            </w:r>
          </w:p>
          <w:p w14:paraId="076A9E9D" w14:textId="77777777" w:rsidR="00001290" w:rsidRDefault="00C26B40" w:rsidP="00EF572D">
            <w:pPr>
              <w:numPr>
                <w:ilvl w:val="0"/>
                <w:numId w:val="63"/>
              </w:numPr>
              <w:ind w:hanging="360"/>
              <w:contextualSpacing/>
            </w:pPr>
            <w:r>
              <w:t xml:space="preserve">Manually input publication information for non-electronic sources or copy URL address into the website to create your citation </w:t>
            </w:r>
          </w:p>
          <w:p w14:paraId="669271AC" w14:textId="77777777" w:rsidR="00001290" w:rsidRDefault="00C26B40" w:rsidP="00EF572D">
            <w:pPr>
              <w:numPr>
                <w:ilvl w:val="0"/>
                <w:numId w:val="63"/>
              </w:numPr>
              <w:ind w:hanging="360"/>
              <w:contextualSpacing/>
            </w:pPr>
            <w:r>
              <w:t xml:space="preserve">More Information: </w:t>
            </w:r>
            <w:hyperlink r:id="rId222">
              <w:r>
                <w:rPr>
                  <w:color w:val="0563C1"/>
                  <w:u w:val="single" w:color="0563C1"/>
                </w:rPr>
                <w:t>http://www.easybib.com/</w:t>
              </w:r>
            </w:hyperlink>
            <w:hyperlink r:id="rId223">
              <w:r>
                <w:t xml:space="preserve"> </w:t>
              </w:r>
            </w:hyperlink>
          </w:p>
        </w:tc>
      </w:tr>
      <w:tr w:rsidR="00001290" w14:paraId="61C24478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033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3BDF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 </w:t>
            </w:r>
          </w:p>
        </w:tc>
      </w:tr>
    </w:tbl>
    <w:p w14:paraId="21824AF6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  <w:tblDescription w:val="Reading and literacy support for bib me"/>
      </w:tblPr>
      <w:tblGrid>
        <w:gridCol w:w="2336"/>
        <w:gridCol w:w="8641"/>
      </w:tblGrid>
      <w:tr w:rsidR="00001290" w14:paraId="4D78FCB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431CDC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C922" w14:textId="77777777" w:rsidR="00001290" w:rsidRDefault="00C26B40" w:rsidP="00D51E54">
            <w:pPr>
              <w:ind w:left="2609"/>
              <w:contextualSpacing/>
            </w:pPr>
            <w:proofErr w:type="spellStart"/>
            <w:r>
              <w:rPr>
                <w:b/>
                <w:sz w:val="32"/>
              </w:rPr>
              <w:t>BibMe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22CAA2B3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E42C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9201E7C" w14:textId="77777777" w:rsidR="00001290" w:rsidRDefault="00C26B40" w:rsidP="00D51E54">
            <w:pPr>
              <w:ind w:left="385"/>
              <w:contextualSpacing/>
            </w:pPr>
            <w:r>
              <w:rPr>
                <w:noProof/>
              </w:rPr>
              <w:drawing>
                <wp:inline distT="0" distB="0" distL="0" distR="0" wp14:anchorId="5E0BC4EB" wp14:editId="121FF9C3">
                  <wp:extent cx="850265" cy="861162"/>
                  <wp:effectExtent l="0" t="0" r="6985" b="0"/>
                  <wp:docPr id="9391" name="Picture 9391" descr="bibm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1"/>
                          <pic:cNvPicPr/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1CEC0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Online automatic bibliography maker on the web </w:t>
            </w:r>
          </w:p>
          <w:p w14:paraId="6D4DD84B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Search for the citation information or manually enter it into the site </w:t>
            </w:r>
          </w:p>
          <w:p w14:paraId="3835438B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Add citations to your works cited list </w:t>
            </w:r>
          </w:p>
          <w:p w14:paraId="17AFAA60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When your research is over, download your bibliography in one of four formats: MLA, APA, Chicago, or </w:t>
            </w:r>
            <w:proofErr w:type="spellStart"/>
            <w:r>
              <w:t>Turbian</w:t>
            </w:r>
            <w:proofErr w:type="spellEnd"/>
            <w:r>
              <w:t xml:space="preserve"> </w:t>
            </w:r>
          </w:p>
          <w:p w14:paraId="25E85655" w14:textId="77777777" w:rsidR="00001290" w:rsidRDefault="00C26B40" w:rsidP="00EF572D">
            <w:pPr>
              <w:numPr>
                <w:ilvl w:val="0"/>
                <w:numId w:val="64"/>
              </w:numPr>
              <w:ind w:hanging="360"/>
              <w:contextualSpacing/>
            </w:pPr>
            <w:r>
              <w:t xml:space="preserve">More Information: </w:t>
            </w:r>
            <w:hyperlink r:id="rId225">
              <w:r>
                <w:rPr>
                  <w:color w:val="0563C1"/>
                  <w:u w:val="single" w:color="0563C1"/>
                </w:rPr>
                <w:t>http://www.bibme.org/</w:t>
              </w:r>
            </w:hyperlink>
            <w:hyperlink r:id="rId226">
              <w:r>
                <w:t xml:space="preserve"> </w:t>
              </w:r>
            </w:hyperlink>
          </w:p>
        </w:tc>
      </w:tr>
      <w:tr w:rsidR="00001290" w14:paraId="11CBCB0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A842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D96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Online Resource  </w:t>
            </w:r>
          </w:p>
        </w:tc>
      </w:tr>
    </w:tbl>
    <w:p w14:paraId="5054EF2A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00" w:type="dxa"/>
        </w:tblCellMar>
        <w:tblLook w:val="04A0" w:firstRow="1" w:lastRow="0" w:firstColumn="1" w:lastColumn="0" w:noHBand="0" w:noVBand="1"/>
        <w:tblDescription w:val="Reading and literacy support for pocket"/>
      </w:tblPr>
      <w:tblGrid>
        <w:gridCol w:w="2336"/>
        <w:gridCol w:w="8641"/>
      </w:tblGrid>
      <w:tr w:rsidR="00001290" w14:paraId="0A929FCC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9E398E2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70A1" w14:textId="77777777" w:rsidR="00001290" w:rsidRDefault="00C26B40" w:rsidP="00D51E54">
            <w:pPr>
              <w:ind w:left="2593"/>
              <w:contextualSpacing/>
            </w:pPr>
            <w:r>
              <w:rPr>
                <w:b/>
                <w:sz w:val="32"/>
              </w:rPr>
              <w:t xml:space="preserve">Pocket </w:t>
            </w:r>
          </w:p>
        </w:tc>
      </w:tr>
      <w:tr w:rsidR="00001290" w14:paraId="48B44451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7F21" w14:textId="77777777" w:rsidR="00001290" w:rsidRDefault="00C26B40" w:rsidP="00D51E54">
            <w:pPr>
              <w:ind w:left="381"/>
              <w:contextualSpacing/>
            </w:pPr>
            <w:r>
              <w:rPr>
                <w:noProof/>
              </w:rPr>
              <w:drawing>
                <wp:inline distT="0" distB="0" distL="0" distR="0" wp14:anchorId="15B07A1C" wp14:editId="13DD8097">
                  <wp:extent cx="861695" cy="856983"/>
                  <wp:effectExtent l="0" t="0" r="0" b="635"/>
                  <wp:docPr id="9393" name="Picture 9393" descr="pocket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3"/>
                          <pic:cNvPicPr/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5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CBF6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 xml:space="preserve">Save articles, videos, webpages, photos or anything you find online to read later using this app </w:t>
            </w:r>
          </w:p>
          <w:p w14:paraId="186A1B17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 xml:space="preserve">Content syncs across all devices for easy access, anywhere, anytime </w:t>
            </w:r>
          </w:p>
          <w:p w14:paraId="0CA6D5C9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 xml:space="preserve">Simple, easy-to-use interface for great viewing </w:t>
            </w:r>
          </w:p>
          <w:p w14:paraId="699A322F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 xml:space="preserve">Share your clippings with others </w:t>
            </w:r>
          </w:p>
          <w:p w14:paraId="34718A63" w14:textId="77777777" w:rsidR="00001290" w:rsidRDefault="00C26B40" w:rsidP="00EF572D">
            <w:pPr>
              <w:numPr>
                <w:ilvl w:val="0"/>
                <w:numId w:val="65"/>
              </w:numPr>
              <w:ind w:hanging="360"/>
              <w:contextualSpacing/>
            </w:pPr>
            <w:r>
              <w:t>More Information:</w:t>
            </w:r>
            <w:hyperlink r:id="rId228">
              <w:r>
                <w:t xml:space="preserve"> </w:t>
              </w:r>
            </w:hyperlink>
            <w:hyperlink r:id="rId229">
              <w:r>
                <w:rPr>
                  <w:color w:val="0563C1"/>
                  <w:u w:val="single" w:color="0563C1"/>
                </w:rPr>
                <w:t>https://getpocket.com/</w:t>
              </w:r>
            </w:hyperlink>
            <w:hyperlink r:id="rId230">
              <w:r>
                <w:t xml:space="preserve"> </w:t>
              </w:r>
            </w:hyperlink>
          </w:p>
        </w:tc>
      </w:tr>
      <w:tr w:rsidR="00001290" w14:paraId="40D1E530" w14:textId="77777777" w:rsidTr="540A81D1">
        <w:trPr>
          <w:trHeight w:val="55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C61B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BEC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Mac;</w:t>
            </w:r>
            <w:r>
              <w:rPr>
                <w:b/>
              </w:rPr>
              <w:t xml:space="preserve"> </w:t>
            </w:r>
            <w:r>
              <w:t xml:space="preserve">iOS: iPad, iPhone, iPod touch; Android; Kobo; Extension for Chrome, Firefox, Internet Explorer, Safari; Windows Mobile; Kindle Fire </w:t>
            </w:r>
          </w:p>
        </w:tc>
      </w:tr>
    </w:tbl>
    <w:p w14:paraId="2BE0F067" w14:textId="77777777" w:rsidR="00001290" w:rsidRDefault="00C26B40" w:rsidP="00D51E54">
      <w:pPr>
        <w:spacing w:after="0" w:line="240" w:lineRule="auto"/>
        <w:contextualSpacing/>
        <w:jc w:val="both"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pearl trees"/>
      </w:tblPr>
      <w:tblGrid>
        <w:gridCol w:w="2336"/>
        <w:gridCol w:w="8641"/>
      </w:tblGrid>
      <w:tr w:rsidR="00001290" w14:paraId="43E17AE2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E93A62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EA91A" w14:textId="77777777" w:rsidR="00001290" w:rsidRDefault="00C26B40" w:rsidP="00D51E54">
            <w:pPr>
              <w:ind w:left="2367"/>
              <w:contextualSpacing/>
            </w:pPr>
            <w:proofErr w:type="spellStart"/>
            <w:r>
              <w:rPr>
                <w:b/>
                <w:sz w:val="32"/>
              </w:rPr>
              <w:t>Pearltrees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36ABABC6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B32E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68B7C3A1" w14:textId="77777777" w:rsidR="00001290" w:rsidRDefault="00C26B40" w:rsidP="00D51E54">
            <w:pPr>
              <w:ind w:left="340"/>
              <w:contextualSpacing/>
            </w:pPr>
            <w:r>
              <w:rPr>
                <w:noProof/>
              </w:rPr>
              <w:drawing>
                <wp:inline distT="0" distB="0" distL="0" distR="0" wp14:anchorId="1C1A50EE" wp14:editId="7DEDC95A">
                  <wp:extent cx="905510" cy="871614"/>
                  <wp:effectExtent l="0" t="0" r="8890" b="5080"/>
                  <wp:docPr id="9561" name="Picture 9561" descr="pearl tree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1"/>
                          <pic:cNvPicPr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87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1C6C" w14:textId="77777777" w:rsidR="00001290" w:rsidRDefault="00C26B40" w:rsidP="00EF572D">
            <w:pPr>
              <w:numPr>
                <w:ilvl w:val="0"/>
                <w:numId w:val="66"/>
              </w:numPr>
              <w:ind w:hanging="360"/>
              <w:contextualSpacing/>
            </w:pPr>
            <w:r>
              <w:t xml:space="preserve">Organize, explore and share resources using this app </w:t>
            </w:r>
          </w:p>
          <w:p w14:paraId="6B7EE545" w14:textId="77777777" w:rsidR="00001290" w:rsidRDefault="00C26B40" w:rsidP="00EF572D">
            <w:pPr>
              <w:numPr>
                <w:ilvl w:val="0"/>
                <w:numId w:val="66"/>
              </w:numPr>
              <w:ind w:hanging="360"/>
              <w:contextualSpacing/>
            </w:pPr>
            <w:r>
              <w:t xml:space="preserve">Add files, web pages, photos and organize them according to project, assignment or collection </w:t>
            </w:r>
          </w:p>
          <w:p w14:paraId="1C0EA4BB" w14:textId="77777777" w:rsidR="00001290" w:rsidRDefault="00C26B40" w:rsidP="00EF572D">
            <w:pPr>
              <w:numPr>
                <w:ilvl w:val="0"/>
                <w:numId w:val="66"/>
              </w:numPr>
              <w:ind w:hanging="360"/>
              <w:contextualSpacing/>
            </w:pPr>
            <w:r>
              <w:t xml:space="preserve">Sync across computer, tablet and mobile device </w:t>
            </w:r>
          </w:p>
          <w:p w14:paraId="00D36087" w14:textId="77777777" w:rsidR="00001290" w:rsidRDefault="00C26B40" w:rsidP="00EF572D">
            <w:pPr>
              <w:numPr>
                <w:ilvl w:val="0"/>
                <w:numId w:val="66"/>
              </w:numPr>
              <w:ind w:hanging="360"/>
              <w:contextualSpacing/>
            </w:pPr>
            <w:r>
              <w:t xml:space="preserve">More Information: </w:t>
            </w:r>
            <w:hyperlink r:id="rId232">
              <w:r>
                <w:rPr>
                  <w:color w:val="0563C1"/>
                  <w:u w:val="single" w:color="0563C1"/>
                </w:rPr>
                <w:t>http://www.pearltrees.com/</w:t>
              </w:r>
            </w:hyperlink>
            <w:hyperlink r:id="rId233">
              <w:r>
                <w:t xml:space="preserve"> </w:t>
              </w:r>
            </w:hyperlink>
          </w:p>
        </w:tc>
      </w:tr>
      <w:tr w:rsidR="00001290" w14:paraId="2B19ECBE" w14:textId="77777777" w:rsidTr="540A81D1">
        <w:trPr>
          <w:trHeight w:val="54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5D947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02218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</w:t>
            </w:r>
            <w:r>
              <w:t xml:space="preserve">: iOS: iPad, iPhone, iPod touch; Android; Extension for Chrome, Firefox, Internet </w:t>
            </w:r>
          </w:p>
          <w:p w14:paraId="5622CC75" w14:textId="77777777" w:rsidR="00001290" w:rsidRDefault="00C26B40" w:rsidP="00D51E54">
            <w:pPr>
              <w:contextualSpacing/>
            </w:pPr>
            <w:r>
              <w:t xml:space="preserve">Explorer, Safari </w:t>
            </w:r>
          </w:p>
        </w:tc>
      </w:tr>
    </w:tbl>
    <w:p w14:paraId="463DEA52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255" w:type="dxa"/>
        </w:tblCellMar>
        <w:tblLook w:val="04A0" w:firstRow="1" w:lastRow="0" w:firstColumn="1" w:lastColumn="0" w:noHBand="0" w:noVBand="1"/>
        <w:tblDescription w:val="Reading and literacy support for note anywhere"/>
      </w:tblPr>
      <w:tblGrid>
        <w:gridCol w:w="2336"/>
        <w:gridCol w:w="8641"/>
      </w:tblGrid>
      <w:tr w:rsidR="00001290" w14:paraId="759B41C6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84BA73E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74153" w14:textId="77777777" w:rsidR="00001290" w:rsidRDefault="00C26B40" w:rsidP="00D51E54">
            <w:pPr>
              <w:ind w:left="2000"/>
              <w:contextualSpacing/>
            </w:pPr>
            <w:r>
              <w:rPr>
                <w:b/>
                <w:sz w:val="32"/>
              </w:rPr>
              <w:t xml:space="preserve">Note Anywhere </w:t>
            </w:r>
          </w:p>
        </w:tc>
      </w:tr>
      <w:tr w:rsidR="00001290" w14:paraId="5B28F1E0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FCB3A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64E6CDE" w14:textId="77777777" w:rsidR="00001290" w:rsidRDefault="00C26B40" w:rsidP="00D51E54">
            <w:pPr>
              <w:ind w:right="79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7A361B07" wp14:editId="364F199E">
                  <wp:extent cx="996315" cy="826491"/>
                  <wp:effectExtent l="0" t="0" r="0" b="0"/>
                  <wp:docPr id="9563" name="Picture 9563" descr="note anywher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3"/>
                          <pic:cNvPicPr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8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F036" w14:textId="77777777" w:rsidR="00001290" w:rsidRDefault="00C26B40" w:rsidP="00EF572D">
            <w:pPr>
              <w:numPr>
                <w:ilvl w:val="0"/>
                <w:numId w:val="67"/>
              </w:numPr>
              <w:contextualSpacing/>
            </w:pPr>
            <w:r>
              <w:t xml:space="preserve">Add post-it notes to any of your web pages while researching </w:t>
            </w:r>
          </w:p>
          <w:p w14:paraId="14AC49DE" w14:textId="77777777" w:rsidR="00001290" w:rsidRDefault="00C26B40" w:rsidP="00EF572D">
            <w:pPr>
              <w:numPr>
                <w:ilvl w:val="0"/>
                <w:numId w:val="67"/>
              </w:numPr>
              <w:contextualSpacing/>
            </w:pPr>
            <w:r>
              <w:t xml:space="preserve">Post-Its are saved so the next time you open the webpage, the post its will be there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35">
              <w:r>
                <w:rPr>
                  <w:color w:val="0563C1"/>
                  <w:u w:val="single" w:color="0563C1"/>
                </w:rPr>
                <w:t>http://goo.gl/VDzeTS</w:t>
              </w:r>
            </w:hyperlink>
            <w:hyperlink r:id="rId236">
              <w:r>
                <w:t xml:space="preserve"> </w:t>
              </w:r>
            </w:hyperlink>
          </w:p>
        </w:tc>
      </w:tr>
      <w:tr w:rsidR="00001290" w14:paraId="6804FF67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B74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8EBF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Extension </w:t>
            </w:r>
          </w:p>
        </w:tc>
      </w:tr>
    </w:tbl>
    <w:p w14:paraId="77ADB25E" w14:textId="77777777" w:rsidR="00001290" w:rsidRDefault="00C26B40" w:rsidP="00D51E54">
      <w:pPr>
        <w:spacing w:after="0" w:line="240" w:lineRule="auto"/>
        <w:contextualSpacing/>
      </w:pPr>
      <w:r>
        <w:rPr>
          <w:b/>
          <w:sz w:val="32"/>
          <w:u w:val="single" w:color="000000"/>
        </w:rPr>
        <w:t>Vision:</w:t>
      </w: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48" w:type="dxa"/>
        </w:tblCellMar>
        <w:tblLook w:val="04A0" w:firstRow="1" w:lastRow="0" w:firstColumn="1" w:lastColumn="0" w:noHBand="0" w:noVBand="1"/>
        <w:tblDescription w:val="Reading and literacy support for access note"/>
      </w:tblPr>
      <w:tblGrid>
        <w:gridCol w:w="2336"/>
        <w:gridCol w:w="8641"/>
      </w:tblGrid>
      <w:tr w:rsidR="00001290" w14:paraId="0C0BB2C1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4B3F2EB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736F8" w14:textId="77777777" w:rsidR="00001290" w:rsidRDefault="00C26B40" w:rsidP="00D51E54">
            <w:pPr>
              <w:ind w:left="2278"/>
              <w:contextualSpacing/>
            </w:pPr>
            <w:proofErr w:type="spellStart"/>
            <w:r>
              <w:rPr>
                <w:b/>
                <w:sz w:val="32"/>
              </w:rPr>
              <w:t>AccessNote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2FF40C13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DD3B2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85B78C4" w14:textId="77777777" w:rsidR="00001290" w:rsidRDefault="00C26B40" w:rsidP="00D51E54">
            <w:pPr>
              <w:ind w:left="355"/>
              <w:contextualSpacing/>
            </w:pPr>
            <w:r>
              <w:rPr>
                <w:noProof/>
              </w:rPr>
              <w:drawing>
                <wp:inline distT="0" distB="0" distL="0" distR="0" wp14:anchorId="227BD2F3" wp14:editId="1E7D2EBD">
                  <wp:extent cx="887730" cy="892721"/>
                  <wp:effectExtent l="0" t="0" r="7620" b="3175"/>
                  <wp:docPr id="9872" name="Picture 9872" descr="an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2"/>
                          <pic:cNvPicPr/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89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6C038" w14:textId="77777777" w:rsidR="00001290" w:rsidRDefault="00C26B40" w:rsidP="00EF572D">
            <w:pPr>
              <w:numPr>
                <w:ilvl w:val="0"/>
                <w:numId w:val="68"/>
              </w:numPr>
              <w:ind w:hanging="360"/>
              <w:contextualSpacing/>
            </w:pPr>
            <w:r>
              <w:t xml:space="preserve">Notetaking tool for those who are Blind or Visually Impaired created by the American Federation of the Blind </w:t>
            </w:r>
          </w:p>
          <w:p w14:paraId="68C2024B" w14:textId="77777777" w:rsidR="00001290" w:rsidRDefault="00C26B40" w:rsidP="00EF572D">
            <w:pPr>
              <w:numPr>
                <w:ilvl w:val="0"/>
                <w:numId w:val="68"/>
              </w:numPr>
              <w:ind w:hanging="360"/>
              <w:contextualSpacing/>
            </w:pPr>
            <w:r>
              <w:t xml:space="preserve">App combines notetaking capabilities with the other accessibility features and functions of the iOS device </w:t>
            </w:r>
          </w:p>
          <w:p w14:paraId="0B4F3155" w14:textId="77777777" w:rsidR="00001290" w:rsidRDefault="00C26B40" w:rsidP="00EF572D">
            <w:pPr>
              <w:numPr>
                <w:ilvl w:val="0"/>
                <w:numId w:val="68"/>
              </w:numPr>
              <w:ind w:hanging="360"/>
              <w:contextualSpacing/>
            </w:pPr>
            <w:r>
              <w:t xml:space="preserve">Input notes with either QWERTY Keyboard, refreshable Braille Display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37">
              <w:r>
                <w:rPr>
                  <w:color w:val="0563C1"/>
                  <w:u w:val="single" w:color="0563C1"/>
                </w:rPr>
                <w:t>http://goo.gl/bozjm7</w:t>
              </w:r>
            </w:hyperlink>
            <w:hyperlink r:id="rId238">
              <w:r>
                <w:t xml:space="preserve"> </w:t>
              </w:r>
            </w:hyperlink>
          </w:p>
        </w:tc>
      </w:tr>
      <w:tr w:rsidR="00001290" w14:paraId="02722DEE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210F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4DC0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 </w:t>
            </w:r>
          </w:p>
        </w:tc>
      </w:tr>
    </w:tbl>
    <w:p w14:paraId="67EAFD01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tap tap see"/>
      </w:tblPr>
      <w:tblGrid>
        <w:gridCol w:w="2336"/>
        <w:gridCol w:w="8641"/>
      </w:tblGrid>
      <w:tr w:rsidR="00001290" w14:paraId="2AC17BEA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34F5C7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1129D" w14:textId="77777777" w:rsidR="00001290" w:rsidRDefault="00C26B40" w:rsidP="00D51E54">
            <w:pPr>
              <w:ind w:left="2319"/>
              <w:contextualSpacing/>
            </w:pPr>
            <w:proofErr w:type="spellStart"/>
            <w:r>
              <w:rPr>
                <w:b/>
                <w:sz w:val="32"/>
              </w:rPr>
              <w:t>TapTapSee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4EE06779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020A7" w14:textId="77777777" w:rsidR="00001290" w:rsidRDefault="00C26B40" w:rsidP="00D51E54">
            <w:pPr>
              <w:ind w:left="333"/>
              <w:contextualSpacing/>
            </w:pPr>
            <w:r>
              <w:rPr>
                <w:noProof/>
              </w:rPr>
              <w:drawing>
                <wp:inline distT="0" distB="0" distL="0" distR="0" wp14:anchorId="017C6787" wp14:editId="679875AC">
                  <wp:extent cx="923290" cy="908482"/>
                  <wp:effectExtent l="0" t="0" r="0" b="6350"/>
                  <wp:docPr id="9874" name="Picture 9874" descr="tap tap se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4"/>
                          <pic:cNvPicPr/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90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C372" w14:textId="77777777" w:rsidR="00001290" w:rsidRDefault="00C26B40" w:rsidP="00EF572D">
            <w:pPr>
              <w:numPr>
                <w:ilvl w:val="0"/>
                <w:numId w:val="69"/>
              </w:numPr>
              <w:ind w:hanging="360"/>
              <w:contextualSpacing/>
            </w:pPr>
            <w:r>
              <w:t xml:space="preserve">Use this app to help identify everyday objects for anyone with a visual impairment or who is blind </w:t>
            </w:r>
          </w:p>
          <w:p w14:paraId="196BD6B9" w14:textId="77777777" w:rsidR="00001290" w:rsidRDefault="00C26B40" w:rsidP="00EF572D">
            <w:pPr>
              <w:numPr>
                <w:ilvl w:val="0"/>
                <w:numId w:val="69"/>
              </w:numPr>
              <w:ind w:hanging="360"/>
              <w:contextualSpacing/>
            </w:pPr>
            <w:r>
              <w:t xml:space="preserve">Double tap the screen, take a picture of the object, and hear what the object is spoken out loud </w:t>
            </w:r>
          </w:p>
          <w:p w14:paraId="1590A4ED" w14:textId="77777777" w:rsidR="00001290" w:rsidRDefault="00C26B40" w:rsidP="00EF572D">
            <w:pPr>
              <w:numPr>
                <w:ilvl w:val="0"/>
                <w:numId w:val="69"/>
              </w:numPr>
              <w:ind w:hanging="360"/>
              <w:contextualSpacing/>
            </w:pPr>
            <w:r>
              <w:t xml:space="preserve">Turn </w:t>
            </w:r>
            <w:proofErr w:type="spellStart"/>
            <w:r>
              <w:t>VoiceOver</w:t>
            </w:r>
            <w:proofErr w:type="spellEnd"/>
            <w:r>
              <w:t xml:space="preserve"> on to have the object description read out loud </w:t>
            </w:r>
          </w:p>
          <w:p w14:paraId="1A03D8CC" w14:textId="77777777" w:rsidR="00001290" w:rsidRDefault="00C26B40" w:rsidP="00EF572D">
            <w:pPr>
              <w:numPr>
                <w:ilvl w:val="0"/>
                <w:numId w:val="69"/>
              </w:numPr>
              <w:ind w:hanging="360"/>
              <w:contextualSpacing/>
            </w:pPr>
            <w:r>
              <w:t xml:space="preserve">More Information: </w:t>
            </w:r>
            <w:hyperlink r:id="rId240">
              <w:r>
                <w:rPr>
                  <w:color w:val="0563C1"/>
                  <w:u w:val="single" w:color="0563C1"/>
                </w:rPr>
                <w:t>http://www.taptapseeapp.com/</w:t>
              </w:r>
            </w:hyperlink>
            <w:hyperlink r:id="rId241">
              <w:r>
                <w:t xml:space="preserve"> </w:t>
              </w:r>
            </w:hyperlink>
          </w:p>
        </w:tc>
      </w:tr>
      <w:tr w:rsidR="00001290" w14:paraId="0236D7E0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CFBC6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A89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touch; Android </w:t>
            </w:r>
          </w:p>
        </w:tc>
      </w:tr>
    </w:tbl>
    <w:p w14:paraId="6DBF1358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58" w:type="dxa"/>
        </w:tblCellMar>
        <w:tblLook w:val="04A0" w:firstRow="1" w:lastRow="0" w:firstColumn="1" w:lastColumn="0" w:noHBand="0" w:noVBand="1"/>
        <w:tblDescription w:val="Reading and literacy support for be my eyes"/>
      </w:tblPr>
      <w:tblGrid>
        <w:gridCol w:w="2336"/>
        <w:gridCol w:w="8641"/>
      </w:tblGrid>
      <w:tr w:rsidR="00001290" w14:paraId="00E43C3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7B270A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DA3F" w14:textId="77777777" w:rsidR="00001290" w:rsidRDefault="00C26B40" w:rsidP="00D51E54">
            <w:pPr>
              <w:ind w:left="2288"/>
              <w:contextualSpacing/>
            </w:pPr>
            <w:r>
              <w:rPr>
                <w:b/>
                <w:sz w:val="32"/>
              </w:rPr>
              <w:t xml:space="preserve">Be My Eyes </w:t>
            </w:r>
          </w:p>
        </w:tc>
      </w:tr>
      <w:tr w:rsidR="00001290" w14:paraId="15B4954F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690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5923928A" w14:textId="77777777" w:rsidR="00001290" w:rsidRDefault="00C26B40" w:rsidP="00D51E54">
            <w:pPr>
              <w:ind w:left="355"/>
              <w:contextualSpacing/>
            </w:pPr>
            <w:r>
              <w:rPr>
                <w:noProof/>
              </w:rPr>
              <w:drawing>
                <wp:inline distT="0" distB="0" distL="0" distR="0" wp14:anchorId="2A3D569C" wp14:editId="5F60296B">
                  <wp:extent cx="886892" cy="882015"/>
                  <wp:effectExtent l="0" t="0" r="8890" b="0"/>
                  <wp:docPr id="10202" name="Picture 10202" descr="be my eye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2"/>
                          <pic:cNvPicPr/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892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5292" w14:textId="77777777" w:rsidR="00001290" w:rsidRDefault="00C26B40" w:rsidP="00EF572D">
            <w:pPr>
              <w:numPr>
                <w:ilvl w:val="0"/>
                <w:numId w:val="70"/>
              </w:numPr>
              <w:ind w:right="43" w:hanging="360"/>
              <w:contextualSpacing/>
            </w:pPr>
            <w:r>
              <w:t xml:space="preserve">App that connect people who are blind with sighted volunteers around the world </w:t>
            </w:r>
          </w:p>
          <w:p w14:paraId="7E45DD24" w14:textId="77777777" w:rsidR="00001290" w:rsidRDefault="00C26B40" w:rsidP="00EF572D">
            <w:pPr>
              <w:numPr>
                <w:ilvl w:val="0"/>
                <w:numId w:val="70"/>
              </w:numPr>
              <w:ind w:right="43" w:hanging="360"/>
              <w:contextualSpacing/>
            </w:pPr>
            <w:r>
              <w:t xml:space="preserve">Using video chat, volunteers help people who are blind with a variety of tasks as they serve as the person who is blind’s eyes </w:t>
            </w:r>
          </w:p>
          <w:p w14:paraId="6AC5FA45" w14:textId="77777777" w:rsidR="00001290" w:rsidRDefault="00C26B40" w:rsidP="00EF572D">
            <w:pPr>
              <w:numPr>
                <w:ilvl w:val="0"/>
                <w:numId w:val="70"/>
              </w:numPr>
              <w:ind w:right="43" w:hanging="360"/>
              <w:contextualSpacing/>
            </w:pPr>
            <w:r>
              <w:t xml:space="preserve">A networks of thousands of both blind and sighted people across the world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43">
              <w:r>
                <w:rPr>
                  <w:color w:val="0563C1"/>
                  <w:u w:val="single" w:color="0563C1"/>
                </w:rPr>
                <w:t>http://www.bemyeyes.org/</w:t>
              </w:r>
            </w:hyperlink>
            <w:hyperlink r:id="rId244">
              <w:r>
                <w:t xml:space="preserve"> </w:t>
              </w:r>
            </w:hyperlink>
          </w:p>
        </w:tc>
      </w:tr>
      <w:tr w:rsidR="00001290" w14:paraId="2DBC82BB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970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980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iOS: iPad, iPhone, iPod touch </w:t>
            </w:r>
          </w:p>
        </w:tc>
      </w:tr>
    </w:tbl>
    <w:p w14:paraId="3476ADBD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97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thunder screen reader"/>
      </w:tblPr>
      <w:tblGrid>
        <w:gridCol w:w="2336"/>
        <w:gridCol w:w="8641"/>
      </w:tblGrid>
      <w:tr w:rsidR="00001290" w14:paraId="5844AD30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F904CB7" w14:textId="77777777" w:rsidR="00001290" w:rsidRDefault="00001290" w:rsidP="00D51E54">
            <w:pPr>
              <w:contextualSpacing/>
            </w:pPr>
          </w:p>
        </w:tc>
        <w:tc>
          <w:tcPr>
            <w:tcW w:w="86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8CB52" w14:textId="77777777" w:rsidR="00001290" w:rsidRDefault="00C26B40" w:rsidP="00D51E54">
            <w:pPr>
              <w:ind w:left="1654"/>
              <w:contextualSpacing/>
            </w:pPr>
            <w:r>
              <w:rPr>
                <w:b/>
                <w:sz w:val="32"/>
              </w:rPr>
              <w:t xml:space="preserve">NVDA Screen Reader </w:t>
            </w:r>
          </w:p>
        </w:tc>
      </w:tr>
      <w:tr w:rsidR="00001290" w14:paraId="68F84EFA" w14:textId="77777777" w:rsidTr="540A81D1">
        <w:trPr>
          <w:trHeight w:val="221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520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084F8005" w14:textId="77777777" w:rsidR="00001290" w:rsidRDefault="00C26B40" w:rsidP="00D51E54">
            <w:pPr>
              <w:ind w:left="370"/>
              <w:contextualSpacing/>
            </w:pPr>
            <w:r>
              <w:rPr>
                <w:noProof/>
              </w:rPr>
              <w:drawing>
                <wp:inline distT="0" distB="0" distL="0" distR="0" wp14:anchorId="2248C036" wp14:editId="38043C6E">
                  <wp:extent cx="876300" cy="790575"/>
                  <wp:effectExtent l="0" t="0" r="0" b="9525"/>
                  <wp:docPr id="10204" name="Picture 10204" descr="NVDA screen read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4"/>
                          <pic:cNvPicPr/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03C38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proofErr w:type="spellStart"/>
            <w:r>
              <w:t>NonVisual</w:t>
            </w:r>
            <w:proofErr w:type="spellEnd"/>
            <w:r>
              <w:t xml:space="preserve"> Desktop Access (NVDA) is a free, open source screen reader built for Windows based operating system computers </w:t>
            </w:r>
          </w:p>
          <w:p w14:paraId="6F3F947D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r>
              <w:t xml:space="preserve">Download to your computer directly or to a USB drive and run on any computer without installation </w:t>
            </w:r>
          </w:p>
          <w:p w14:paraId="5C17AAE9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r>
              <w:t xml:space="preserve">Works with many popular applications such as web browsers, email, and Microsoft Office programs </w:t>
            </w:r>
          </w:p>
          <w:p w14:paraId="4D2BA4BF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r>
              <w:t xml:space="preserve">Ability to convert text into a Braille using Refreshable Braille Display </w:t>
            </w:r>
          </w:p>
          <w:p w14:paraId="014E660B" w14:textId="77777777" w:rsidR="00001290" w:rsidRDefault="00C26B40" w:rsidP="00EF572D">
            <w:pPr>
              <w:numPr>
                <w:ilvl w:val="0"/>
                <w:numId w:val="71"/>
              </w:numPr>
              <w:ind w:hanging="360"/>
              <w:contextualSpacing/>
            </w:pPr>
            <w:r>
              <w:t xml:space="preserve">More Information: </w:t>
            </w:r>
            <w:hyperlink r:id="rId246">
              <w:r>
                <w:rPr>
                  <w:color w:val="0563C1"/>
                  <w:u w:val="single" w:color="0563C1"/>
                </w:rPr>
                <w:t>http://www.nvaccess.org/</w:t>
              </w:r>
            </w:hyperlink>
            <w:hyperlink r:id="rId247">
              <w:r>
                <w:t xml:space="preserve"> </w:t>
              </w:r>
            </w:hyperlink>
          </w:p>
        </w:tc>
      </w:tr>
      <w:tr w:rsidR="00001290" w14:paraId="1C10AA8D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53932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92EC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6EF810FE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308" w:type="dxa"/>
        </w:tblCellMar>
        <w:tblLook w:val="04A0" w:firstRow="1" w:lastRow="0" w:firstColumn="1" w:lastColumn="0" w:noHBand="0" w:noVBand="1"/>
        <w:tblDescription w:val="Reading and literacy support for thunder screen reader"/>
      </w:tblPr>
      <w:tblGrid>
        <w:gridCol w:w="2336"/>
        <w:gridCol w:w="8552"/>
      </w:tblGrid>
      <w:tr w:rsidR="00001290" w14:paraId="2275A53B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6971CD3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D6CAF" w14:textId="77777777" w:rsidR="00001290" w:rsidRDefault="00C26B40" w:rsidP="00D51E54">
            <w:pPr>
              <w:ind w:left="1448"/>
              <w:contextualSpacing/>
            </w:pPr>
            <w:r>
              <w:rPr>
                <w:b/>
                <w:sz w:val="32"/>
              </w:rPr>
              <w:t xml:space="preserve">Thunder Screen Reader </w:t>
            </w:r>
          </w:p>
        </w:tc>
      </w:tr>
      <w:tr w:rsidR="00001290" w14:paraId="2F025F15" w14:textId="77777777" w:rsidTr="540A81D1">
        <w:trPr>
          <w:trHeight w:val="193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F701D" w14:textId="77777777" w:rsidR="00001290" w:rsidRDefault="00C26B40" w:rsidP="00D51E54">
            <w:pPr>
              <w:ind w:right="58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77CFFE24" wp14:editId="02AE3FA9">
                  <wp:extent cx="1023620" cy="946137"/>
                  <wp:effectExtent l="0" t="0" r="5080" b="6985"/>
                  <wp:docPr id="10533" name="Picture 10533" descr="thundr screen reade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3"/>
                          <pic:cNvPicPr/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94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29DF" w14:textId="77777777" w:rsidR="00001290" w:rsidRDefault="00C26B40" w:rsidP="00EF572D">
            <w:pPr>
              <w:numPr>
                <w:ilvl w:val="0"/>
                <w:numId w:val="72"/>
              </w:numPr>
              <w:ind w:hanging="360"/>
              <w:contextualSpacing/>
            </w:pPr>
            <w:r>
              <w:t xml:space="preserve">Free screen reader for Windows based computers that provides access for individuals who are blind or low vision </w:t>
            </w:r>
          </w:p>
          <w:p w14:paraId="51F7C9D2" w14:textId="77777777" w:rsidR="00001290" w:rsidRDefault="00C26B40" w:rsidP="00EF572D">
            <w:pPr>
              <w:numPr>
                <w:ilvl w:val="0"/>
                <w:numId w:val="72"/>
              </w:numPr>
              <w:ind w:hanging="360"/>
              <w:contextualSpacing/>
            </w:pPr>
            <w:r>
              <w:t xml:space="preserve">Download to your Windows computer or download to a USB drive to run from any computer without the need to download </w:t>
            </w:r>
          </w:p>
          <w:p w14:paraId="3CF7656C" w14:textId="77777777" w:rsidR="00001290" w:rsidRDefault="00C26B40" w:rsidP="00EF572D">
            <w:pPr>
              <w:numPr>
                <w:ilvl w:val="0"/>
                <w:numId w:val="72"/>
              </w:numPr>
              <w:ind w:hanging="360"/>
              <w:contextualSpacing/>
            </w:pPr>
            <w:r>
              <w:t xml:space="preserve">Use this program to access internet browsers, word processing and common applications on your computer in multiple languages  </w:t>
            </w:r>
          </w:p>
          <w:p w14:paraId="3FF2ABC5" w14:textId="77777777" w:rsidR="00001290" w:rsidRDefault="00C26B40" w:rsidP="00EF572D">
            <w:pPr>
              <w:numPr>
                <w:ilvl w:val="0"/>
                <w:numId w:val="72"/>
              </w:numPr>
              <w:ind w:hanging="360"/>
              <w:contextualSpacing/>
            </w:pPr>
            <w:r>
              <w:t xml:space="preserve">More Information: </w:t>
            </w:r>
            <w:hyperlink r:id="rId249">
              <w:r>
                <w:rPr>
                  <w:color w:val="0563C1"/>
                  <w:u w:val="single" w:color="0563C1"/>
                </w:rPr>
                <w:t>http://screenreader.net/index.php?pageid=11</w:t>
              </w:r>
            </w:hyperlink>
            <w:hyperlink r:id="rId250">
              <w:r>
                <w:t xml:space="preserve"> </w:t>
              </w:r>
            </w:hyperlink>
          </w:p>
        </w:tc>
      </w:tr>
      <w:tr w:rsidR="00001290" w14:paraId="28E6C01C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3EE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A7B0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Windows </w:t>
            </w:r>
          </w:p>
        </w:tc>
      </w:tr>
    </w:tbl>
    <w:p w14:paraId="200285E2" w14:textId="77777777" w:rsidR="00001290" w:rsidRDefault="00C26B40" w:rsidP="00D51E54">
      <w:pPr>
        <w:spacing w:after="0" w:line="240" w:lineRule="auto"/>
        <w:contextualSpacing/>
        <w:jc w:val="both"/>
      </w:pPr>
      <w: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293" w:type="dxa"/>
        </w:tblCellMar>
        <w:tblLook w:val="04A0" w:firstRow="1" w:lastRow="0" w:firstColumn="1" w:lastColumn="0" w:noHBand="0" w:noVBand="1"/>
        <w:tblDescription w:val="Reading and literacy support for turn off the lights"/>
      </w:tblPr>
      <w:tblGrid>
        <w:gridCol w:w="2336"/>
        <w:gridCol w:w="8552"/>
      </w:tblGrid>
      <w:tr w:rsidR="00001290" w14:paraId="46EB74FA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3EFCA41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4DBD" w14:textId="77777777" w:rsidR="00001290" w:rsidRDefault="00C26B40" w:rsidP="00D51E54">
            <w:pPr>
              <w:ind w:left="1762"/>
              <w:contextualSpacing/>
            </w:pPr>
            <w:r>
              <w:rPr>
                <w:b/>
                <w:sz w:val="32"/>
              </w:rPr>
              <w:t xml:space="preserve">Turn Off the Lights </w:t>
            </w:r>
          </w:p>
        </w:tc>
      </w:tr>
      <w:tr w:rsidR="00001290" w14:paraId="43269DD0" w14:textId="77777777" w:rsidTr="540A81D1">
        <w:trPr>
          <w:trHeight w:val="171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27E08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602490E3" w14:textId="77777777" w:rsidR="00001290" w:rsidRDefault="00C26B40" w:rsidP="00D51E54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73172CAD" wp14:editId="0D9D1D86">
                  <wp:extent cx="1041400" cy="915518"/>
                  <wp:effectExtent l="0" t="0" r="6350" b="0"/>
                  <wp:docPr id="10720" name="Picture 10720" descr="turn off the light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0"/>
                          <pic:cNvPicPr/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1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55A27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Click the light bulb button to get your screen to fade to a dark opacity overlay </w:t>
            </w:r>
          </w:p>
          <w:p w14:paraId="67051C98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Everything but the key area you are working in, such as a YouTube Video, a Google Doc, or an HTML 5 website will fade </w:t>
            </w:r>
          </w:p>
          <w:p w14:paraId="795229DD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Ability to adjust opacity and darkness </w:t>
            </w:r>
          </w:p>
          <w:p w14:paraId="6DA38FA1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Shortcut keys to command program </w:t>
            </w:r>
          </w:p>
          <w:p w14:paraId="7F90E729" w14:textId="77777777" w:rsidR="00001290" w:rsidRDefault="00C26B40" w:rsidP="00EF572D">
            <w:pPr>
              <w:numPr>
                <w:ilvl w:val="0"/>
                <w:numId w:val="73"/>
              </w:numPr>
              <w:ind w:hanging="360"/>
              <w:contextualSpacing/>
            </w:pPr>
            <w:r>
              <w:t xml:space="preserve">More Information: </w:t>
            </w:r>
            <w:hyperlink r:id="rId252">
              <w:r>
                <w:rPr>
                  <w:color w:val="0563C1"/>
                  <w:u w:val="single" w:color="0563C1"/>
                </w:rPr>
                <w:t>http://goo.gl/l96MtE</w:t>
              </w:r>
            </w:hyperlink>
            <w:hyperlink r:id="rId253">
              <w:r>
                <w:t xml:space="preserve"> </w:t>
              </w:r>
            </w:hyperlink>
          </w:p>
        </w:tc>
      </w:tr>
      <w:tr w:rsidR="00001290" w14:paraId="06628864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5D18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CE73F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Add-On </w:t>
            </w:r>
          </w:p>
        </w:tc>
      </w:tr>
    </w:tbl>
    <w:p w14:paraId="6F7B095A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888" w:type="dxa"/>
        <w:tblInd w:w="5" w:type="dxa"/>
        <w:tblCellMar>
          <w:top w:w="35" w:type="dxa"/>
          <w:left w:w="108" w:type="dxa"/>
          <w:right w:w="165" w:type="dxa"/>
        </w:tblCellMar>
        <w:tblLook w:val="04A0" w:firstRow="1" w:lastRow="0" w:firstColumn="1" w:lastColumn="0" w:noHBand="0" w:noVBand="1"/>
        <w:tblDescription w:val="Reading and literacy support for fokus"/>
      </w:tblPr>
      <w:tblGrid>
        <w:gridCol w:w="2336"/>
        <w:gridCol w:w="8552"/>
      </w:tblGrid>
      <w:tr w:rsidR="00001290" w14:paraId="56E075C4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F96A722" w14:textId="77777777" w:rsidR="00001290" w:rsidRDefault="00001290" w:rsidP="00D51E54">
            <w:pPr>
              <w:contextualSpacing/>
            </w:pPr>
          </w:p>
        </w:tc>
        <w:tc>
          <w:tcPr>
            <w:tcW w:w="8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ADBC" w14:textId="77777777" w:rsidR="00001290" w:rsidRDefault="00C26B40" w:rsidP="00D51E54">
            <w:pPr>
              <w:ind w:left="2612"/>
              <w:contextualSpacing/>
            </w:pPr>
            <w:proofErr w:type="spellStart"/>
            <w:r>
              <w:rPr>
                <w:b/>
                <w:sz w:val="32"/>
              </w:rPr>
              <w:t>Fokus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</w:tr>
      <w:tr w:rsidR="00001290" w14:paraId="4F9E1CD2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F179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165563D2" w14:textId="77777777" w:rsidR="00001290" w:rsidRDefault="00C26B40" w:rsidP="00D51E54">
            <w:pPr>
              <w:ind w:right="171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E4EE2F0" wp14:editId="7D2F379A">
                  <wp:extent cx="993623" cy="889635"/>
                  <wp:effectExtent l="0" t="0" r="0" b="5715"/>
                  <wp:docPr id="10722" name="Picture 10722" descr="foku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2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23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8EB16" w14:textId="77777777" w:rsidR="00001290" w:rsidRDefault="00C26B40" w:rsidP="00EF572D">
            <w:pPr>
              <w:numPr>
                <w:ilvl w:val="0"/>
                <w:numId w:val="74"/>
              </w:numPr>
              <w:ind w:hanging="360"/>
              <w:contextualSpacing/>
            </w:pPr>
            <w:r>
              <w:t xml:space="preserve">Highlight only the text you want to read while </w:t>
            </w:r>
            <w:proofErr w:type="spellStart"/>
            <w:r>
              <w:t>Fokus</w:t>
            </w:r>
            <w:proofErr w:type="spellEnd"/>
            <w:r>
              <w:t xml:space="preserve"> dims and darkens the rest of your Chrome or Firefox window with an overlay </w:t>
            </w:r>
          </w:p>
          <w:p w14:paraId="22CB776C" w14:textId="77777777" w:rsidR="00001290" w:rsidRDefault="00C26B40" w:rsidP="00EF572D">
            <w:pPr>
              <w:numPr>
                <w:ilvl w:val="0"/>
                <w:numId w:val="74"/>
              </w:numPr>
              <w:ind w:hanging="360"/>
              <w:contextualSpacing/>
            </w:pPr>
            <w:r>
              <w:t xml:space="preserve">Highlights the paragraph you’re reading with the ability to change the opacity of the background overlay </w:t>
            </w:r>
          </w:p>
          <w:p w14:paraId="5961809E" w14:textId="77777777" w:rsidR="00001290" w:rsidRDefault="00C26B40" w:rsidP="00EF572D">
            <w:pPr>
              <w:numPr>
                <w:ilvl w:val="0"/>
                <w:numId w:val="74"/>
              </w:numPr>
              <w:ind w:hanging="360"/>
              <w:contextualSpacing/>
            </w:pPr>
            <w:r>
              <w:t xml:space="preserve">Easy to install extension with the ability to turn the feature on or off </w:t>
            </w:r>
          </w:p>
          <w:p w14:paraId="5EE0D43F" w14:textId="77777777" w:rsidR="00001290" w:rsidRDefault="00C26B40" w:rsidP="00EF572D">
            <w:pPr>
              <w:numPr>
                <w:ilvl w:val="0"/>
                <w:numId w:val="74"/>
              </w:numPr>
              <w:ind w:hanging="360"/>
              <w:contextualSpacing/>
            </w:pPr>
            <w:r>
              <w:t xml:space="preserve">More Information: </w:t>
            </w:r>
            <w:hyperlink r:id="rId254">
              <w:r>
                <w:rPr>
                  <w:color w:val="0563C1"/>
                  <w:u w:val="single" w:color="0563C1"/>
                </w:rPr>
                <w:t>http://goo.gl/pHjc3b</w:t>
              </w:r>
            </w:hyperlink>
            <w:hyperlink r:id="rId255">
              <w:r>
                <w:t xml:space="preserve"> </w:t>
              </w:r>
            </w:hyperlink>
            <w:r>
              <w:t xml:space="preserve">or </w:t>
            </w:r>
            <w:hyperlink r:id="rId256">
              <w:r>
                <w:rPr>
                  <w:color w:val="0563C1"/>
                  <w:u w:val="single" w:color="0563C1"/>
                </w:rPr>
                <w:t>http://goo.gl/CZVhBw</w:t>
              </w:r>
            </w:hyperlink>
            <w:hyperlink r:id="rId257">
              <w:r>
                <w:t xml:space="preserve"> </w:t>
              </w:r>
            </w:hyperlink>
          </w:p>
        </w:tc>
      </w:tr>
      <w:tr w:rsidR="00001290" w14:paraId="4C23E283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D645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 xml:space="preserve">Free </w:t>
            </w:r>
          </w:p>
        </w:tc>
        <w:tc>
          <w:tcPr>
            <w:tcW w:w="8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948A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 xml:space="preserve">Chrome and Firefox Add-On </w:t>
            </w:r>
          </w:p>
        </w:tc>
      </w:tr>
    </w:tbl>
    <w:p w14:paraId="686471F0" w14:textId="77777777" w:rsidR="00001290" w:rsidRDefault="00C26B40" w:rsidP="00D51E54">
      <w:pPr>
        <w:spacing w:after="0" w:line="240" w:lineRule="auto"/>
        <w:contextualSpacing/>
      </w:pPr>
      <w:r>
        <w:rPr>
          <w:b/>
          <w:sz w:val="32"/>
          <w:u w:val="single" w:color="000000"/>
        </w:rPr>
        <w:t>Communication:</w:t>
      </w: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proloquo to go"/>
      </w:tblPr>
      <w:tblGrid>
        <w:gridCol w:w="2336"/>
        <w:gridCol w:w="8461"/>
      </w:tblGrid>
      <w:tr w:rsidR="00001290" w14:paraId="463F36E9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95CD12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43198" w14:textId="77777777" w:rsidR="00001290" w:rsidRDefault="00C26B40" w:rsidP="00D51E54">
            <w:pPr>
              <w:ind w:left="2074"/>
              <w:contextualSpacing/>
            </w:pPr>
            <w:r>
              <w:rPr>
                <w:b/>
                <w:sz w:val="32"/>
              </w:rPr>
              <w:t xml:space="preserve">Proloquo2Go </w:t>
            </w:r>
          </w:p>
        </w:tc>
      </w:tr>
      <w:tr w:rsidR="00001290" w14:paraId="5F8AA6A8" w14:textId="77777777" w:rsidTr="540A81D1">
        <w:trPr>
          <w:trHeight w:val="1709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79D19" w14:textId="77777777" w:rsidR="00001290" w:rsidRDefault="00C26B40" w:rsidP="00D51E54">
            <w:pPr>
              <w:contextualSpacing/>
            </w:pPr>
            <w:r>
              <w:rPr>
                <w:sz w:val="16"/>
              </w:rPr>
              <w:t xml:space="preserve"> </w:t>
            </w:r>
          </w:p>
          <w:p w14:paraId="2A86321D" w14:textId="77777777" w:rsidR="00001290" w:rsidRDefault="00C26B40" w:rsidP="00D51E54">
            <w:pPr>
              <w:ind w:left="321"/>
              <w:contextualSpacing/>
            </w:pPr>
            <w:r>
              <w:rPr>
                <w:noProof/>
              </w:rPr>
              <w:drawing>
                <wp:inline distT="0" distB="0" distL="0" distR="0" wp14:anchorId="38D9903A" wp14:editId="488B6FFD">
                  <wp:extent cx="937895" cy="891235"/>
                  <wp:effectExtent l="0" t="0" r="0" b="4445"/>
                  <wp:docPr id="11266" name="Picture 11266" descr="proloquo to go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6"/>
                          <pic:cNvPicPr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8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82801" w14:textId="77777777" w:rsidR="00001290" w:rsidRDefault="00C26B40" w:rsidP="00EF572D">
            <w:pPr>
              <w:numPr>
                <w:ilvl w:val="0"/>
                <w:numId w:val="75"/>
              </w:numPr>
              <w:ind w:hanging="360"/>
              <w:contextualSpacing/>
            </w:pPr>
            <w:r>
              <w:t xml:space="preserve">Augmented and Alternative Communication tool for people who cannot speak or have difficulty speaking for themselves </w:t>
            </w:r>
          </w:p>
          <w:p w14:paraId="2984EE60" w14:textId="77777777" w:rsidR="00001290" w:rsidRDefault="00C26B40" w:rsidP="00EF572D">
            <w:pPr>
              <w:numPr>
                <w:ilvl w:val="0"/>
                <w:numId w:val="75"/>
              </w:numPr>
              <w:ind w:hanging="360"/>
              <w:contextualSpacing/>
            </w:pPr>
            <w:r>
              <w:t xml:space="preserve">Over 75,000 pictures to help convey any needs throughout the day </w:t>
            </w:r>
          </w:p>
          <w:p w14:paraId="52C5FB17" w14:textId="77777777" w:rsidR="00001290" w:rsidRDefault="00C26B40" w:rsidP="00EF572D">
            <w:pPr>
              <w:numPr>
                <w:ilvl w:val="0"/>
                <w:numId w:val="75"/>
              </w:numPr>
              <w:ind w:hanging="360"/>
              <w:contextualSpacing/>
            </w:pPr>
            <w:r>
              <w:t xml:space="preserve">Free Text-to-Speech to let others hear your speech out loud </w:t>
            </w:r>
          </w:p>
          <w:p w14:paraId="164F2901" w14:textId="77777777" w:rsidR="00001290" w:rsidRDefault="00C26B40" w:rsidP="00EF572D">
            <w:pPr>
              <w:numPr>
                <w:ilvl w:val="0"/>
                <w:numId w:val="75"/>
              </w:numPr>
              <w:ind w:hanging="360"/>
              <w:contextualSpacing/>
            </w:pPr>
            <w:r>
              <w:t xml:space="preserve">More Information: </w:t>
            </w:r>
            <w:hyperlink r:id="rId259">
              <w:r>
                <w:rPr>
                  <w:color w:val="0563C1"/>
                  <w:u w:val="single" w:color="0563C1"/>
                </w:rPr>
                <w:t>http://www.assistiveware.com/proloquo2go</w:t>
              </w:r>
            </w:hyperlink>
            <w:hyperlink r:id="rId260">
              <w:r>
                <w:t xml:space="preserve"> </w:t>
              </w:r>
            </w:hyperlink>
          </w:p>
        </w:tc>
      </w:tr>
      <w:tr w:rsidR="00001290" w14:paraId="75CF5513" w14:textId="77777777" w:rsidTr="540A81D1">
        <w:trPr>
          <w:trHeight w:val="547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867FC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Donation Program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1F174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 iPad</w:t>
            </w:r>
            <w:r>
              <w:rPr>
                <w:b/>
              </w:rPr>
              <w:t xml:space="preserve"> </w:t>
            </w:r>
          </w:p>
        </w:tc>
      </w:tr>
    </w:tbl>
    <w:p w14:paraId="02B138C5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797" w:type="dxa"/>
        <w:tblInd w:w="5" w:type="dxa"/>
        <w:tblCellMar>
          <w:top w:w="38" w:type="dxa"/>
          <w:left w:w="108" w:type="dxa"/>
          <w:right w:w="332" w:type="dxa"/>
        </w:tblCellMar>
        <w:tblLook w:val="04A0" w:firstRow="1" w:lastRow="0" w:firstColumn="1" w:lastColumn="0" w:noHBand="0" w:noVBand="1"/>
        <w:tblDescription w:val="Reading and literacy support for verbally"/>
      </w:tblPr>
      <w:tblGrid>
        <w:gridCol w:w="2336"/>
        <w:gridCol w:w="8461"/>
      </w:tblGrid>
      <w:tr w:rsidR="00001290" w14:paraId="086DA8D7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220BBB2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F8EE" w14:textId="77777777" w:rsidR="00001290" w:rsidRDefault="00C26B40" w:rsidP="00D51E54">
            <w:pPr>
              <w:ind w:left="2403"/>
              <w:contextualSpacing/>
            </w:pPr>
            <w:r>
              <w:rPr>
                <w:b/>
                <w:sz w:val="32"/>
              </w:rPr>
              <w:t xml:space="preserve">Verbally </w:t>
            </w:r>
          </w:p>
        </w:tc>
      </w:tr>
      <w:tr w:rsidR="00001290" w14:paraId="3059628E" w14:textId="77777777" w:rsidTr="540A81D1">
        <w:trPr>
          <w:trHeight w:val="171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595B" w14:textId="77777777" w:rsidR="00001290" w:rsidRDefault="00C26B40" w:rsidP="00D51E54">
            <w:pPr>
              <w:ind w:left="380"/>
              <w:contextualSpacing/>
            </w:pPr>
            <w:r>
              <w:rPr>
                <w:noProof/>
              </w:rPr>
              <w:drawing>
                <wp:inline distT="0" distB="0" distL="0" distR="0" wp14:anchorId="17D291F7" wp14:editId="37E77177">
                  <wp:extent cx="863562" cy="854075"/>
                  <wp:effectExtent l="0" t="0" r="0" b="3175"/>
                  <wp:docPr id="11270" name="Picture 11270" descr="verball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0"/>
                          <pic:cNvPicPr/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62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A5F6" w14:textId="77777777" w:rsidR="00001290" w:rsidRDefault="00C26B40" w:rsidP="00EF572D">
            <w:pPr>
              <w:numPr>
                <w:ilvl w:val="0"/>
                <w:numId w:val="76"/>
              </w:numPr>
              <w:ind w:hanging="360"/>
              <w:contextualSpacing/>
            </w:pPr>
            <w:r>
              <w:t xml:space="preserve">Augmented communication app for individuals of different ages and abilities </w:t>
            </w:r>
          </w:p>
          <w:p w14:paraId="2F264065" w14:textId="77777777" w:rsidR="00001290" w:rsidRDefault="00C26B40" w:rsidP="00EF572D">
            <w:pPr>
              <w:numPr>
                <w:ilvl w:val="0"/>
                <w:numId w:val="76"/>
              </w:numPr>
              <w:ind w:hanging="360"/>
              <w:contextualSpacing/>
            </w:pPr>
            <w:r>
              <w:t xml:space="preserve">Simplistically designed interface for ease of use </w:t>
            </w:r>
          </w:p>
          <w:p w14:paraId="4DC414CE" w14:textId="77777777" w:rsidR="00001290" w:rsidRDefault="00C26B40" w:rsidP="00EF572D">
            <w:pPr>
              <w:numPr>
                <w:ilvl w:val="0"/>
                <w:numId w:val="76"/>
              </w:numPr>
              <w:ind w:hanging="360"/>
              <w:contextualSpacing/>
            </w:pPr>
            <w:r>
              <w:t xml:space="preserve">With over 50 essentials words, a Core Phrases Grid for common phrases and Text Prediction to increase speed of communication </w:t>
            </w:r>
          </w:p>
          <w:p w14:paraId="32E15366" w14:textId="77777777" w:rsidR="00001290" w:rsidRDefault="00C26B40" w:rsidP="00EF572D">
            <w:pPr>
              <w:numPr>
                <w:ilvl w:val="0"/>
                <w:numId w:val="76"/>
              </w:numPr>
              <w:ind w:hanging="360"/>
              <w:contextualSpacing/>
            </w:pPr>
            <w:r>
              <w:t xml:space="preserve">Option to upgrade to Verbally Premium for ability to customize phrases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More Information: </w:t>
            </w:r>
            <w:hyperlink r:id="rId262">
              <w:r>
                <w:rPr>
                  <w:color w:val="0563C1"/>
                  <w:u w:val="single" w:color="0563C1"/>
                </w:rPr>
                <w:t>http://verballyapp.com/</w:t>
              </w:r>
            </w:hyperlink>
            <w:hyperlink r:id="rId263">
              <w:r>
                <w:t xml:space="preserve"> </w:t>
              </w:r>
            </w:hyperlink>
          </w:p>
        </w:tc>
      </w:tr>
      <w:tr w:rsidR="00001290" w14:paraId="06FCDCDF" w14:textId="77777777" w:rsidTr="540A81D1">
        <w:trPr>
          <w:trHeight w:val="27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29281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2AE0A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Compatibility: </w:t>
            </w:r>
            <w:r>
              <w:t>iOS: iPad</w:t>
            </w:r>
            <w:r>
              <w:rPr>
                <w:b/>
              </w:rPr>
              <w:t xml:space="preserve"> </w:t>
            </w:r>
          </w:p>
        </w:tc>
      </w:tr>
    </w:tbl>
    <w:p w14:paraId="00E7D17E" w14:textId="77777777" w:rsidR="00001290" w:rsidRDefault="00C26B40" w:rsidP="00D51E54">
      <w:pPr>
        <w:spacing w:after="0" w:line="240" w:lineRule="auto"/>
        <w:contextualSpacing/>
      </w:pPr>
      <w:r>
        <w:rPr>
          <w:b/>
          <w:sz w:val="32"/>
          <w:u w:val="single" w:color="000000"/>
        </w:rPr>
        <w:t>Built-In Accessibility:</w:t>
      </w:r>
      <w:r>
        <w:t xml:space="preserve"> </w:t>
      </w:r>
    </w:p>
    <w:tbl>
      <w:tblPr>
        <w:tblStyle w:val="TableGrid1"/>
        <w:tblW w:w="10797" w:type="dxa"/>
        <w:tblInd w:w="5" w:type="dxa"/>
        <w:tblCellMar>
          <w:top w:w="35" w:type="dxa"/>
          <w:left w:w="108" w:type="dxa"/>
          <w:right w:w="175" w:type="dxa"/>
        </w:tblCellMar>
        <w:tblLook w:val="04A0" w:firstRow="1" w:lastRow="0" w:firstColumn="1" w:lastColumn="0" w:noHBand="0" w:noVBand="1"/>
        <w:tblDescription w:val="Reading and literacy support for windows"/>
      </w:tblPr>
      <w:tblGrid>
        <w:gridCol w:w="2336"/>
        <w:gridCol w:w="8461"/>
      </w:tblGrid>
      <w:tr w:rsidR="00001290" w14:paraId="5459743C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9C8D39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F344" w14:textId="77777777" w:rsidR="00001290" w:rsidRDefault="00C26B40" w:rsidP="00D51E54">
            <w:pPr>
              <w:ind w:left="2329"/>
              <w:contextualSpacing/>
            </w:pPr>
            <w:r>
              <w:rPr>
                <w:b/>
                <w:sz w:val="32"/>
              </w:rPr>
              <w:t xml:space="preserve">Windows </w:t>
            </w:r>
          </w:p>
        </w:tc>
      </w:tr>
      <w:tr w:rsidR="00001290" w14:paraId="601FD379" w14:textId="77777777" w:rsidTr="540A81D1">
        <w:trPr>
          <w:trHeight w:val="302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BA4E5" w14:textId="77777777" w:rsidR="00001290" w:rsidRDefault="00C26B40" w:rsidP="00D51E54">
            <w:pPr>
              <w:ind w:left="101"/>
              <w:contextualSpacing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2FC06532" w14:textId="77777777" w:rsidR="00001290" w:rsidRDefault="00C26B40" w:rsidP="00D51E54">
            <w:pPr>
              <w:ind w:right="150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6D848DD8" wp14:editId="2857BE63">
                  <wp:extent cx="1009320" cy="922655"/>
                  <wp:effectExtent l="0" t="0" r="635" b="0"/>
                  <wp:docPr id="11473" name="Picture 11473" descr="window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3"/>
                          <pic:cNvPicPr/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20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40A81D1">
              <w:rPr>
                <w:b/>
                <w:bCs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68E12" w14:textId="77777777" w:rsidR="00001290" w:rsidRDefault="00C26B40" w:rsidP="00EF572D">
            <w:pPr>
              <w:numPr>
                <w:ilvl w:val="0"/>
                <w:numId w:val="77"/>
              </w:numPr>
              <w:ind w:hanging="360"/>
              <w:contextualSpacing/>
            </w:pPr>
            <w:r>
              <w:t xml:space="preserve">Personalize your Windows Computer with any of the build-in Accessibility Features to support ease with seeing, hearing, and mobility interactions with computer </w:t>
            </w:r>
          </w:p>
          <w:p w14:paraId="2EBE8A19" w14:textId="77777777" w:rsidR="00001290" w:rsidRDefault="00C26B40" w:rsidP="00EF572D">
            <w:pPr>
              <w:numPr>
                <w:ilvl w:val="0"/>
                <w:numId w:val="77"/>
              </w:numPr>
              <w:ind w:hanging="360"/>
              <w:contextualSpacing/>
            </w:pPr>
            <w:r>
              <w:t xml:space="preserve">Features Available Are: Screen Reader/Text-to-Speech (Narrator), Magnification </w:t>
            </w:r>
          </w:p>
          <w:p w14:paraId="0C8F4B3A" w14:textId="77777777" w:rsidR="00001290" w:rsidRDefault="00C26B40" w:rsidP="00D51E54">
            <w:pPr>
              <w:ind w:left="200"/>
              <w:contextualSpacing/>
              <w:jc w:val="center"/>
            </w:pPr>
            <w:r>
              <w:t xml:space="preserve">(Magnifier), Keys Commands (Mouse Keys), Speech-to-Text and Voice Control </w:t>
            </w:r>
          </w:p>
          <w:p w14:paraId="292160F7" w14:textId="77777777" w:rsidR="00001290" w:rsidRDefault="00C26B40" w:rsidP="00D51E54">
            <w:pPr>
              <w:ind w:left="720"/>
              <w:contextualSpacing/>
            </w:pPr>
            <w:r>
              <w:t xml:space="preserve">(Speech Recognition), Visual Notification to replace sounds, Keyboard on Screen, </w:t>
            </w:r>
          </w:p>
          <w:p w14:paraId="7F52ACB9" w14:textId="77777777" w:rsidR="00001290" w:rsidRDefault="00C26B40" w:rsidP="00D51E54">
            <w:pPr>
              <w:ind w:left="360" w:right="459" w:firstLine="360"/>
              <w:contextualSpacing/>
            </w:pPr>
            <w:r>
              <w:t xml:space="preserve">Toggle Keys, Adjustable Mouse Settings, High Contrast Schemes, and Ability to Personalize the Appearance of the Computer including text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Tutorial Videos Available on the websites below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List of All Features with Comparison Chart: </w:t>
            </w:r>
          </w:p>
          <w:p w14:paraId="4149A0C5" w14:textId="77777777" w:rsidR="00001290" w:rsidRDefault="00C72069" w:rsidP="00D51E54">
            <w:pPr>
              <w:ind w:left="720"/>
              <w:contextualSpacing/>
            </w:pPr>
            <w:hyperlink r:id="rId265">
              <w:r w:rsidR="00C26B40">
                <w:rPr>
                  <w:color w:val="0563C1"/>
                  <w:u w:val="single" w:color="0563C1"/>
                </w:rPr>
                <w:t>http://www.microsoft.com/enable/products/chartwindows.aspx</w:t>
              </w:r>
            </w:hyperlink>
            <w:hyperlink r:id="rId266">
              <w:r w:rsidR="00C26B40">
                <w:t xml:space="preserve"> </w:t>
              </w:r>
            </w:hyperlink>
          </w:p>
          <w:p w14:paraId="3277987D" w14:textId="77777777" w:rsidR="00001290" w:rsidRDefault="00C26B40" w:rsidP="00EF572D">
            <w:pPr>
              <w:numPr>
                <w:ilvl w:val="0"/>
                <w:numId w:val="77"/>
              </w:numPr>
              <w:ind w:hanging="360"/>
              <w:contextualSpacing/>
            </w:pPr>
            <w:r>
              <w:t xml:space="preserve">More Information: </w:t>
            </w:r>
            <w:hyperlink r:id="rId267">
              <w:r>
                <w:rPr>
                  <w:color w:val="0563C1"/>
                  <w:u w:val="single" w:color="0563C1"/>
                </w:rPr>
                <w:t>http://www.microsoft.com/enable/default.aspx</w:t>
              </w:r>
            </w:hyperlink>
            <w:hyperlink r:id="rId268">
              <w:r>
                <w:t xml:space="preserve"> </w:t>
              </w:r>
            </w:hyperlink>
          </w:p>
        </w:tc>
      </w:tr>
      <w:tr w:rsidR="00001290" w14:paraId="72228633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525E8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5E09E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Windows </w:t>
            </w:r>
          </w:p>
        </w:tc>
      </w:tr>
    </w:tbl>
    <w:p w14:paraId="70EC48CF" w14:textId="77777777" w:rsidR="00001290" w:rsidRDefault="00C26B40" w:rsidP="00D51E54">
      <w:pPr>
        <w:spacing w:after="0" w:line="240" w:lineRule="auto"/>
        <w:contextualSpacing/>
      </w:pPr>
      <w:r>
        <w:rPr>
          <w:b/>
        </w:rPr>
        <w:t xml:space="preserve"> </w:t>
      </w:r>
    </w:p>
    <w:tbl>
      <w:tblPr>
        <w:tblStyle w:val="TableGrid1"/>
        <w:tblW w:w="10797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  <w:tblDescription w:val="Reading and literacy support for mac"/>
      </w:tblPr>
      <w:tblGrid>
        <w:gridCol w:w="2336"/>
        <w:gridCol w:w="8461"/>
      </w:tblGrid>
      <w:tr w:rsidR="00001290" w14:paraId="6EBF8098" w14:textId="77777777" w:rsidTr="540A81D1">
        <w:trPr>
          <w:trHeight w:val="401"/>
          <w:tblHeader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5E05EE" w14:textId="77777777" w:rsidR="00001290" w:rsidRDefault="00001290" w:rsidP="00D51E54">
            <w:pPr>
              <w:contextualSpacing/>
            </w:pPr>
          </w:p>
        </w:tc>
        <w:tc>
          <w:tcPr>
            <w:tcW w:w="84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5164A" w14:textId="77777777" w:rsidR="00001290" w:rsidRDefault="00C26B40" w:rsidP="00D51E54">
            <w:pPr>
              <w:ind w:left="2669"/>
              <w:contextualSpacing/>
            </w:pPr>
            <w:r>
              <w:rPr>
                <w:b/>
                <w:sz w:val="32"/>
              </w:rPr>
              <w:t xml:space="preserve">Mac </w:t>
            </w:r>
          </w:p>
        </w:tc>
      </w:tr>
      <w:tr w:rsidR="00001290" w14:paraId="0DED77B1" w14:textId="77777777" w:rsidTr="540A81D1">
        <w:trPr>
          <w:trHeight w:val="1925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7F8B" w14:textId="77777777" w:rsidR="00001290" w:rsidRDefault="00C26B40" w:rsidP="00D51E54">
            <w:pPr>
              <w:ind w:left="325"/>
              <w:contextualSpacing/>
            </w:pPr>
            <w:r>
              <w:rPr>
                <w:noProof/>
              </w:rPr>
              <w:drawing>
                <wp:inline distT="0" distB="0" distL="0" distR="0" wp14:anchorId="5B318381" wp14:editId="08CAB4AC">
                  <wp:extent cx="929640" cy="1028078"/>
                  <wp:effectExtent l="0" t="0" r="3810" b="635"/>
                  <wp:docPr id="11475" name="Picture 11475" descr="mac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5"/>
                          <pic:cNvPicPr/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02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434E" w14:textId="77777777" w:rsidR="00001290" w:rsidRDefault="00C26B40" w:rsidP="00EF572D">
            <w:pPr>
              <w:numPr>
                <w:ilvl w:val="0"/>
                <w:numId w:val="78"/>
              </w:numPr>
              <w:ind w:hanging="360"/>
              <w:contextualSpacing/>
            </w:pPr>
            <w:r>
              <w:t xml:space="preserve">Personalize your Mac Computer with any of the build-in Accessibility Features to support ease with seeing, hearing, and physical/mobility, literacy interactions with computer </w:t>
            </w:r>
          </w:p>
          <w:p w14:paraId="1A319DBC" w14:textId="77777777" w:rsidR="00001290" w:rsidRDefault="00C26B40" w:rsidP="00EF572D">
            <w:pPr>
              <w:numPr>
                <w:ilvl w:val="0"/>
                <w:numId w:val="78"/>
              </w:numPr>
              <w:ind w:hanging="360"/>
              <w:contextualSpacing/>
            </w:pPr>
            <w:r>
              <w:t>Features include: Text-to-Speech (</w:t>
            </w:r>
            <w:proofErr w:type="spellStart"/>
            <w:r>
              <w:t>VoiceOver</w:t>
            </w:r>
            <w:proofErr w:type="spellEnd"/>
            <w:r>
              <w:t xml:space="preserve">), Zoom, High Contrast, Sticky Keys, Speech-to-Text and Voice Control (Speech Recognition), Word Completion (Word Prediction), and more! </w:t>
            </w:r>
          </w:p>
          <w:p w14:paraId="70C4BC4C" w14:textId="77777777" w:rsidR="00001290" w:rsidRDefault="00C26B40" w:rsidP="00EF572D">
            <w:pPr>
              <w:numPr>
                <w:ilvl w:val="0"/>
                <w:numId w:val="78"/>
              </w:numPr>
              <w:ind w:hanging="360"/>
              <w:contextualSpacing/>
            </w:pPr>
            <w:r>
              <w:t xml:space="preserve">More Information: </w:t>
            </w:r>
            <w:hyperlink r:id="rId270">
              <w:r>
                <w:rPr>
                  <w:color w:val="0563C1"/>
                  <w:u w:val="single" w:color="0563C1"/>
                </w:rPr>
                <w:t>http://www.apple.com/accessibility/osx/</w:t>
              </w:r>
            </w:hyperlink>
            <w:hyperlink r:id="rId271">
              <w:r>
                <w:t xml:space="preserve"> </w:t>
              </w:r>
            </w:hyperlink>
          </w:p>
        </w:tc>
      </w:tr>
      <w:tr w:rsidR="00001290" w14:paraId="4AF5C925" w14:textId="77777777" w:rsidTr="540A81D1">
        <w:trPr>
          <w:trHeight w:val="28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EC583" w14:textId="77777777" w:rsidR="00001290" w:rsidRDefault="00C26B40" w:rsidP="00D51E54">
            <w:pPr>
              <w:contextualSpacing/>
            </w:pPr>
            <w:r>
              <w:rPr>
                <w:b/>
              </w:rPr>
              <w:t xml:space="preserve">Cost: </w:t>
            </w:r>
            <w: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89EE3" w14:textId="77777777" w:rsidR="00001290" w:rsidRDefault="00C26B40" w:rsidP="00D51E54">
            <w:pPr>
              <w:contextualSpacing/>
            </w:pPr>
            <w:r>
              <w:rPr>
                <w:b/>
              </w:rPr>
              <w:t>Compatibility:</w:t>
            </w:r>
            <w:r>
              <w:t xml:space="preserve"> Mac </w:t>
            </w:r>
          </w:p>
        </w:tc>
      </w:tr>
    </w:tbl>
    <w:p w14:paraId="213EE5A7" w14:textId="77777777" w:rsidR="00001290" w:rsidRDefault="00C26B40" w:rsidP="00D51E54">
      <w:pPr>
        <w:spacing w:after="0" w:line="240" w:lineRule="auto"/>
        <w:contextualSpacing/>
      </w:pPr>
      <w:r>
        <w:t xml:space="preserve"> </w:t>
      </w:r>
    </w:p>
    <w:sectPr w:rsidR="00001290">
      <w:headerReference w:type="even" r:id="rId272"/>
      <w:headerReference w:type="default" r:id="rId273"/>
      <w:footerReference w:type="even" r:id="rId274"/>
      <w:footerReference w:type="default" r:id="rId275"/>
      <w:headerReference w:type="first" r:id="rId276"/>
      <w:footerReference w:type="first" r:id="rId277"/>
      <w:pgSz w:w="12240" w:h="15840"/>
      <w:pgMar w:top="1632" w:right="824" w:bottom="1228" w:left="720" w:header="808" w:footer="7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0DEB" w14:textId="77777777" w:rsidR="00EF572D" w:rsidRDefault="00EF572D">
      <w:pPr>
        <w:spacing w:after="0" w:line="240" w:lineRule="auto"/>
      </w:pPr>
      <w:r>
        <w:separator/>
      </w:r>
    </w:p>
  </w:endnote>
  <w:endnote w:type="continuationSeparator" w:id="0">
    <w:p w14:paraId="77A52294" w14:textId="77777777" w:rsidR="00EF572D" w:rsidRDefault="00EF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CEA3" w14:textId="77777777" w:rsidR="00C26B40" w:rsidRDefault="00C26B40" w:rsidP="00D51E54">
    <w:pPr>
      <w:spacing w:after="0"/>
    </w:pPr>
    <w:r>
      <w:t xml:space="preserve"> </w:t>
    </w:r>
  </w:p>
  <w:p w14:paraId="530509B8" w14:textId="77777777" w:rsidR="00D51E54" w:rsidRDefault="00D51E54" w:rsidP="00D51E54">
    <w:pPr>
      <w:spacing w:after="0" w:line="222" w:lineRule="auto"/>
      <w:ind w:right="2186" w:firstLine="2328"/>
    </w:pPr>
    <w:r>
      <w:rPr>
        <w:sz w:val="16"/>
      </w:rPr>
      <w:t xml:space="preserve">Compiled by Augsburg University - CLASS Office (Disability Resources); Updated: January, 2018 </w:t>
    </w:r>
    <w:r>
      <w:t xml:space="preserve"> </w:t>
    </w:r>
  </w:p>
  <w:p w14:paraId="5C4FE125" w14:textId="77777777" w:rsidR="008A3ECC" w:rsidRDefault="00D51E54" w:rsidP="008A3ECC">
    <w:pPr>
      <w:spacing w:after="0" w:line="222" w:lineRule="auto"/>
      <w:ind w:right="2186" w:firstLine="2328"/>
    </w:pPr>
    <w:r w:rsidRPr="002E52F0">
      <w:rPr>
        <w:sz w:val="16"/>
      </w:rPr>
      <w:t>Updated:</w:t>
    </w:r>
    <w:r>
      <w:rPr>
        <w:sz w:val="16"/>
      </w:rPr>
      <w:t xml:space="preserve"> July</w:t>
    </w:r>
    <w:r w:rsidRPr="002E52F0">
      <w:rPr>
        <w:sz w:val="16"/>
      </w:rPr>
      <w:t>, 2020 by Tacoma Community College</w:t>
    </w:r>
  </w:p>
  <w:p w14:paraId="1A596415" w14:textId="77777777" w:rsidR="00C26B40" w:rsidRDefault="00C26B4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DB25" w14:textId="77777777" w:rsidR="00D51E54" w:rsidRDefault="00D51E54" w:rsidP="00D51E54">
    <w:pPr>
      <w:spacing w:after="0" w:line="222" w:lineRule="auto"/>
      <w:ind w:right="2186" w:firstLine="2328"/>
    </w:pPr>
    <w:r>
      <w:rPr>
        <w:sz w:val="16"/>
      </w:rPr>
      <w:t xml:space="preserve">Compiled by Augsburg University - CLASS Office (Disability Resources); Updated: January, 2018 </w:t>
    </w:r>
    <w:r>
      <w:t xml:space="preserve"> </w:t>
    </w:r>
  </w:p>
  <w:p w14:paraId="510D6E7F" w14:textId="77777777" w:rsidR="008A3ECC" w:rsidRDefault="00D51E54" w:rsidP="008A3ECC">
    <w:pPr>
      <w:spacing w:after="0" w:line="222" w:lineRule="auto"/>
      <w:ind w:right="2186" w:firstLine="2328"/>
    </w:pPr>
    <w:r w:rsidRPr="002E52F0">
      <w:rPr>
        <w:sz w:val="16"/>
      </w:rPr>
      <w:t>Updated:</w:t>
    </w:r>
    <w:r>
      <w:rPr>
        <w:sz w:val="16"/>
      </w:rPr>
      <w:t xml:space="preserve"> July</w:t>
    </w:r>
    <w:r w:rsidRPr="002E52F0">
      <w:rPr>
        <w:sz w:val="16"/>
      </w:rPr>
      <w:t>, 2020 by Tacoma Community College</w:t>
    </w:r>
  </w:p>
  <w:p w14:paraId="451D2A7E" w14:textId="77777777" w:rsidR="00C26B40" w:rsidRDefault="00C26B4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C032" w14:textId="77777777" w:rsidR="00C26B40" w:rsidRDefault="00C26B40">
    <w:pPr>
      <w:spacing w:after="0" w:line="222" w:lineRule="auto"/>
      <w:ind w:right="2186" w:firstLine="2328"/>
    </w:pPr>
    <w:r>
      <w:rPr>
        <w:sz w:val="16"/>
      </w:rPr>
      <w:t xml:space="preserve">Compiled by Augsburg University - CLASS Office (Disability Resources); Updated: January, 2018 </w:t>
    </w:r>
    <w:r>
      <w:t xml:space="preserve"> </w:t>
    </w:r>
  </w:p>
  <w:p w14:paraId="23512927" w14:textId="77777777" w:rsidR="002E52F0" w:rsidRPr="002E52F0" w:rsidRDefault="002E52F0">
    <w:pPr>
      <w:spacing w:after="0" w:line="222" w:lineRule="auto"/>
      <w:ind w:right="2186" w:firstLine="2328"/>
      <w:rPr>
        <w:sz w:val="16"/>
      </w:rPr>
    </w:pPr>
    <w:r w:rsidRPr="002E52F0">
      <w:rPr>
        <w:sz w:val="16"/>
      </w:rPr>
      <w:t>Updated:</w:t>
    </w:r>
    <w:r>
      <w:rPr>
        <w:sz w:val="16"/>
      </w:rPr>
      <w:t xml:space="preserve"> July</w:t>
    </w:r>
    <w:r w:rsidRPr="002E52F0">
      <w:rPr>
        <w:sz w:val="16"/>
      </w:rPr>
      <w:t xml:space="preserve">, 2020 by Tacoma Community College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F7224" w14:textId="77777777" w:rsidR="00EF572D" w:rsidRDefault="00EF572D">
      <w:pPr>
        <w:spacing w:after="0" w:line="240" w:lineRule="auto"/>
      </w:pPr>
      <w:r>
        <w:separator/>
      </w:r>
    </w:p>
  </w:footnote>
  <w:footnote w:type="continuationSeparator" w:id="0">
    <w:p w14:paraId="5AE48A43" w14:textId="77777777" w:rsidR="00EF572D" w:rsidRDefault="00EF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185B" w14:textId="77777777" w:rsidR="008A3ECC" w:rsidRDefault="00C26B40" w:rsidP="008A3ECC">
    <w:pPr>
      <w:spacing w:after="0"/>
      <w:ind w:left="99"/>
      <w:jc w:val="center"/>
      <w:rPr>
        <w:sz w:val="16"/>
      </w:rPr>
    </w:pPr>
    <w:r>
      <w:rPr>
        <w:b/>
        <w:sz w:val="44"/>
      </w:rPr>
      <w:t>Free or Low Cost Assistive Technology for Everyone</w:t>
    </w:r>
  </w:p>
  <w:p w14:paraId="5F7E921F" w14:textId="77777777" w:rsidR="00C26B40" w:rsidRDefault="00C26B40">
    <w:pPr>
      <w:spacing w:after="0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5AE6" w14:textId="77777777" w:rsidR="008A3ECC" w:rsidRDefault="00C26B40" w:rsidP="008A3ECC">
    <w:pPr>
      <w:spacing w:after="0"/>
      <w:ind w:left="99"/>
      <w:jc w:val="center"/>
      <w:rPr>
        <w:sz w:val="16"/>
      </w:rPr>
    </w:pPr>
    <w:r>
      <w:rPr>
        <w:b/>
        <w:sz w:val="44"/>
      </w:rPr>
      <w:t>Free or Low Cost Assistive Technology for Everyone</w:t>
    </w:r>
  </w:p>
  <w:p w14:paraId="604840A5" w14:textId="77777777" w:rsidR="00C26B40" w:rsidRDefault="00C26B40">
    <w:pPr>
      <w:spacing w:after="0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ACE23" w14:textId="77777777" w:rsidR="008A3ECC" w:rsidRDefault="00C26B40" w:rsidP="008A3ECC">
    <w:pPr>
      <w:spacing w:after="0"/>
      <w:ind w:left="99"/>
      <w:jc w:val="center"/>
      <w:rPr>
        <w:sz w:val="16"/>
      </w:rPr>
    </w:pPr>
    <w:r>
      <w:rPr>
        <w:b/>
        <w:sz w:val="44"/>
      </w:rPr>
      <w:t>Free Assistive Technology for Everyone</w:t>
    </w:r>
  </w:p>
  <w:p w14:paraId="59A56ADA" w14:textId="77777777" w:rsidR="00C26B40" w:rsidRDefault="00C26B40">
    <w:pPr>
      <w:spacing w:after="0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F82"/>
    <w:multiLevelType w:val="hybridMultilevel"/>
    <w:tmpl w:val="CBF2AC62"/>
    <w:lvl w:ilvl="0" w:tplc="99C6F0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298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03FC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00B6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CEFE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C43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A677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CB8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82E5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71425"/>
    <w:multiLevelType w:val="hybridMultilevel"/>
    <w:tmpl w:val="E8C2FB6C"/>
    <w:lvl w:ilvl="0" w:tplc="FB2430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C272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4E4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F7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6BA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C30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875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205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A94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77F2A"/>
    <w:multiLevelType w:val="hybridMultilevel"/>
    <w:tmpl w:val="6C28B53C"/>
    <w:lvl w:ilvl="0" w:tplc="33360D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403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6633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0639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E957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85F9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401B3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453D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77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166C6C"/>
    <w:multiLevelType w:val="hybridMultilevel"/>
    <w:tmpl w:val="60E814E0"/>
    <w:lvl w:ilvl="0" w:tplc="491663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CE00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6B26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2B2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ABF2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8100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207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4D3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98E94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554030"/>
    <w:multiLevelType w:val="hybridMultilevel"/>
    <w:tmpl w:val="7D8498EC"/>
    <w:lvl w:ilvl="0" w:tplc="FE42B2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4BBB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869D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A852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692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44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E97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4B09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42C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937ACF"/>
    <w:multiLevelType w:val="hybridMultilevel"/>
    <w:tmpl w:val="66CAF38E"/>
    <w:lvl w:ilvl="0" w:tplc="1F0C58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0663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CE96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0F16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CCF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0C2C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E97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AE88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A38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60509D"/>
    <w:multiLevelType w:val="hybridMultilevel"/>
    <w:tmpl w:val="BAEC5E7A"/>
    <w:lvl w:ilvl="0" w:tplc="D542E8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EF6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C81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8D4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E59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25A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C7C3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072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C9A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7714D2"/>
    <w:multiLevelType w:val="hybridMultilevel"/>
    <w:tmpl w:val="CFE631D6"/>
    <w:lvl w:ilvl="0" w:tplc="2674AB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AE9A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4F25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4DE5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C73F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44C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085B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272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216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EE5649"/>
    <w:multiLevelType w:val="hybridMultilevel"/>
    <w:tmpl w:val="ED5ED030"/>
    <w:lvl w:ilvl="0" w:tplc="49082F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A0C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883E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63B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421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045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8B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E9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B60C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4437E9"/>
    <w:multiLevelType w:val="hybridMultilevel"/>
    <w:tmpl w:val="6562BC04"/>
    <w:lvl w:ilvl="0" w:tplc="5F664D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C90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A31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8C3F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2861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041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2F8F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E8A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B7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DA2AF0"/>
    <w:multiLevelType w:val="hybridMultilevel"/>
    <w:tmpl w:val="F2CC33EE"/>
    <w:lvl w:ilvl="0" w:tplc="9B70C2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66FD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033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A202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ABF6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595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6F24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4FF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A3B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4D4FA8"/>
    <w:multiLevelType w:val="hybridMultilevel"/>
    <w:tmpl w:val="60CCEBDA"/>
    <w:lvl w:ilvl="0" w:tplc="B1EA08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8864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2E3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9650B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C625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0268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896A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067F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628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8F1362"/>
    <w:multiLevelType w:val="hybridMultilevel"/>
    <w:tmpl w:val="9B98AF2C"/>
    <w:lvl w:ilvl="0" w:tplc="AB5458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A67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809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F6A0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A65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20B1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E38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4AE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C52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640326"/>
    <w:multiLevelType w:val="hybridMultilevel"/>
    <w:tmpl w:val="E620F598"/>
    <w:lvl w:ilvl="0" w:tplc="564628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01D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A95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C39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E34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843B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C1DF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ACC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A857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AA44B9"/>
    <w:multiLevelType w:val="hybridMultilevel"/>
    <w:tmpl w:val="3DFA1F28"/>
    <w:lvl w:ilvl="0" w:tplc="96361D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8EE4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A5EA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888A4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4455E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6700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67DC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C806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CB77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932D56"/>
    <w:multiLevelType w:val="hybridMultilevel"/>
    <w:tmpl w:val="FE407934"/>
    <w:lvl w:ilvl="0" w:tplc="66F2B0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600F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821E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8DEF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0C7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64E1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CCF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0DD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CC0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AA2330"/>
    <w:multiLevelType w:val="hybridMultilevel"/>
    <w:tmpl w:val="5A46BA50"/>
    <w:lvl w:ilvl="0" w:tplc="30128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AD61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8091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8CC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C608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6D6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C191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E6FB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740B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561469"/>
    <w:multiLevelType w:val="hybridMultilevel"/>
    <w:tmpl w:val="766A1D28"/>
    <w:lvl w:ilvl="0" w:tplc="07989C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A35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C9D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64D2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09B5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E98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44A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0A4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A07B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A92F4E"/>
    <w:multiLevelType w:val="hybridMultilevel"/>
    <w:tmpl w:val="F3E64662"/>
    <w:lvl w:ilvl="0" w:tplc="A27035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48E2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C80B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C06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0D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24B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20E4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891D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2B2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10971"/>
    <w:multiLevelType w:val="hybridMultilevel"/>
    <w:tmpl w:val="D0980214"/>
    <w:lvl w:ilvl="0" w:tplc="246A73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636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C22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237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495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0711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E7CA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C13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C91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6D7777"/>
    <w:multiLevelType w:val="hybridMultilevel"/>
    <w:tmpl w:val="B84A8140"/>
    <w:lvl w:ilvl="0" w:tplc="FBD48B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AE0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6A4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A48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0676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42C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B4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8833D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8E8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5F2192"/>
    <w:multiLevelType w:val="hybridMultilevel"/>
    <w:tmpl w:val="0F2EB2C6"/>
    <w:lvl w:ilvl="0" w:tplc="D00E2D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46E6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825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E5D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431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4F2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8F59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76858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8F2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0EB20AB"/>
    <w:multiLevelType w:val="hybridMultilevel"/>
    <w:tmpl w:val="D650745A"/>
    <w:lvl w:ilvl="0" w:tplc="1AFCA8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A3ED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65B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689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E7FE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67F1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8F14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E83D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464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0D5600"/>
    <w:multiLevelType w:val="hybridMultilevel"/>
    <w:tmpl w:val="0F242ED2"/>
    <w:lvl w:ilvl="0" w:tplc="85F8D9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AEE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044F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653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E19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44D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0C5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446C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CA53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3CF0309"/>
    <w:multiLevelType w:val="hybridMultilevel"/>
    <w:tmpl w:val="1C0EB94A"/>
    <w:lvl w:ilvl="0" w:tplc="B9AEDF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416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805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065CB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2770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4012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AFD1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6FDC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A7DC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036F09"/>
    <w:multiLevelType w:val="hybridMultilevel"/>
    <w:tmpl w:val="F918A9C0"/>
    <w:lvl w:ilvl="0" w:tplc="C340E4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688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624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C4A6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4992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22E6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2EA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0FC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253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9A9661D"/>
    <w:multiLevelType w:val="hybridMultilevel"/>
    <w:tmpl w:val="5564755C"/>
    <w:lvl w:ilvl="0" w:tplc="CB200A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413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AB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83E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A41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25D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18D7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0C3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C8030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D55467"/>
    <w:multiLevelType w:val="hybridMultilevel"/>
    <w:tmpl w:val="5B149A62"/>
    <w:lvl w:ilvl="0" w:tplc="102CE1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679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2B7E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89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EC21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486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2700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67D1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EF64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55791C"/>
    <w:multiLevelType w:val="hybridMultilevel"/>
    <w:tmpl w:val="E2A2F496"/>
    <w:lvl w:ilvl="0" w:tplc="B6F08C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160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6F7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A86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26E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E58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EEEC1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890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6C2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AB49D7"/>
    <w:multiLevelType w:val="hybridMultilevel"/>
    <w:tmpl w:val="E842B45E"/>
    <w:lvl w:ilvl="0" w:tplc="EC68EF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2FE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CC67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417A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4F4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C9ED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433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A20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2E94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8A47E1"/>
    <w:multiLevelType w:val="hybridMultilevel"/>
    <w:tmpl w:val="8F308AA6"/>
    <w:lvl w:ilvl="0" w:tplc="9C6A1F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2F7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0324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34126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E6E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853A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EB37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48B7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CA7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0658D5"/>
    <w:multiLevelType w:val="hybridMultilevel"/>
    <w:tmpl w:val="7644878C"/>
    <w:lvl w:ilvl="0" w:tplc="76F87F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0872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C487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F0DA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EBD7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4B5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2C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40A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A8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ED60B96"/>
    <w:multiLevelType w:val="hybridMultilevel"/>
    <w:tmpl w:val="4ABA2A74"/>
    <w:lvl w:ilvl="0" w:tplc="1A463E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EC9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C0B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06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E4C1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6DD5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670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AB60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EDD05A9"/>
    <w:multiLevelType w:val="hybridMultilevel"/>
    <w:tmpl w:val="99887EFE"/>
    <w:lvl w:ilvl="0" w:tplc="74F43D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01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EFE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084C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D4431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00D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25DB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0E7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890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FAE4FCB"/>
    <w:multiLevelType w:val="hybridMultilevel"/>
    <w:tmpl w:val="AC62DEF4"/>
    <w:lvl w:ilvl="0" w:tplc="C5C0E9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AC4C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46CC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F22FB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F0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A5D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20F2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CA7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A118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04A4A6E"/>
    <w:multiLevelType w:val="hybridMultilevel"/>
    <w:tmpl w:val="59DA96DA"/>
    <w:lvl w:ilvl="0" w:tplc="CF86FB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C819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DE4A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2E8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FA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E5B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06DD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CE2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2CD3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4363CFA"/>
    <w:multiLevelType w:val="hybridMultilevel"/>
    <w:tmpl w:val="25383D9E"/>
    <w:lvl w:ilvl="0" w:tplc="41EC82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61C4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C30A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65B0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2F67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6F3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0B6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B059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855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45F4D99"/>
    <w:multiLevelType w:val="hybridMultilevel"/>
    <w:tmpl w:val="537E9626"/>
    <w:lvl w:ilvl="0" w:tplc="C7FEF6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2F2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8FC7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C2A2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E08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A2F0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ECB2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C9E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632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604BB0"/>
    <w:multiLevelType w:val="hybridMultilevel"/>
    <w:tmpl w:val="D9E23BB8"/>
    <w:lvl w:ilvl="0" w:tplc="848ECB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10E75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2481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EF6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9089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EAC6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2C3F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879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EDC8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3A2BF7"/>
    <w:multiLevelType w:val="hybridMultilevel"/>
    <w:tmpl w:val="AC04AFC2"/>
    <w:lvl w:ilvl="0" w:tplc="1D9C5A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6BC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A53D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82CD6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269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AE70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A9CE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661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CAC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9CB5894"/>
    <w:multiLevelType w:val="hybridMultilevel"/>
    <w:tmpl w:val="D0862404"/>
    <w:lvl w:ilvl="0" w:tplc="1C4C07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6BDD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4D2F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A199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CE43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EAD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A8D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075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8921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D680C3D"/>
    <w:multiLevelType w:val="hybridMultilevel"/>
    <w:tmpl w:val="5C62A92E"/>
    <w:lvl w:ilvl="0" w:tplc="BBEE4F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614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64F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8241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CF9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0EA2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A0E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926C4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C542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D691577"/>
    <w:multiLevelType w:val="hybridMultilevel"/>
    <w:tmpl w:val="786C67BA"/>
    <w:lvl w:ilvl="0" w:tplc="C62C04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EBEA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AC4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0398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B9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8A0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649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25C6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062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EC37095"/>
    <w:multiLevelType w:val="hybridMultilevel"/>
    <w:tmpl w:val="9D428684"/>
    <w:lvl w:ilvl="0" w:tplc="F5C88E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4DBE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03E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68DF2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A83F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6DE0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86B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403B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EF20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46281D"/>
    <w:multiLevelType w:val="hybridMultilevel"/>
    <w:tmpl w:val="12B29DC0"/>
    <w:lvl w:ilvl="0" w:tplc="57A82E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6EE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03E2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004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4C9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E165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E465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2212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6BC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652B7E"/>
    <w:multiLevelType w:val="hybridMultilevel"/>
    <w:tmpl w:val="8E6C321E"/>
    <w:lvl w:ilvl="0" w:tplc="0EFC51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A00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8BB5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EBA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29B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C7AF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04C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A0F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8992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882FAA"/>
    <w:multiLevelType w:val="hybridMultilevel"/>
    <w:tmpl w:val="978C684E"/>
    <w:lvl w:ilvl="0" w:tplc="E1F405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830A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A2A47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A16F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8F82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AAA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026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14D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8C6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986897"/>
    <w:multiLevelType w:val="hybridMultilevel"/>
    <w:tmpl w:val="930EEA0C"/>
    <w:lvl w:ilvl="0" w:tplc="5D32B3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ED7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A696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EB76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0EEE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C43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E8E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AF3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704E4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CD6770A"/>
    <w:multiLevelType w:val="hybridMultilevel"/>
    <w:tmpl w:val="F2E28044"/>
    <w:lvl w:ilvl="0" w:tplc="4A9A52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8CA4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4EC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6779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AAA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469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C19E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6CA5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4C1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DF85D37"/>
    <w:multiLevelType w:val="hybridMultilevel"/>
    <w:tmpl w:val="8AEAD882"/>
    <w:lvl w:ilvl="0" w:tplc="AA3A1B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A525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4E1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C122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4EC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4C71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2E3E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A8B7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2F71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FA118E7"/>
    <w:multiLevelType w:val="hybridMultilevel"/>
    <w:tmpl w:val="2CB6B2A2"/>
    <w:lvl w:ilvl="0" w:tplc="A7423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086A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0D30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49DA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03B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A16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6DE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64DB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E93E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F652E8"/>
    <w:multiLevelType w:val="hybridMultilevel"/>
    <w:tmpl w:val="CA081EB4"/>
    <w:lvl w:ilvl="0" w:tplc="1EE6D2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0959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63F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ED4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4295C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CD9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EB6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0AF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C6E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208471F"/>
    <w:multiLevelType w:val="hybridMultilevel"/>
    <w:tmpl w:val="4CB8A66A"/>
    <w:lvl w:ilvl="0" w:tplc="E13C35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86B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8E54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0814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8EA0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806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A4AB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254D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C7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3C503AA"/>
    <w:multiLevelType w:val="hybridMultilevel"/>
    <w:tmpl w:val="92066D28"/>
    <w:lvl w:ilvl="0" w:tplc="2BCC98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C46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0F72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88A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A0EE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E150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AA61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C10F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9AB1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5492B87"/>
    <w:multiLevelType w:val="hybridMultilevel"/>
    <w:tmpl w:val="1D5CB62E"/>
    <w:lvl w:ilvl="0" w:tplc="810894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8D8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05D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0932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4B6F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26AC5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AE7C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4D57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6CB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5E50AE1"/>
    <w:multiLevelType w:val="hybridMultilevel"/>
    <w:tmpl w:val="3BCEC000"/>
    <w:lvl w:ilvl="0" w:tplc="58C04F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896D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47A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0E2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EECE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633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2E2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6572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6488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6762473"/>
    <w:multiLevelType w:val="hybridMultilevel"/>
    <w:tmpl w:val="28049804"/>
    <w:lvl w:ilvl="0" w:tplc="5B9028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414A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629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655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2A6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C0A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8A26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C1C6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F6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A6D4A88"/>
    <w:multiLevelType w:val="hybridMultilevel"/>
    <w:tmpl w:val="291C7E80"/>
    <w:lvl w:ilvl="0" w:tplc="86607A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6D6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639D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8609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4F64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ACB7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4A9D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BEAC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888F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D14DEF"/>
    <w:multiLevelType w:val="hybridMultilevel"/>
    <w:tmpl w:val="2E1431A6"/>
    <w:lvl w:ilvl="0" w:tplc="3D8A5C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68EC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6946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C36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C70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608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4B71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D437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92AB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5B1071B"/>
    <w:multiLevelType w:val="hybridMultilevel"/>
    <w:tmpl w:val="8ACEA3A0"/>
    <w:lvl w:ilvl="0" w:tplc="AB5EBA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A19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864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EC5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C09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962E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61F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A8A8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C8AC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7305B6"/>
    <w:multiLevelType w:val="hybridMultilevel"/>
    <w:tmpl w:val="8F449A82"/>
    <w:lvl w:ilvl="0" w:tplc="1B3C30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210C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8BC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3C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FCAA5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2C7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8B8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262BA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834D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9564934"/>
    <w:multiLevelType w:val="hybridMultilevel"/>
    <w:tmpl w:val="31AAC106"/>
    <w:lvl w:ilvl="0" w:tplc="9FCE1A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257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08BE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C18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A13A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8DAA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4C39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A6DC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C0375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9647470"/>
    <w:multiLevelType w:val="hybridMultilevel"/>
    <w:tmpl w:val="70EA29E8"/>
    <w:lvl w:ilvl="0" w:tplc="045E02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CE0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A179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06C8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E379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0F5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C71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4EC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A6DF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ACA26D1"/>
    <w:multiLevelType w:val="hybridMultilevel"/>
    <w:tmpl w:val="A07AFEDC"/>
    <w:lvl w:ilvl="0" w:tplc="0204A4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C9B8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62019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EF0E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CCF2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2DB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2A9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6468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9F6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0C5BB8"/>
    <w:multiLevelType w:val="hybridMultilevel"/>
    <w:tmpl w:val="B2A86264"/>
    <w:lvl w:ilvl="0" w:tplc="00368A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6D9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C217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61A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A7C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8EC2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2ACE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2596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C19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432EA4"/>
    <w:multiLevelType w:val="hybridMultilevel"/>
    <w:tmpl w:val="037C1658"/>
    <w:lvl w:ilvl="0" w:tplc="6B66BA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217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485D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292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5212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257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E1D2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2753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687D2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F444501"/>
    <w:multiLevelType w:val="hybridMultilevel"/>
    <w:tmpl w:val="19449C34"/>
    <w:lvl w:ilvl="0" w:tplc="0534D5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C2258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060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2DD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59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0A3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C1C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9AF1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4270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FD872DD"/>
    <w:multiLevelType w:val="hybridMultilevel"/>
    <w:tmpl w:val="C16257B2"/>
    <w:lvl w:ilvl="0" w:tplc="C9ECD5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3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8B9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016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2C3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CB8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A169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27EB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ED5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4D559A5"/>
    <w:multiLevelType w:val="hybridMultilevel"/>
    <w:tmpl w:val="9AA2B568"/>
    <w:lvl w:ilvl="0" w:tplc="F49EF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00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25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87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CD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C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6C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22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2D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2857CE"/>
    <w:multiLevelType w:val="hybridMultilevel"/>
    <w:tmpl w:val="A300A592"/>
    <w:lvl w:ilvl="0" w:tplc="80D4A3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EDA3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074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E2F2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84E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04F8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2494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A89E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481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62533E3"/>
    <w:multiLevelType w:val="hybridMultilevel"/>
    <w:tmpl w:val="92683026"/>
    <w:lvl w:ilvl="0" w:tplc="6A9C72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EAD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650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2B7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8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022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81B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03EA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2F69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BF52AA"/>
    <w:multiLevelType w:val="hybridMultilevel"/>
    <w:tmpl w:val="217AA604"/>
    <w:lvl w:ilvl="0" w:tplc="68EEC8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0F3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221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E4A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AC8B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EB97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845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0C2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C9A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720456"/>
    <w:multiLevelType w:val="hybridMultilevel"/>
    <w:tmpl w:val="F4920B96"/>
    <w:lvl w:ilvl="0" w:tplc="CF9045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5A39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68B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2B4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054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AAD5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071B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084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21BA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A183536"/>
    <w:multiLevelType w:val="hybridMultilevel"/>
    <w:tmpl w:val="1DD274BC"/>
    <w:lvl w:ilvl="0" w:tplc="B79C67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5238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815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8095B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4B5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C09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8FB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7A40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E4A6F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CBD304F"/>
    <w:multiLevelType w:val="hybridMultilevel"/>
    <w:tmpl w:val="2A56ACE8"/>
    <w:lvl w:ilvl="0" w:tplc="C338ED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E69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4DBC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A3D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D092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0E7A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2B8D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424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414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E085BB4"/>
    <w:multiLevelType w:val="hybridMultilevel"/>
    <w:tmpl w:val="BC14E0F4"/>
    <w:lvl w:ilvl="0" w:tplc="8AFEAF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85A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CD0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4A10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C58E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A3A2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1E91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84B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F830864"/>
    <w:multiLevelType w:val="hybridMultilevel"/>
    <w:tmpl w:val="28140CFC"/>
    <w:lvl w:ilvl="0" w:tplc="6B52C8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AB39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6E3B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AF7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433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618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28B3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C113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EA1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FD55380"/>
    <w:multiLevelType w:val="hybridMultilevel"/>
    <w:tmpl w:val="3F809F76"/>
    <w:lvl w:ilvl="0" w:tplc="EFB0E2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C5F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4A3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CDC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44F1B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EBB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65A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860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6DE9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8"/>
  </w:num>
  <w:num w:numId="2">
    <w:abstractNumId w:val="64"/>
  </w:num>
  <w:num w:numId="3">
    <w:abstractNumId w:val="36"/>
  </w:num>
  <w:num w:numId="4">
    <w:abstractNumId w:val="53"/>
  </w:num>
  <w:num w:numId="5">
    <w:abstractNumId w:val="61"/>
  </w:num>
  <w:num w:numId="6">
    <w:abstractNumId w:val="11"/>
  </w:num>
  <w:num w:numId="7">
    <w:abstractNumId w:val="4"/>
  </w:num>
  <w:num w:numId="8">
    <w:abstractNumId w:val="33"/>
  </w:num>
  <w:num w:numId="9">
    <w:abstractNumId w:val="48"/>
  </w:num>
  <w:num w:numId="10">
    <w:abstractNumId w:val="77"/>
  </w:num>
  <w:num w:numId="11">
    <w:abstractNumId w:val="74"/>
  </w:num>
  <w:num w:numId="12">
    <w:abstractNumId w:val="2"/>
  </w:num>
  <w:num w:numId="13">
    <w:abstractNumId w:val="6"/>
  </w:num>
  <w:num w:numId="14">
    <w:abstractNumId w:val="76"/>
  </w:num>
  <w:num w:numId="15">
    <w:abstractNumId w:val="70"/>
  </w:num>
  <w:num w:numId="16">
    <w:abstractNumId w:val="3"/>
  </w:num>
  <w:num w:numId="17">
    <w:abstractNumId w:val="41"/>
  </w:num>
  <w:num w:numId="18">
    <w:abstractNumId w:val="40"/>
  </w:num>
  <w:num w:numId="19">
    <w:abstractNumId w:val="65"/>
  </w:num>
  <w:num w:numId="20">
    <w:abstractNumId w:val="57"/>
  </w:num>
  <w:num w:numId="21">
    <w:abstractNumId w:val="23"/>
  </w:num>
  <w:num w:numId="22">
    <w:abstractNumId w:val="25"/>
  </w:num>
  <w:num w:numId="23">
    <w:abstractNumId w:val="26"/>
  </w:num>
  <w:num w:numId="24">
    <w:abstractNumId w:val="55"/>
  </w:num>
  <w:num w:numId="25">
    <w:abstractNumId w:val="67"/>
  </w:num>
  <w:num w:numId="26">
    <w:abstractNumId w:val="13"/>
  </w:num>
  <w:num w:numId="27">
    <w:abstractNumId w:val="71"/>
  </w:num>
  <w:num w:numId="28">
    <w:abstractNumId w:val="19"/>
  </w:num>
  <w:num w:numId="29">
    <w:abstractNumId w:val="62"/>
  </w:num>
  <w:num w:numId="30">
    <w:abstractNumId w:val="15"/>
  </w:num>
  <w:num w:numId="31">
    <w:abstractNumId w:val="58"/>
  </w:num>
  <w:num w:numId="32">
    <w:abstractNumId w:val="18"/>
  </w:num>
  <w:num w:numId="33">
    <w:abstractNumId w:val="16"/>
  </w:num>
  <w:num w:numId="34">
    <w:abstractNumId w:val="30"/>
  </w:num>
  <w:num w:numId="35">
    <w:abstractNumId w:val="56"/>
  </w:num>
  <w:num w:numId="36">
    <w:abstractNumId w:val="42"/>
  </w:num>
  <w:num w:numId="37">
    <w:abstractNumId w:val="12"/>
  </w:num>
  <w:num w:numId="38">
    <w:abstractNumId w:val="73"/>
  </w:num>
  <w:num w:numId="39">
    <w:abstractNumId w:val="39"/>
  </w:num>
  <w:num w:numId="40">
    <w:abstractNumId w:val="37"/>
  </w:num>
  <w:num w:numId="41">
    <w:abstractNumId w:val="35"/>
  </w:num>
  <w:num w:numId="42">
    <w:abstractNumId w:val="29"/>
  </w:num>
  <w:num w:numId="43">
    <w:abstractNumId w:val="5"/>
  </w:num>
  <w:num w:numId="44">
    <w:abstractNumId w:val="8"/>
  </w:num>
  <w:num w:numId="45">
    <w:abstractNumId w:val="32"/>
  </w:num>
  <w:num w:numId="46">
    <w:abstractNumId w:val="45"/>
  </w:num>
  <w:num w:numId="47">
    <w:abstractNumId w:val="44"/>
  </w:num>
  <w:num w:numId="48">
    <w:abstractNumId w:val="14"/>
  </w:num>
  <w:num w:numId="49">
    <w:abstractNumId w:val="66"/>
  </w:num>
  <w:num w:numId="50">
    <w:abstractNumId w:val="59"/>
  </w:num>
  <w:num w:numId="51">
    <w:abstractNumId w:val="63"/>
  </w:num>
  <w:num w:numId="52">
    <w:abstractNumId w:val="21"/>
  </w:num>
  <w:num w:numId="53">
    <w:abstractNumId w:val="24"/>
  </w:num>
  <w:num w:numId="54">
    <w:abstractNumId w:val="28"/>
  </w:num>
  <w:num w:numId="55">
    <w:abstractNumId w:val="38"/>
  </w:num>
  <w:num w:numId="56">
    <w:abstractNumId w:val="51"/>
  </w:num>
  <w:num w:numId="57">
    <w:abstractNumId w:val="0"/>
  </w:num>
  <w:num w:numId="58">
    <w:abstractNumId w:val="9"/>
  </w:num>
  <w:num w:numId="59">
    <w:abstractNumId w:val="1"/>
  </w:num>
  <w:num w:numId="60">
    <w:abstractNumId w:val="50"/>
  </w:num>
  <w:num w:numId="61">
    <w:abstractNumId w:val="10"/>
  </w:num>
  <w:num w:numId="62">
    <w:abstractNumId w:val="75"/>
  </w:num>
  <w:num w:numId="63">
    <w:abstractNumId w:val="47"/>
  </w:num>
  <w:num w:numId="64">
    <w:abstractNumId w:val="72"/>
  </w:num>
  <w:num w:numId="65">
    <w:abstractNumId w:val="43"/>
  </w:num>
  <w:num w:numId="66">
    <w:abstractNumId w:val="49"/>
  </w:num>
  <w:num w:numId="67">
    <w:abstractNumId w:val="31"/>
  </w:num>
  <w:num w:numId="68">
    <w:abstractNumId w:val="17"/>
  </w:num>
  <w:num w:numId="69">
    <w:abstractNumId w:val="34"/>
  </w:num>
  <w:num w:numId="70">
    <w:abstractNumId w:val="46"/>
  </w:num>
  <w:num w:numId="71">
    <w:abstractNumId w:val="60"/>
  </w:num>
  <w:num w:numId="72">
    <w:abstractNumId w:val="20"/>
  </w:num>
  <w:num w:numId="73">
    <w:abstractNumId w:val="7"/>
  </w:num>
  <w:num w:numId="74">
    <w:abstractNumId w:val="52"/>
  </w:num>
  <w:num w:numId="75">
    <w:abstractNumId w:val="27"/>
  </w:num>
  <w:num w:numId="76">
    <w:abstractNumId w:val="69"/>
  </w:num>
  <w:num w:numId="77">
    <w:abstractNumId w:val="22"/>
  </w:num>
  <w:num w:numId="78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90"/>
    <w:rsid w:val="00001290"/>
    <w:rsid w:val="00257583"/>
    <w:rsid w:val="002E52F0"/>
    <w:rsid w:val="003F366E"/>
    <w:rsid w:val="006A0140"/>
    <w:rsid w:val="007327E2"/>
    <w:rsid w:val="00852969"/>
    <w:rsid w:val="0089155C"/>
    <w:rsid w:val="008A3ECC"/>
    <w:rsid w:val="00A13EEE"/>
    <w:rsid w:val="00A32297"/>
    <w:rsid w:val="00A34301"/>
    <w:rsid w:val="00AE0A71"/>
    <w:rsid w:val="00BA43EA"/>
    <w:rsid w:val="00BE336D"/>
    <w:rsid w:val="00C26B40"/>
    <w:rsid w:val="00C6646E"/>
    <w:rsid w:val="00C72069"/>
    <w:rsid w:val="00CE3D03"/>
    <w:rsid w:val="00D51E54"/>
    <w:rsid w:val="00DA552E"/>
    <w:rsid w:val="00DC1360"/>
    <w:rsid w:val="00E968AE"/>
    <w:rsid w:val="00EF572D"/>
    <w:rsid w:val="24ED91AD"/>
    <w:rsid w:val="540A81D1"/>
    <w:rsid w:val="6DE08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127DD"/>
  <w15:docId w15:val="{173E7BE5-3B06-4902-8BC8-4380623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E54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CE3D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51E5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6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o.gl/bQfLtg" TargetMode="External"/><Relationship Id="rId21" Type="http://schemas.openxmlformats.org/officeDocument/2006/relationships/hyperlink" Target="http://rewordify.com/" TargetMode="External"/><Relationship Id="rId42" Type="http://schemas.openxmlformats.org/officeDocument/2006/relationships/hyperlink" Target="http://www.ivona.com/us/mini-reader/" TargetMode="External"/><Relationship Id="rId63" Type="http://schemas.openxmlformats.org/officeDocument/2006/relationships/image" Target="media/image16.jpg"/><Relationship Id="rId84" Type="http://schemas.openxmlformats.org/officeDocument/2006/relationships/hyperlink" Target="http://www.ghotit.com/" TargetMode="External"/><Relationship Id="rId138" Type="http://schemas.openxmlformats.org/officeDocument/2006/relationships/hyperlink" Target="http://blachan.com/shahi/" TargetMode="External"/><Relationship Id="rId159" Type="http://schemas.openxmlformats.org/officeDocument/2006/relationships/hyperlink" Target="https://workflowy.com/" TargetMode="External"/><Relationship Id="rId170" Type="http://schemas.openxmlformats.org/officeDocument/2006/relationships/hyperlink" Target="https://goo.gl/vMQqSI" TargetMode="External"/><Relationship Id="rId191" Type="http://schemas.openxmlformats.org/officeDocument/2006/relationships/image" Target="media/image54.jpg"/><Relationship Id="rId205" Type="http://schemas.openxmlformats.org/officeDocument/2006/relationships/hyperlink" Target="http://goo.gl/Q0JC0o" TargetMode="External"/><Relationship Id="rId226" Type="http://schemas.openxmlformats.org/officeDocument/2006/relationships/hyperlink" Target="http://www.bibme.org/" TargetMode="External"/><Relationship Id="rId247" Type="http://schemas.openxmlformats.org/officeDocument/2006/relationships/hyperlink" Target="http://www.nvaccess.org/" TargetMode="External"/><Relationship Id="rId107" Type="http://schemas.openxmlformats.org/officeDocument/2006/relationships/hyperlink" Target="http://www.paperportnotes.com/" TargetMode="External"/><Relationship Id="rId268" Type="http://schemas.openxmlformats.org/officeDocument/2006/relationships/hyperlink" Target="http://www.microsoft.com/enable/default.aspx" TargetMode="External"/><Relationship Id="rId11" Type="http://schemas.openxmlformats.org/officeDocument/2006/relationships/hyperlink" Target="http://www.naturalreaders.com/" TargetMode="External"/><Relationship Id="rId32" Type="http://schemas.openxmlformats.org/officeDocument/2006/relationships/image" Target="media/image7.jpg"/><Relationship Id="rId53" Type="http://schemas.openxmlformats.org/officeDocument/2006/relationships/hyperlink" Target="https://www.captivoice.com/capti-site/" TargetMode="External"/><Relationship Id="rId74" Type="http://schemas.openxmlformats.org/officeDocument/2006/relationships/image" Target="media/image19.jpg"/><Relationship Id="rId128" Type="http://schemas.openxmlformats.org/officeDocument/2006/relationships/image" Target="media/image34.jpg"/><Relationship Id="rId149" Type="http://schemas.openxmlformats.org/officeDocument/2006/relationships/hyperlink" Target="https://www.any.do/anydo" TargetMode="External"/><Relationship Id="rId5" Type="http://schemas.openxmlformats.org/officeDocument/2006/relationships/styles" Target="styles.xml"/><Relationship Id="rId95" Type="http://schemas.openxmlformats.org/officeDocument/2006/relationships/hyperlink" Target="http://office.microsoft.com/en-us/onenote/" TargetMode="External"/><Relationship Id="rId160" Type="http://schemas.openxmlformats.org/officeDocument/2006/relationships/image" Target="media/image45.jpg"/><Relationship Id="rId181" Type="http://schemas.openxmlformats.org/officeDocument/2006/relationships/hyperlink" Target="http://tomato-timer.com/" TargetMode="External"/><Relationship Id="rId216" Type="http://schemas.openxmlformats.org/officeDocument/2006/relationships/hyperlink" Target="http://evernote.com/webclipper/" TargetMode="External"/><Relationship Id="rId237" Type="http://schemas.openxmlformats.org/officeDocument/2006/relationships/hyperlink" Target="http://goo.gl/bozjm7" TargetMode="External"/><Relationship Id="rId258" Type="http://schemas.openxmlformats.org/officeDocument/2006/relationships/image" Target="media/image72.jpg"/><Relationship Id="rId279" Type="http://schemas.openxmlformats.org/officeDocument/2006/relationships/theme" Target="theme/theme1.xml"/><Relationship Id="rId22" Type="http://schemas.openxmlformats.org/officeDocument/2006/relationships/image" Target="media/image5.jpg"/><Relationship Id="rId43" Type="http://schemas.openxmlformats.org/officeDocument/2006/relationships/hyperlink" Target="http://www.ivona.com/us/mini-reader/" TargetMode="External"/><Relationship Id="rId64" Type="http://schemas.openxmlformats.org/officeDocument/2006/relationships/hyperlink" Target="http://goread.org/" TargetMode="External"/><Relationship Id="rId118" Type="http://schemas.openxmlformats.org/officeDocument/2006/relationships/hyperlink" Target="https://goo.gl/bQfLtg" TargetMode="External"/><Relationship Id="rId139" Type="http://schemas.openxmlformats.org/officeDocument/2006/relationships/hyperlink" Target="http://blachan.com/shahi/" TargetMode="External"/><Relationship Id="rId85" Type="http://schemas.openxmlformats.org/officeDocument/2006/relationships/image" Target="media/image22.jpg"/><Relationship Id="rId150" Type="http://schemas.openxmlformats.org/officeDocument/2006/relationships/hyperlink" Target="https://www.any.do/anydo" TargetMode="External"/><Relationship Id="rId171" Type="http://schemas.openxmlformats.org/officeDocument/2006/relationships/hyperlink" Target="https://goo.gl/vMQqSI" TargetMode="External"/><Relationship Id="rId192" Type="http://schemas.openxmlformats.org/officeDocument/2006/relationships/hyperlink" Target="http://jjafuller.com/dark-room/" TargetMode="External"/><Relationship Id="rId206" Type="http://schemas.openxmlformats.org/officeDocument/2006/relationships/image" Target="media/image57.jpg"/><Relationship Id="rId227" Type="http://schemas.openxmlformats.org/officeDocument/2006/relationships/image" Target="media/image64.jpg"/><Relationship Id="rId248" Type="http://schemas.openxmlformats.org/officeDocument/2006/relationships/image" Target="media/image70.jpg"/><Relationship Id="rId269" Type="http://schemas.openxmlformats.org/officeDocument/2006/relationships/image" Target="media/image75.jpg"/><Relationship Id="rId12" Type="http://schemas.openxmlformats.org/officeDocument/2006/relationships/hyperlink" Target="http://www.naturalreaders.com/" TargetMode="External"/><Relationship Id="rId33" Type="http://schemas.openxmlformats.org/officeDocument/2006/relationships/hyperlink" Target="http://www.readsy.co/" TargetMode="External"/><Relationship Id="rId108" Type="http://schemas.openxmlformats.org/officeDocument/2006/relationships/image" Target="media/image29.png"/><Relationship Id="rId129" Type="http://schemas.openxmlformats.org/officeDocument/2006/relationships/hyperlink" Target="http://quizlet.com/" TargetMode="External"/><Relationship Id="rId54" Type="http://schemas.openxmlformats.org/officeDocument/2006/relationships/hyperlink" Target="https://www.captivoice.com/capti-site/" TargetMode="External"/><Relationship Id="rId75" Type="http://schemas.openxmlformats.org/officeDocument/2006/relationships/hyperlink" Target="https://chrome.google.com/webstore/detail/fokus/flkkpmjbbpijiedjdgnhkcgopgnflehe?hl=en-US" TargetMode="External"/><Relationship Id="rId96" Type="http://schemas.openxmlformats.org/officeDocument/2006/relationships/image" Target="media/image25.jpg"/><Relationship Id="rId140" Type="http://schemas.openxmlformats.org/officeDocument/2006/relationships/image" Target="media/image38.png"/><Relationship Id="rId161" Type="http://schemas.openxmlformats.org/officeDocument/2006/relationships/hyperlink" Target="https://chrome.google.com/webstore/detail/remindme/dkbeopafgiefnlffkhmkhldcojehlgam" TargetMode="External"/><Relationship Id="rId182" Type="http://schemas.openxmlformats.org/officeDocument/2006/relationships/hyperlink" Target="http://tomato-timer.com/" TargetMode="External"/><Relationship Id="rId217" Type="http://schemas.openxmlformats.org/officeDocument/2006/relationships/hyperlink" Target="http://evernote.com/webclipper/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goo.gl/bozjm7" TargetMode="External"/><Relationship Id="rId259" Type="http://schemas.openxmlformats.org/officeDocument/2006/relationships/hyperlink" Target="http://www.assistiveware.com/product/proloquo2go" TargetMode="External"/><Relationship Id="rId23" Type="http://schemas.openxmlformats.org/officeDocument/2006/relationships/hyperlink" Target="http://www.cross-plus-a.com/balabolka.htm" TargetMode="External"/><Relationship Id="rId119" Type="http://schemas.openxmlformats.org/officeDocument/2006/relationships/image" Target="media/image31.jpg"/><Relationship Id="rId270" Type="http://schemas.openxmlformats.org/officeDocument/2006/relationships/hyperlink" Target="http://www.apple.com/accessibility/osx/" TargetMode="External"/><Relationship Id="rId44" Type="http://schemas.openxmlformats.org/officeDocument/2006/relationships/hyperlink" Target="http://www.ivona.com/us/mini-reader/" TargetMode="External"/><Relationship Id="rId65" Type="http://schemas.openxmlformats.org/officeDocument/2006/relationships/hyperlink" Target="http://goread.org/" TargetMode="External"/><Relationship Id="rId86" Type="http://schemas.openxmlformats.org/officeDocument/2006/relationships/hyperlink" Target="https://www.grammarly.com/" TargetMode="External"/><Relationship Id="rId130" Type="http://schemas.openxmlformats.org/officeDocument/2006/relationships/hyperlink" Target="http://quizlet.com/" TargetMode="External"/><Relationship Id="rId151" Type="http://schemas.openxmlformats.org/officeDocument/2006/relationships/image" Target="media/image42.jpg"/><Relationship Id="rId172" Type="http://schemas.openxmlformats.org/officeDocument/2006/relationships/image" Target="media/image49.jpg"/><Relationship Id="rId193" Type="http://schemas.openxmlformats.org/officeDocument/2006/relationships/hyperlink" Target="http://jjafuller.com/dark-room/" TargetMode="External"/><Relationship Id="rId202" Type="http://schemas.openxmlformats.org/officeDocument/2006/relationships/hyperlink" Target="https://www.unstuck.com/" TargetMode="External"/><Relationship Id="rId207" Type="http://schemas.openxmlformats.org/officeDocument/2006/relationships/hyperlink" Target="https://rpc.elm4you.org/" TargetMode="External"/><Relationship Id="rId223" Type="http://schemas.openxmlformats.org/officeDocument/2006/relationships/hyperlink" Target="http://www.easybib.com/" TargetMode="External"/><Relationship Id="rId228" Type="http://schemas.openxmlformats.org/officeDocument/2006/relationships/hyperlink" Target="https://getpocket.com/" TargetMode="External"/><Relationship Id="rId244" Type="http://schemas.openxmlformats.org/officeDocument/2006/relationships/hyperlink" Target="http://www.bemyeyes.org/" TargetMode="External"/><Relationship Id="rId249" Type="http://schemas.openxmlformats.org/officeDocument/2006/relationships/hyperlink" Target="http://screenreader.net/index.php?pageid=11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ercury.postlight.com/reader/" TargetMode="External"/><Relationship Id="rId39" Type="http://schemas.openxmlformats.org/officeDocument/2006/relationships/hyperlink" Target="https://goo.gl/uHKNHO" TargetMode="External"/><Relationship Id="rId109" Type="http://schemas.openxmlformats.org/officeDocument/2006/relationships/hyperlink" Target="http://www.nuance.com/for-individuals/mobile-applications/dragon-dictation/index.htm" TargetMode="External"/><Relationship Id="rId260" Type="http://schemas.openxmlformats.org/officeDocument/2006/relationships/hyperlink" Target="http://www.assistiveware.com/product/proloquo2go" TargetMode="External"/><Relationship Id="rId265" Type="http://schemas.openxmlformats.org/officeDocument/2006/relationships/hyperlink" Target="http://www.microsoft.com/enable/products/chartwindows.aspx" TargetMode="External"/><Relationship Id="rId34" Type="http://schemas.openxmlformats.org/officeDocument/2006/relationships/hyperlink" Target="http://www.readsy.co/" TargetMode="External"/><Relationship Id="rId50" Type="http://schemas.openxmlformats.org/officeDocument/2006/relationships/hyperlink" Target="http://www.text2speech.org/" TargetMode="External"/><Relationship Id="rId55" Type="http://schemas.openxmlformats.org/officeDocument/2006/relationships/hyperlink" Target="https://www.captivoice.com/capti-site/" TargetMode="External"/><Relationship Id="rId76" Type="http://schemas.openxmlformats.org/officeDocument/2006/relationships/hyperlink" Target="https://chrome.google.com/webstore/detail/fokus/flkkpmjbbpijiedjdgnhkcgopgnflehe?hl=en-US" TargetMode="External"/><Relationship Id="rId97" Type="http://schemas.openxmlformats.org/officeDocument/2006/relationships/hyperlink" Target="http://goo.gl/bozjm7" TargetMode="External"/><Relationship Id="rId104" Type="http://schemas.openxmlformats.org/officeDocument/2006/relationships/hyperlink" Target="https://evernote.com/penultimate/" TargetMode="External"/><Relationship Id="rId120" Type="http://schemas.openxmlformats.org/officeDocument/2006/relationships/hyperlink" Target="https://goo.gl/LVMywx" TargetMode="External"/><Relationship Id="rId125" Type="http://schemas.openxmlformats.org/officeDocument/2006/relationships/image" Target="media/image33.jpg"/><Relationship Id="rId141" Type="http://schemas.openxmlformats.org/officeDocument/2006/relationships/hyperlink" Target="https://www.mystudylife.com/" TargetMode="External"/><Relationship Id="rId146" Type="http://schemas.openxmlformats.org/officeDocument/2006/relationships/hyperlink" Target="http://www.rememberthemilk.com/" TargetMode="External"/><Relationship Id="rId167" Type="http://schemas.openxmlformats.org/officeDocument/2006/relationships/hyperlink" Target="http://3030.binaryhammer.com/" TargetMode="External"/><Relationship Id="rId188" Type="http://schemas.openxmlformats.org/officeDocument/2006/relationships/hyperlink" Target="https://www.rescuetime.com/browser-plugin" TargetMode="External"/><Relationship Id="rId7" Type="http://schemas.openxmlformats.org/officeDocument/2006/relationships/webSettings" Target="webSettings.xml"/><Relationship Id="rId71" Type="http://schemas.openxmlformats.org/officeDocument/2006/relationships/image" Target="media/image18.jpg"/><Relationship Id="rId92" Type="http://schemas.openxmlformats.org/officeDocument/2006/relationships/hyperlink" Target="http://office.microsoft.com/en-us/onenote/" TargetMode="External"/><Relationship Id="rId162" Type="http://schemas.openxmlformats.org/officeDocument/2006/relationships/hyperlink" Target="https://chrome.google.com/webstore/detail/remindme/dkbeopafgiefnlffkhmkhldcojehlgam" TargetMode="External"/><Relationship Id="rId183" Type="http://schemas.openxmlformats.org/officeDocument/2006/relationships/image" Target="media/image52.jpg"/><Relationship Id="rId213" Type="http://schemas.openxmlformats.org/officeDocument/2006/relationships/hyperlink" Target="http://www.scrible.com/" TargetMode="External"/><Relationship Id="rId218" Type="http://schemas.openxmlformats.org/officeDocument/2006/relationships/image" Target="media/image61.jpg"/><Relationship Id="rId234" Type="http://schemas.openxmlformats.org/officeDocument/2006/relationships/image" Target="media/image66.jpg"/><Relationship Id="rId239" Type="http://schemas.openxmlformats.org/officeDocument/2006/relationships/image" Target="media/image67.jpg"/><Relationship Id="rId2" Type="http://schemas.openxmlformats.org/officeDocument/2006/relationships/customXml" Target="../customXml/item2.xml"/><Relationship Id="rId29" Type="http://schemas.openxmlformats.org/officeDocument/2006/relationships/image" Target="media/image6.jpg"/><Relationship Id="rId250" Type="http://schemas.openxmlformats.org/officeDocument/2006/relationships/hyperlink" Target="http://screenreader.net/index.php?pageid=11" TargetMode="External"/><Relationship Id="rId255" Type="http://schemas.openxmlformats.org/officeDocument/2006/relationships/hyperlink" Target="http://goo.gl/pHjc3b" TargetMode="External"/><Relationship Id="rId271" Type="http://schemas.openxmlformats.org/officeDocument/2006/relationships/hyperlink" Target="http://www.apple.com/accessibility/osx/" TargetMode="External"/><Relationship Id="rId276" Type="http://schemas.openxmlformats.org/officeDocument/2006/relationships/header" Target="header3.xml"/><Relationship Id="rId24" Type="http://schemas.openxmlformats.org/officeDocument/2006/relationships/hyperlink" Target="http://www.cross-plus-a.com/balabolka.htm" TargetMode="External"/><Relationship Id="rId40" Type="http://schemas.openxmlformats.org/officeDocument/2006/relationships/hyperlink" Target="https://goo.gl/uHKNHO" TargetMode="External"/><Relationship Id="rId45" Type="http://schemas.openxmlformats.org/officeDocument/2006/relationships/hyperlink" Target="http://www.ivona.com/us/mini-reader/" TargetMode="External"/><Relationship Id="rId66" Type="http://schemas.openxmlformats.org/officeDocument/2006/relationships/hyperlink" Target="http://goread.org/" TargetMode="External"/><Relationship Id="rId87" Type="http://schemas.openxmlformats.org/officeDocument/2006/relationships/hyperlink" Target="https://www.grammarly.com/" TargetMode="External"/><Relationship Id="rId110" Type="http://schemas.openxmlformats.org/officeDocument/2006/relationships/hyperlink" Target="http://www.nuance.com/for-individuals/mobile-applications/dragon-dictation/index.htm" TargetMode="External"/><Relationship Id="rId115" Type="http://schemas.openxmlformats.org/officeDocument/2006/relationships/hyperlink" Target="http://www.nuance.com/for-individuals/mobile-applications/dragon-dictation/index.htm" TargetMode="External"/><Relationship Id="rId131" Type="http://schemas.openxmlformats.org/officeDocument/2006/relationships/image" Target="media/image35.jpg"/><Relationship Id="rId136" Type="http://schemas.openxmlformats.org/officeDocument/2006/relationships/hyperlink" Target="https://evernote.com/skitch/" TargetMode="External"/><Relationship Id="rId157" Type="http://schemas.openxmlformats.org/officeDocument/2006/relationships/image" Target="media/image44.jpg"/><Relationship Id="rId178" Type="http://schemas.openxmlformats.org/officeDocument/2006/relationships/image" Target="media/image51.jpg"/><Relationship Id="rId61" Type="http://schemas.openxmlformats.org/officeDocument/2006/relationships/hyperlink" Target="https://www.bookshare.org/" TargetMode="External"/><Relationship Id="rId82" Type="http://schemas.openxmlformats.org/officeDocument/2006/relationships/image" Target="media/image21.jpg"/><Relationship Id="rId152" Type="http://schemas.openxmlformats.org/officeDocument/2006/relationships/hyperlink" Target="https://myhomeworkapp.com/" TargetMode="External"/><Relationship Id="rId173" Type="http://schemas.openxmlformats.org/officeDocument/2006/relationships/hyperlink" Target="http://goo.gl/I5OBeq" TargetMode="External"/><Relationship Id="rId194" Type="http://schemas.openxmlformats.org/officeDocument/2006/relationships/hyperlink" Target="http://jjafuller.com/dark-room/" TargetMode="External"/><Relationship Id="rId199" Type="http://schemas.openxmlformats.org/officeDocument/2006/relationships/hyperlink" Target="http://goo.gl/CZVhBw" TargetMode="External"/><Relationship Id="rId203" Type="http://schemas.openxmlformats.org/officeDocument/2006/relationships/image" Target="media/image56.jpg"/><Relationship Id="rId208" Type="http://schemas.openxmlformats.org/officeDocument/2006/relationships/hyperlink" Target="https://rpc.elm4you.org/" TargetMode="External"/><Relationship Id="rId229" Type="http://schemas.openxmlformats.org/officeDocument/2006/relationships/hyperlink" Target="https://getpocket.com/" TargetMode="External"/><Relationship Id="rId19" Type="http://schemas.openxmlformats.org/officeDocument/2006/relationships/image" Target="media/image4.jpg"/><Relationship Id="rId224" Type="http://schemas.openxmlformats.org/officeDocument/2006/relationships/image" Target="media/image63.jpg"/><Relationship Id="rId240" Type="http://schemas.openxmlformats.org/officeDocument/2006/relationships/hyperlink" Target="http://www.taptapseeapp.com/" TargetMode="External"/><Relationship Id="rId245" Type="http://schemas.openxmlformats.org/officeDocument/2006/relationships/image" Target="media/image69.jpg"/><Relationship Id="rId261" Type="http://schemas.openxmlformats.org/officeDocument/2006/relationships/image" Target="media/image73.jpg"/><Relationship Id="rId266" Type="http://schemas.openxmlformats.org/officeDocument/2006/relationships/hyperlink" Target="http://www.microsoft.com/enable/products/chartwindows.aspx" TargetMode="External"/><Relationship Id="rId14" Type="http://schemas.openxmlformats.org/officeDocument/2006/relationships/hyperlink" Target="https://www.cwu.edu/central-access/reader" TargetMode="External"/><Relationship Id="rId30" Type="http://schemas.openxmlformats.org/officeDocument/2006/relationships/hyperlink" Target="http://www.spritzinc.com/" TargetMode="External"/><Relationship Id="rId35" Type="http://schemas.openxmlformats.org/officeDocument/2006/relationships/image" Target="media/image8.jpg"/><Relationship Id="rId56" Type="http://schemas.openxmlformats.org/officeDocument/2006/relationships/hyperlink" Target="https://www.captivoice.com/capti-site/" TargetMode="External"/><Relationship Id="rId77" Type="http://schemas.openxmlformats.org/officeDocument/2006/relationships/hyperlink" Target="https://addons.mozilla.org/en-US/firefox/addon/fokus/" TargetMode="External"/><Relationship Id="rId100" Type="http://schemas.openxmlformats.org/officeDocument/2006/relationships/hyperlink" Target="http://evernote.com/" TargetMode="External"/><Relationship Id="rId105" Type="http://schemas.openxmlformats.org/officeDocument/2006/relationships/image" Target="media/image28.jpg"/><Relationship Id="rId126" Type="http://schemas.openxmlformats.org/officeDocument/2006/relationships/hyperlink" Target="https://www.mapsforthat.com/" TargetMode="External"/><Relationship Id="rId147" Type="http://schemas.openxmlformats.org/officeDocument/2006/relationships/hyperlink" Target="http://www.rememberthemilk.com/" TargetMode="External"/><Relationship Id="rId168" Type="http://schemas.openxmlformats.org/officeDocument/2006/relationships/hyperlink" Target="http://3030.binaryhammer.com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text2speech.org/" TargetMode="External"/><Relationship Id="rId72" Type="http://schemas.openxmlformats.org/officeDocument/2006/relationships/hyperlink" Target="https://www.yuzu.com/" TargetMode="External"/><Relationship Id="rId93" Type="http://schemas.openxmlformats.org/officeDocument/2006/relationships/hyperlink" Target="http://office.microsoft.com/en-us/onenote/" TargetMode="External"/><Relationship Id="rId98" Type="http://schemas.openxmlformats.org/officeDocument/2006/relationships/hyperlink" Target="http://goo.gl/bozjm7" TargetMode="External"/><Relationship Id="rId121" Type="http://schemas.openxmlformats.org/officeDocument/2006/relationships/hyperlink" Target="https://goo.gl/LVMywx" TargetMode="External"/><Relationship Id="rId142" Type="http://schemas.openxmlformats.org/officeDocument/2006/relationships/hyperlink" Target="https://www.mystudylife.com/" TargetMode="External"/><Relationship Id="rId163" Type="http://schemas.openxmlformats.org/officeDocument/2006/relationships/image" Target="media/image46.jpg"/><Relationship Id="rId184" Type="http://schemas.openxmlformats.org/officeDocument/2006/relationships/hyperlink" Target="http://goo.gl/uXKJgg" TargetMode="External"/><Relationship Id="rId189" Type="http://schemas.openxmlformats.org/officeDocument/2006/relationships/hyperlink" Target="https://www.rescuetime.com/browser-plugin" TargetMode="External"/><Relationship Id="rId219" Type="http://schemas.openxmlformats.org/officeDocument/2006/relationships/hyperlink" Target="http://www.sweetsearch.com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scrible.com/" TargetMode="External"/><Relationship Id="rId230" Type="http://schemas.openxmlformats.org/officeDocument/2006/relationships/hyperlink" Target="https://getpocket.com/" TargetMode="External"/><Relationship Id="rId235" Type="http://schemas.openxmlformats.org/officeDocument/2006/relationships/hyperlink" Target="http://goo.gl/VDzeTS" TargetMode="External"/><Relationship Id="rId251" Type="http://schemas.openxmlformats.org/officeDocument/2006/relationships/image" Target="media/image71.jpg"/><Relationship Id="rId256" Type="http://schemas.openxmlformats.org/officeDocument/2006/relationships/hyperlink" Target="http://goo.gl/CZVhBw" TargetMode="External"/><Relationship Id="rId277" Type="http://schemas.openxmlformats.org/officeDocument/2006/relationships/footer" Target="footer3.xml"/><Relationship Id="rId25" Type="http://schemas.openxmlformats.org/officeDocument/2006/relationships/hyperlink" Target="http://www.cross-plus-a.com/balabolka.htm" TargetMode="External"/><Relationship Id="rId46" Type="http://schemas.openxmlformats.org/officeDocument/2006/relationships/image" Target="media/image11.jpg"/><Relationship Id="rId67" Type="http://schemas.openxmlformats.org/officeDocument/2006/relationships/image" Target="media/image17.jpg"/><Relationship Id="rId116" Type="http://schemas.openxmlformats.org/officeDocument/2006/relationships/image" Target="media/image30.jpg"/><Relationship Id="rId137" Type="http://schemas.openxmlformats.org/officeDocument/2006/relationships/image" Target="media/image37.jpg"/><Relationship Id="rId158" Type="http://schemas.openxmlformats.org/officeDocument/2006/relationships/hyperlink" Target="https://workflowy.com/" TargetMode="External"/><Relationship Id="rId272" Type="http://schemas.openxmlformats.org/officeDocument/2006/relationships/header" Target="header1.xml"/><Relationship Id="rId20" Type="http://schemas.openxmlformats.org/officeDocument/2006/relationships/hyperlink" Target="http://rewordify.com/" TargetMode="External"/><Relationship Id="rId41" Type="http://schemas.openxmlformats.org/officeDocument/2006/relationships/image" Target="media/image10.jpg"/><Relationship Id="rId62" Type="http://schemas.openxmlformats.org/officeDocument/2006/relationships/hyperlink" Target="https://www.bookshare.org/" TargetMode="External"/><Relationship Id="rId83" Type="http://schemas.openxmlformats.org/officeDocument/2006/relationships/hyperlink" Target="http://www.ghotit.com/" TargetMode="External"/><Relationship Id="rId88" Type="http://schemas.openxmlformats.org/officeDocument/2006/relationships/image" Target="media/image23.jpg"/><Relationship Id="rId111" Type="http://schemas.openxmlformats.org/officeDocument/2006/relationships/hyperlink" Target="http://www.nuance.com/for-individuals/mobile-applications/dragon-dictation/index.htm" TargetMode="External"/><Relationship Id="rId132" Type="http://schemas.openxmlformats.org/officeDocument/2006/relationships/hyperlink" Target="http://www.studyblue.com/" TargetMode="External"/><Relationship Id="rId153" Type="http://schemas.openxmlformats.org/officeDocument/2006/relationships/hyperlink" Target="https://myhomeworkapp.com/" TargetMode="External"/><Relationship Id="rId174" Type="http://schemas.openxmlformats.org/officeDocument/2006/relationships/hyperlink" Target="http://goo.gl/I5OBeq" TargetMode="External"/><Relationship Id="rId179" Type="http://schemas.openxmlformats.org/officeDocument/2006/relationships/hyperlink" Target="http://tomato-timer.com/" TargetMode="External"/><Relationship Id="rId195" Type="http://schemas.openxmlformats.org/officeDocument/2006/relationships/hyperlink" Target="http://jjafuller.com/dark-room/" TargetMode="External"/><Relationship Id="rId209" Type="http://schemas.openxmlformats.org/officeDocument/2006/relationships/image" Target="media/image58.jpg"/><Relationship Id="rId190" Type="http://schemas.openxmlformats.org/officeDocument/2006/relationships/hyperlink" Target="https://www.rescuetime.com/browser-plugin" TargetMode="External"/><Relationship Id="rId204" Type="http://schemas.openxmlformats.org/officeDocument/2006/relationships/hyperlink" Target="http://goo.gl/Q0JC0o" TargetMode="External"/><Relationship Id="rId220" Type="http://schemas.openxmlformats.org/officeDocument/2006/relationships/hyperlink" Target="http://www.sweetsearch.com/" TargetMode="External"/><Relationship Id="rId225" Type="http://schemas.openxmlformats.org/officeDocument/2006/relationships/hyperlink" Target="http://www.bibme.org/" TargetMode="External"/><Relationship Id="rId241" Type="http://schemas.openxmlformats.org/officeDocument/2006/relationships/hyperlink" Target="http://www.taptapseeapp.com/" TargetMode="External"/><Relationship Id="rId246" Type="http://schemas.openxmlformats.org/officeDocument/2006/relationships/hyperlink" Target="http://www.nvaccess.org/" TargetMode="External"/><Relationship Id="rId267" Type="http://schemas.openxmlformats.org/officeDocument/2006/relationships/hyperlink" Target="http://www.microsoft.com/enable/default.aspx" TargetMode="External"/><Relationship Id="rId15" Type="http://schemas.openxmlformats.org/officeDocument/2006/relationships/hyperlink" Target="https://youtu.be/uSJB93QyDcQ" TargetMode="External"/><Relationship Id="rId36" Type="http://schemas.openxmlformats.org/officeDocument/2006/relationships/hyperlink" Target="https://goo.gl/wY6nY" TargetMode="External"/><Relationship Id="rId57" Type="http://schemas.openxmlformats.org/officeDocument/2006/relationships/image" Target="media/image14.jpg"/><Relationship Id="rId106" Type="http://schemas.openxmlformats.org/officeDocument/2006/relationships/hyperlink" Target="http://www.paperportnotes.com/" TargetMode="External"/><Relationship Id="rId127" Type="http://schemas.openxmlformats.org/officeDocument/2006/relationships/hyperlink" Target="https://www.mapsforthat.com/" TargetMode="External"/><Relationship Id="rId262" Type="http://schemas.openxmlformats.org/officeDocument/2006/relationships/hyperlink" Target="http://verballyapp.com/" TargetMode="External"/><Relationship Id="rId10" Type="http://schemas.openxmlformats.org/officeDocument/2006/relationships/image" Target="media/image1.jpg"/><Relationship Id="rId31" Type="http://schemas.openxmlformats.org/officeDocument/2006/relationships/hyperlink" Target="http://www.spritzinc.com/" TargetMode="External"/><Relationship Id="rId52" Type="http://schemas.openxmlformats.org/officeDocument/2006/relationships/image" Target="media/image13.jpg"/><Relationship Id="rId73" Type="http://schemas.openxmlformats.org/officeDocument/2006/relationships/hyperlink" Target="https://www.yuzu.com/" TargetMode="External"/><Relationship Id="rId78" Type="http://schemas.openxmlformats.org/officeDocument/2006/relationships/hyperlink" Target="https://addons.mozilla.org/en-US/firefox/addon/fokus/" TargetMode="External"/><Relationship Id="rId94" Type="http://schemas.openxmlformats.org/officeDocument/2006/relationships/hyperlink" Target="http://office.microsoft.com/en-us/onenote/" TargetMode="External"/><Relationship Id="rId99" Type="http://schemas.openxmlformats.org/officeDocument/2006/relationships/image" Target="media/image26.jpg"/><Relationship Id="rId101" Type="http://schemas.openxmlformats.org/officeDocument/2006/relationships/hyperlink" Target="http://evernote.com/" TargetMode="External"/><Relationship Id="rId122" Type="http://schemas.openxmlformats.org/officeDocument/2006/relationships/image" Target="media/image32.jpg"/><Relationship Id="rId143" Type="http://schemas.openxmlformats.org/officeDocument/2006/relationships/image" Target="media/image39.jpg"/><Relationship Id="rId148" Type="http://schemas.openxmlformats.org/officeDocument/2006/relationships/image" Target="media/image41.jpg"/><Relationship Id="rId164" Type="http://schemas.openxmlformats.org/officeDocument/2006/relationships/hyperlink" Target="https://selfcontrolapp.com/" TargetMode="External"/><Relationship Id="rId169" Type="http://schemas.openxmlformats.org/officeDocument/2006/relationships/image" Target="media/image48.jpg"/><Relationship Id="rId185" Type="http://schemas.openxmlformats.org/officeDocument/2006/relationships/hyperlink" Target="http://goo.gl/uXKJg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tomato-timer.com/" TargetMode="External"/><Relationship Id="rId210" Type="http://schemas.openxmlformats.org/officeDocument/2006/relationships/hyperlink" Target="http://citationmachine.net/index2.php" TargetMode="External"/><Relationship Id="rId215" Type="http://schemas.openxmlformats.org/officeDocument/2006/relationships/image" Target="media/image60.jpg"/><Relationship Id="rId236" Type="http://schemas.openxmlformats.org/officeDocument/2006/relationships/hyperlink" Target="http://goo.gl/VDzeTS" TargetMode="External"/><Relationship Id="rId257" Type="http://schemas.openxmlformats.org/officeDocument/2006/relationships/hyperlink" Target="http://goo.gl/CZVhBw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://www.cross-plus-a.com/balabolka.htm" TargetMode="External"/><Relationship Id="rId231" Type="http://schemas.openxmlformats.org/officeDocument/2006/relationships/image" Target="media/image65.jpg"/><Relationship Id="rId252" Type="http://schemas.openxmlformats.org/officeDocument/2006/relationships/hyperlink" Target="http://goo.gl/l96MtE" TargetMode="External"/><Relationship Id="rId273" Type="http://schemas.openxmlformats.org/officeDocument/2006/relationships/header" Target="header2.xml"/><Relationship Id="rId47" Type="http://schemas.openxmlformats.org/officeDocument/2006/relationships/hyperlink" Target="http://www.spreeder.com/" TargetMode="External"/><Relationship Id="rId68" Type="http://schemas.openxmlformats.org/officeDocument/2006/relationships/hyperlink" Target="http://www.cometdocs.com/" TargetMode="External"/><Relationship Id="rId89" Type="http://schemas.openxmlformats.org/officeDocument/2006/relationships/hyperlink" Target="http://www.etype.com/" TargetMode="External"/><Relationship Id="rId112" Type="http://schemas.openxmlformats.org/officeDocument/2006/relationships/hyperlink" Target="http://www.nuance.com/for-individuals/mobile-applications/dragon-dictation/index.htm" TargetMode="External"/><Relationship Id="rId133" Type="http://schemas.openxmlformats.org/officeDocument/2006/relationships/hyperlink" Target="http://www.studyblue.com/" TargetMode="External"/><Relationship Id="rId154" Type="http://schemas.openxmlformats.org/officeDocument/2006/relationships/image" Target="media/image43.jpg"/><Relationship Id="rId175" Type="http://schemas.openxmlformats.org/officeDocument/2006/relationships/image" Target="media/image50.jpg"/><Relationship Id="rId196" Type="http://schemas.openxmlformats.org/officeDocument/2006/relationships/hyperlink" Target="http://goo.gl/pHjc3b" TargetMode="External"/><Relationship Id="rId200" Type="http://schemas.openxmlformats.org/officeDocument/2006/relationships/image" Target="media/image55.jpg"/><Relationship Id="rId16" Type="http://schemas.openxmlformats.org/officeDocument/2006/relationships/image" Target="media/image3.jpg"/><Relationship Id="rId221" Type="http://schemas.openxmlformats.org/officeDocument/2006/relationships/image" Target="media/image62.jpg"/><Relationship Id="rId242" Type="http://schemas.openxmlformats.org/officeDocument/2006/relationships/image" Target="media/image68.jpg"/><Relationship Id="rId263" Type="http://schemas.openxmlformats.org/officeDocument/2006/relationships/hyperlink" Target="http://verballyapp.com/" TargetMode="External"/><Relationship Id="rId37" Type="http://schemas.openxmlformats.org/officeDocument/2006/relationships/hyperlink" Target="https://goo.gl/wY6nY" TargetMode="External"/><Relationship Id="rId58" Type="http://schemas.openxmlformats.org/officeDocument/2006/relationships/hyperlink" Target="http://help.adobe.com/en_US/acrobat/X/pro/using/WS58a04a822e3e50102bd615109794195ff-7d15.w.html" TargetMode="External"/><Relationship Id="rId79" Type="http://schemas.openxmlformats.org/officeDocument/2006/relationships/image" Target="media/image20.jpg"/><Relationship Id="rId102" Type="http://schemas.openxmlformats.org/officeDocument/2006/relationships/image" Target="media/image27.jpg"/><Relationship Id="rId123" Type="http://schemas.openxmlformats.org/officeDocument/2006/relationships/hyperlink" Target="http://www.nosleep.net/" TargetMode="External"/><Relationship Id="rId144" Type="http://schemas.openxmlformats.org/officeDocument/2006/relationships/hyperlink" Target="http://google.keep.com/" TargetMode="External"/><Relationship Id="rId90" Type="http://schemas.openxmlformats.org/officeDocument/2006/relationships/hyperlink" Target="http://www.etype.com/" TargetMode="External"/><Relationship Id="rId165" Type="http://schemas.openxmlformats.org/officeDocument/2006/relationships/hyperlink" Target="https://selfcontrolapp.com/" TargetMode="External"/><Relationship Id="rId186" Type="http://schemas.openxmlformats.org/officeDocument/2006/relationships/image" Target="media/image53.jpg"/><Relationship Id="rId211" Type="http://schemas.openxmlformats.org/officeDocument/2006/relationships/hyperlink" Target="http://citationmachine.net/index2.php" TargetMode="External"/><Relationship Id="rId232" Type="http://schemas.openxmlformats.org/officeDocument/2006/relationships/hyperlink" Target="http://www.pearltrees.com/" TargetMode="External"/><Relationship Id="rId253" Type="http://schemas.openxmlformats.org/officeDocument/2006/relationships/hyperlink" Target="http://goo.gl/l96MtE" TargetMode="External"/><Relationship Id="rId274" Type="http://schemas.openxmlformats.org/officeDocument/2006/relationships/footer" Target="footer1.xml"/><Relationship Id="rId27" Type="http://schemas.openxmlformats.org/officeDocument/2006/relationships/hyperlink" Target="http://www.cross-plus-a.com/balabolka.htm" TargetMode="External"/><Relationship Id="rId48" Type="http://schemas.openxmlformats.org/officeDocument/2006/relationships/hyperlink" Target="http://www.spreeder.com/" TargetMode="External"/><Relationship Id="rId69" Type="http://schemas.openxmlformats.org/officeDocument/2006/relationships/hyperlink" Target="http://www.cometdocs.com/" TargetMode="External"/><Relationship Id="rId113" Type="http://schemas.openxmlformats.org/officeDocument/2006/relationships/hyperlink" Target="http://www.nuance.com/for-individuals/mobile-applications/dragon-dictation/index.htm" TargetMode="External"/><Relationship Id="rId134" Type="http://schemas.openxmlformats.org/officeDocument/2006/relationships/image" Target="media/image36.jpg"/><Relationship Id="rId80" Type="http://schemas.openxmlformats.org/officeDocument/2006/relationships/hyperlink" Target="https://www.camscanner.net/" TargetMode="External"/><Relationship Id="rId155" Type="http://schemas.openxmlformats.org/officeDocument/2006/relationships/hyperlink" Target="http://www.inclassapp.com/" TargetMode="External"/><Relationship Id="rId176" Type="http://schemas.openxmlformats.org/officeDocument/2006/relationships/hyperlink" Target="http://mytomatoes.com/" TargetMode="External"/><Relationship Id="rId197" Type="http://schemas.openxmlformats.org/officeDocument/2006/relationships/hyperlink" Target="http://goo.gl/pHjc3b" TargetMode="External"/><Relationship Id="rId201" Type="http://schemas.openxmlformats.org/officeDocument/2006/relationships/hyperlink" Target="https://www.unstuck.com/" TargetMode="External"/><Relationship Id="rId222" Type="http://schemas.openxmlformats.org/officeDocument/2006/relationships/hyperlink" Target="http://www.easybib.com/" TargetMode="External"/><Relationship Id="rId243" Type="http://schemas.openxmlformats.org/officeDocument/2006/relationships/hyperlink" Target="http://www.bemyeyes.org/" TargetMode="External"/><Relationship Id="rId264" Type="http://schemas.openxmlformats.org/officeDocument/2006/relationships/image" Target="media/image74.jpg"/><Relationship Id="rId17" Type="http://schemas.openxmlformats.org/officeDocument/2006/relationships/hyperlink" Target="https://mercury.postlight.com/reader/" TargetMode="External"/><Relationship Id="rId38" Type="http://schemas.openxmlformats.org/officeDocument/2006/relationships/image" Target="media/image9.jpg"/><Relationship Id="rId59" Type="http://schemas.openxmlformats.org/officeDocument/2006/relationships/hyperlink" Target="http://help.adobe.com/en_US/acrobat/X/pro/using/WS58a04a822e3e50102bd615109794195ff-7d15.w.html" TargetMode="External"/><Relationship Id="rId103" Type="http://schemas.openxmlformats.org/officeDocument/2006/relationships/hyperlink" Target="https://evernote.com/penultimate/" TargetMode="External"/><Relationship Id="rId124" Type="http://schemas.openxmlformats.org/officeDocument/2006/relationships/hyperlink" Target="http://www.nosleep.net/" TargetMode="External"/><Relationship Id="rId70" Type="http://schemas.openxmlformats.org/officeDocument/2006/relationships/hyperlink" Target="http://www.cometdocs.com/" TargetMode="External"/><Relationship Id="rId91" Type="http://schemas.openxmlformats.org/officeDocument/2006/relationships/image" Target="media/image24.jpg"/><Relationship Id="rId145" Type="http://schemas.openxmlformats.org/officeDocument/2006/relationships/image" Target="media/image40.jpg"/><Relationship Id="rId166" Type="http://schemas.openxmlformats.org/officeDocument/2006/relationships/image" Target="media/image47.jpg"/><Relationship Id="rId187" Type="http://schemas.openxmlformats.org/officeDocument/2006/relationships/hyperlink" Target="https://www.rescuetime.com/browser-plugin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59.jpg"/><Relationship Id="rId233" Type="http://schemas.openxmlformats.org/officeDocument/2006/relationships/hyperlink" Target="http://www.pearltrees.com/" TargetMode="External"/><Relationship Id="rId254" Type="http://schemas.openxmlformats.org/officeDocument/2006/relationships/hyperlink" Target="http://goo.gl/pHjc3b" TargetMode="External"/><Relationship Id="rId28" Type="http://schemas.openxmlformats.org/officeDocument/2006/relationships/hyperlink" Target="http://www.cross-plus-a.com/balabolka.htm" TargetMode="External"/><Relationship Id="rId49" Type="http://schemas.openxmlformats.org/officeDocument/2006/relationships/image" Target="media/image12.jpg"/><Relationship Id="rId114" Type="http://schemas.openxmlformats.org/officeDocument/2006/relationships/hyperlink" Target="http://www.nuance.com/for-individuals/mobile-applications/dragon-dictation/index.htm" TargetMode="External"/><Relationship Id="rId275" Type="http://schemas.openxmlformats.org/officeDocument/2006/relationships/footer" Target="footer2.xml"/><Relationship Id="rId60" Type="http://schemas.openxmlformats.org/officeDocument/2006/relationships/image" Target="media/image15.jpg"/><Relationship Id="rId81" Type="http://schemas.openxmlformats.org/officeDocument/2006/relationships/hyperlink" Target="https://www.camscanner.net/" TargetMode="External"/><Relationship Id="rId135" Type="http://schemas.openxmlformats.org/officeDocument/2006/relationships/hyperlink" Target="https://evernote.com/skitch/" TargetMode="External"/><Relationship Id="rId156" Type="http://schemas.openxmlformats.org/officeDocument/2006/relationships/hyperlink" Target="http://www.inclassapp.com/" TargetMode="External"/><Relationship Id="rId177" Type="http://schemas.openxmlformats.org/officeDocument/2006/relationships/hyperlink" Target="http://mytomatoes.com/" TargetMode="External"/><Relationship Id="rId198" Type="http://schemas.openxmlformats.org/officeDocument/2006/relationships/hyperlink" Target="http://goo.gl/CZVh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5F422-EC7C-4743-865C-A7DAEC9D3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7A1A3-A369-4846-A3B6-7404852F65AE}">
  <ds:schemaRefs>
    <ds:schemaRef ds:uri="http://schemas.openxmlformats.org/package/2006/metadata/core-properties"/>
    <ds:schemaRef ds:uri="fb31461b-df72-42bd-923a-f20cba8ab958"/>
    <ds:schemaRef ds:uri="http://purl.org/dc/terms/"/>
    <ds:schemaRef ds:uri="http://schemas.microsoft.com/office/infopath/2007/PartnerControls"/>
    <ds:schemaRef ds:uri="http://schemas.microsoft.com/office/2006/documentManagement/types"/>
    <ds:schemaRef ds:uri="73786143-92c8-4f1a-a1dd-08d25b09ea8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1537D4-B570-4779-8C27-BAADE3759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6311</Words>
  <Characters>35978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Kruzel</dc:creator>
  <cp:keywords/>
  <cp:lastModifiedBy>Watkins, Candice</cp:lastModifiedBy>
  <cp:revision>2</cp:revision>
  <dcterms:created xsi:type="dcterms:W3CDTF">2021-01-25T03:01:00Z</dcterms:created>
  <dcterms:modified xsi:type="dcterms:W3CDTF">2021-01-25T03:01:00Z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